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3863" w:rsidRPr="00FA6A78" w14:paraId="280449E7" w14:textId="77777777" w:rsidTr="00451F9E">
        <w:tc>
          <w:tcPr>
            <w:tcW w:w="4672" w:type="dxa"/>
          </w:tcPr>
          <w:p w14:paraId="249DA7AD" w14:textId="1B386803" w:rsidR="00813863" w:rsidRPr="001F25F3" w:rsidRDefault="001F74A7">
            <w:pPr>
              <w:rPr>
                <w:sz w:val="24"/>
                <w:szCs w:val="24"/>
                <w:lang w:val="en-US"/>
              </w:rPr>
            </w:pPr>
            <w:r w:rsidRPr="001F74A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5DFAF695" wp14:editId="6F7B2D5A">
                  <wp:extent cx="1885950" cy="242868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-297" t="20385" r="448" b="20247"/>
                          <a:stretch/>
                        </pic:blipFill>
                        <pic:spPr bwMode="auto">
                          <a:xfrm>
                            <a:off x="0" y="0"/>
                            <a:ext cx="1913398" cy="2464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6AB5E670" w14:textId="77777777" w:rsidR="001F74A7" w:rsidRDefault="001F74A7" w:rsidP="00FA6A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5EF0E0" w14:textId="77777777" w:rsidR="001F74A7" w:rsidRDefault="001F74A7" w:rsidP="00FA6A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18DAFA" w14:textId="77777777" w:rsidR="001F74A7" w:rsidRDefault="001F74A7" w:rsidP="00FA6A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F69F46" w14:textId="77777777" w:rsidR="001F74A7" w:rsidRDefault="001F74A7" w:rsidP="00FA6A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365643" w14:textId="17247ECB" w:rsidR="00813863" w:rsidRPr="001F74A7" w:rsidRDefault="001F74A7" w:rsidP="001F74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74A7">
              <w:rPr>
                <w:rFonts w:ascii="Times New Roman" w:hAnsi="Times New Roman" w:cs="Times New Roman"/>
                <w:b/>
                <w:sz w:val="28"/>
                <w:szCs w:val="28"/>
              </w:rPr>
              <w:t>РЕПИН РОМАН ДМИТРИЕВИЧ</w:t>
            </w:r>
          </w:p>
          <w:p w14:paraId="72982DF1" w14:textId="539877CA" w:rsidR="00FA6A78" w:rsidRPr="001F25F3" w:rsidRDefault="003E5B2A" w:rsidP="00FA6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74A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 w:rsidR="001F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 w:rsidR="001F74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4A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275C14" w14:textId="77777777" w:rsidR="00FA6A78" w:rsidRPr="001F25F3" w:rsidRDefault="00FA6A78" w:rsidP="00FA6A78">
            <w:pPr>
              <w:jc w:val="center"/>
              <w:rPr>
                <w:b/>
                <w:sz w:val="24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АДМИНИСТРАТОР</w:t>
            </w:r>
            <w:r w:rsidR="007D013E"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СЛУЖБЫ СПиР</w:t>
            </w:r>
          </w:p>
        </w:tc>
      </w:tr>
      <w:tr w:rsidR="007D013E" w:rsidRPr="00FA6A78" w14:paraId="7293DC3D" w14:textId="77777777" w:rsidTr="00451F9E">
        <w:tc>
          <w:tcPr>
            <w:tcW w:w="4672" w:type="dxa"/>
          </w:tcPr>
          <w:p w14:paraId="4793E634" w14:textId="77777777" w:rsidR="007D013E" w:rsidRPr="002463BA" w:rsidRDefault="007D013E" w:rsidP="00484CF0">
            <w:pP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 xml:space="preserve">О </w:t>
            </w:r>
            <w:r w:rsidR="00E425D1"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СЕБЕ:</w:t>
            </w:r>
          </w:p>
          <w:p w14:paraId="0FF33714" w14:textId="3F47D9E3" w:rsidR="007D013E" w:rsidRPr="001F74A7" w:rsidRDefault="001F74A7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выпускного курса по специальности «Гостиничное дело» с пониманием врутренних процессов отеля, в поиске длительного трудостройства.</w:t>
            </w:r>
          </w:p>
        </w:tc>
        <w:tc>
          <w:tcPr>
            <w:tcW w:w="4673" w:type="dxa"/>
          </w:tcPr>
          <w:p w14:paraId="0094BA1C" w14:textId="77777777" w:rsidR="00B75368" w:rsidRPr="002463BA" w:rsidRDefault="00B75368" w:rsidP="00B75368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КЛЮЧЕВЫЕ КОМПЕТЕНЦИИ:</w:t>
            </w:r>
          </w:p>
          <w:p w14:paraId="5FD45339" w14:textId="77777777" w:rsidR="00AB4AE5" w:rsidRPr="00AB4AE5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AE5">
              <w:rPr>
                <w:rFonts w:ascii="Times New Roman" w:hAnsi="Times New Roman" w:cs="Times New Roman"/>
                <w:sz w:val="24"/>
                <w:szCs w:val="24"/>
              </w:rPr>
              <w:t>– Знание стандартов обслуживания</w:t>
            </w:r>
          </w:p>
          <w:p w14:paraId="6F89A70B" w14:textId="77777777" w:rsidR="00AB4AE5" w:rsidRPr="00AB4AE5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AE5">
              <w:rPr>
                <w:rFonts w:ascii="Times New Roman" w:hAnsi="Times New Roman" w:cs="Times New Roman"/>
                <w:sz w:val="24"/>
                <w:szCs w:val="24"/>
              </w:rPr>
              <w:t>– Владение этическими нормами и правилами этикета</w:t>
            </w:r>
          </w:p>
          <w:p w14:paraId="0EDA3C12" w14:textId="77777777" w:rsidR="00AB4AE5" w:rsidRPr="00AB4AE5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AE5">
              <w:rPr>
                <w:rFonts w:ascii="Times New Roman" w:hAnsi="Times New Roman" w:cs="Times New Roman"/>
                <w:sz w:val="24"/>
                <w:szCs w:val="24"/>
              </w:rPr>
              <w:t>– Эффективная обработка информации</w:t>
            </w:r>
          </w:p>
          <w:p w14:paraId="653F47BE" w14:textId="77777777" w:rsidR="00AB4AE5" w:rsidRPr="00AB4AE5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AE5">
              <w:rPr>
                <w:rFonts w:ascii="Times New Roman" w:hAnsi="Times New Roman" w:cs="Times New Roman"/>
                <w:sz w:val="24"/>
                <w:szCs w:val="24"/>
              </w:rPr>
              <w:t>– Осведомлённость о нормативных и правовых актах</w:t>
            </w:r>
          </w:p>
          <w:p w14:paraId="659CEA4F" w14:textId="77777777" w:rsidR="007D013E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AE5">
              <w:rPr>
                <w:rFonts w:ascii="Times New Roman" w:hAnsi="Times New Roman" w:cs="Times New Roman"/>
                <w:sz w:val="24"/>
                <w:szCs w:val="24"/>
              </w:rPr>
              <w:t>– Знание процедур регистрации и размещения гостей</w:t>
            </w:r>
          </w:p>
          <w:p w14:paraId="5CC0FC17" w14:textId="3F60B210" w:rsidR="00AB4AE5" w:rsidRPr="00AB4AE5" w:rsidRDefault="00AB4AE5" w:rsidP="00AB4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softHyphen/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решение задач</w:t>
            </w:r>
          </w:p>
        </w:tc>
      </w:tr>
      <w:tr w:rsidR="004D2789" w:rsidRPr="003E0500" w14:paraId="560345F2" w14:textId="77777777" w:rsidTr="00451F9E">
        <w:tc>
          <w:tcPr>
            <w:tcW w:w="4672" w:type="dxa"/>
          </w:tcPr>
          <w:p w14:paraId="2D7500DB" w14:textId="77777777" w:rsidR="004D2789" w:rsidRPr="002463BA" w:rsidRDefault="004D2789" w:rsidP="004D2789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КОНТАКТНЫЕ ДАННЫЕ:</w:t>
            </w:r>
          </w:p>
          <w:p w14:paraId="7CAE8C39" w14:textId="0CE95B06" w:rsidR="004D2789" w:rsidRPr="001F25F3" w:rsidRDefault="000E05CD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Телефон: 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+7 (9</w:t>
            </w:r>
            <w:r w:rsid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  <w:r w:rsid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116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</w:t>
            </w:r>
            <w:r w:rsid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95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</w:t>
            </w:r>
            <w:r w:rsid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</w:t>
            </w:r>
          </w:p>
          <w:p w14:paraId="4F466F87" w14:textId="01FB2278" w:rsidR="000E05CD" w:rsidRPr="001F74A7" w:rsidRDefault="000E05CD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E</w:t>
            </w:r>
            <w:r w:rsidRPr="001F74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-</w:t>
            </w: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mail</w:t>
            </w:r>
            <w:r w:rsidRPr="001F74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: </w:t>
            </w:r>
            <w:hyperlink r:id="rId5" w:history="1">
              <w:r w:rsidR="001F74A7" w:rsidRPr="001F74A7">
                <w:rPr>
                  <w:rStyle w:val="a4"/>
                  <w:rFonts w:ascii="Times New Roman" w:hAnsi="Times New Roman" w:cs="Times New Roman"/>
                  <w:bCs/>
                  <w:noProof/>
                  <w:sz w:val="24"/>
                  <w:szCs w:val="24"/>
                  <w:lang w:val="en-US" w:eastAsia="ru-RU"/>
                </w:rPr>
                <w:t>roma20052996@mail.ru</w:t>
              </w:r>
            </w:hyperlink>
          </w:p>
          <w:p w14:paraId="5C315B98" w14:textId="77777777" w:rsidR="00484CF0" w:rsidRPr="001F74A7" w:rsidRDefault="00484CF0" w:rsidP="004D278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14:paraId="6C93AFFB" w14:textId="77777777"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ЛИЧНЫЕ КАЧЕСТВА:</w:t>
            </w:r>
          </w:p>
          <w:p w14:paraId="78D3213F" w14:textId="5DDC6964" w:rsidR="00484CF0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Вежливость, </w:t>
            </w:r>
            <w:r w:rsidR="001F74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стрессоустойчивость, сдержанность, 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обучаемость, доброжелательность, аккуратность, организованность.</w:t>
            </w:r>
          </w:p>
          <w:p w14:paraId="56AF71D6" w14:textId="77777777" w:rsidR="00484CF0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3AEF3A3" w14:textId="77777777" w:rsidR="00484CF0" w:rsidRPr="002463BA" w:rsidRDefault="00484CF0" w:rsidP="00484CF0">
            <w:pPr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2463BA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 xml:space="preserve">ДОПОЛНИТЕЛЬНАЯ ИНФОРМАЦИЯ: </w:t>
            </w:r>
          </w:p>
          <w:p w14:paraId="09C58657" w14:textId="77777777" w:rsidR="00484CF0" w:rsidRPr="001F25F3" w:rsidRDefault="00484CF0" w:rsidP="00484C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Языки: </w:t>
            </w:r>
          </w:p>
          <w:p w14:paraId="79BF6E13" w14:textId="2A495337" w:rsidR="00484CF0" w:rsidRPr="001F25F3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 Английский язык (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B</w:t>
            </w:r>
            <w:r w:rsidR="006B2C2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– средний уровень)</w:t>
            </w:r>
          </w:p>
          <w:p w14:paraId="47D9AD23" w14:textId="77777777" w:rsidR="00484CF0" w:rsidRPr="001F25F3" w:rsidRDefault="00484CF0" w:rsidP="00484C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Специальные программы:</w:t>
            </w:r>
          </w:p>
          <w:p w14:paraId="15FBBA14" w14:textId="77777777" w:rsidR="00484CF0" w:rsidRDefault="00484CF0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– Участие </w:t>
            </w:r>
            <w:r w:rsidR="00D11D8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 победа </w:t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олимпиаде «Английский в моей будущей профессии» 03.02.2023 г</w:t>
            </w:r>
          </w:p>
          <w:p w14:paraId="45D23FB8" w14:textId="77777777" w:rsidR="00D11D8A" w:rsidRDefault="00D11D8A" w:rsidP="00484C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softHyphen/>
            </w:r>
            <w:r w:rsidRPr="001F2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Прохождение обучающего курса «Автоматизация гостиничного бизнеса </w:t>
            </w:r>
            <w:r w:rsidR="00AB4AE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 платформой </w:t>
            </w:r>
            <w:r w:rsidR="00AB4AE5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Travelline</w:t>
            </w:r>
            <w:r w:rsidR="00AB4AE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».</w:t>
            </w:r>
          </w:p>
          <w:p w14:paraId="547EA862" w14:textId="10C26EEB" w:rsidR="00AB4AE5" w:rsidRPr="00AB4AE5" w:rsidRDefault="00AB4AE5" w:rsidP="00484CF0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B4AE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01.12.2025 г</w:t>
            </w:r>
          </w:p>
        </w:tc>
        <w:tc>
          <w:tcPr>
            <w:tcW w:w="4673" w:type="dxa"/>
          </w:tcPr>
          <w:p w14:paraId="1A0E981D" w14:textId="77777777" w:rsidR="004D2789" w:rsidRPr="002463BA" w:rsidRDefault="00773DD2" w:rsidP="00773DD2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ОПЫТ РАБОТЫ:</w:t>
            </w:r>
          </w:p>
          <w:p w14:paraId="3CEE4237" w14:textId="0B5A9516" w:rsidR="00773DD2" w:rsidRPr="001F25F3" w:rsidRDefault="003E050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– Прохождение производственной практики на предприятии 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 xml:space="preserve">ИП Ермакова ТЕ 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Хостел Какаду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» в должности горничной (октябрь-ноябрь 2023 г.), супервайзера (апрель-май 2024 г.), администратор службы СПиР (ноябрь-декабрь 2024 г.)</w:t>
            </w:r>
          </w:p>
          <w:p w14:paraId="0BC13CDB" w14:textId="7A1D6493" w:rsidR="00484CF0" w:rsidRDefault="003E050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– Официальное трудоустройство на предприятии 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 xml:space="preserve">ИП Ермакова ТЕ </w:t>
            </w:r>
            <w:r w:rsidR="00D11D8A" w:rsidRPr="001F2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Хостел Какаду</w:t>
            </w:r>
            <w:r w:rsidR="00D11D8A" w:rsidRPr="001F25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в должности администратора (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  <w:p w14:paraId="0F4862CC" w14:textId="77777777"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ОБЯЗАННОСТИ:</w:t>
            </w:r>
          </w:p>
          <w:p w14:paraId="6702D94A" w14:textId="3A965792"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– Коммуникация с другими службами 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 xml:space="preserve">и отделами </w:t>
            </w: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гостиницы</w:t>
            </w:r>
          </w:p>
          <w:p w14:paraId="7356DA06" w14:textId="77777777"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Прием, регистрация и размещение гостей</w:t>
            </w:r>
          </w:p>
          <w:p w14:paraId="65F718D4" w14:textId="40875791"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11D8A">
              <w:rPr>
                <w:rFonts w:ascii="Times New Roman" w:hAnsi="Times New Roman" w:cs="Times New Roman"/>
                <w:sz w:val="24"/>
                <w:szCs w:val="24"/>
              </w:rPr>
              <w:t>Обработка заявок на бронирование от гостей</w:t>
            </w:r>
          </w:p>
          <w:p w14:paraId="53807892" w14:textId="77777777"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Составление отчетов для бухгалтерии и работа с документацией</w:t>
            </w:r>
          </w:p>
          <w:p w14:paraId="11E390A0" w14:textId="7B5800A3" w:rsidR="00484CF0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– Освоение автоматизированной системы управления</w:t>
            </w:r>
          </w:p>
          <w:p w14:paraId="6230011F" w14:textId="77777777" w:rsidR="00484CF0" w:rsidRPr="002463BA" w:rsidRDefault="00484CF0" w:rsidP="00484CF0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463BA">
              <w:rPr>
                <w:rFonts w:ascii="Times New Roman" w:hAnsi="Times New Roman" w:cs="Times New Roman"/>
                <w:b/>
                <w:sz w:val="28"/>
                <w:szCs w:val="24"/>
              </w:rPr>
              <w:t>ОБРАЗОВАНИЕ:</w:t>
            </w:r>
          </w:p>
          <w:p w14:paraId="66A7FF8A" w14:textId="77777777" w:rsidR="00484CF0" w:rsidRPr="001F25F3" w:rsidRDefault="00484CF0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5F3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(КГА ПОУ ХТК, сентябрь 2022 г. – июнь 2026 г.) по специальности Гостиничное дело.</w:t>
            </w:r>
          </w:p>
        </w:tc>
      </w:tr>
      <w:tr w:rsidR="00F96C42" w:rsidRPr="00F96C42" w14:paraId="385B6376" w14:textId="77777777" w:rsidTr="00451F9E">
        <w:tc>
          <w:tcPr>
            <w:tcW w:w="4672" w:type="dxa"/>
          </w:tcPr>
          <w:p w14:paraId="569F3592" w14:textId="77777777" w:rsidR="00D42ADC" w:rsidRPr="001F25F3" w:rsidRDefault="00D42ADC" w:rsidP="00F60FD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4D70804" w14:textId="77777777" w:rsidR="006073E8" w:rsidRPr="001F25F3" w:rsidRDefault="006073E8" w:rsidP="00484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036FD3" w14:textId="77777777" w:rsidR="00D70296" w:rsidRPr="00F96C42" w:rsidRDefault="00D70296"/>
    <w:sectPr w:rsidR="00D70296" w:rsidRPr="00F9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01B"/>
    <w:rsid w:val="00031BAF"/>
    <w:rsid w:val="00060C83"/>
    <w:rsid w:val="0008201B"/>
    <w:rsid w:val="000E05CD"/>
    <w:rsid w:val="00135B94"/>
    <w:rsid w:val="001B1047"/>
    <w:rsid w:val="001F25F3"/>
    <w:rsid w:val="001F74A7"/>
    <w:rsid w:val="002463BA"/>
    <w:rsid w:val="00254504"/>
    <w:rsid w:val="003E0500"/>
    <w:rsid w:val="003E5B2A"/>
    <w:rsid w:val="00451F9E"/>
    <w:rsid w:val="00484CF0"/>
    <w:rsid w:val="0049467F"/>
    <w:rsid w:val="004D2789"/>
    <w:rsid w:val="00567A76"/>
    <w:rsid w:val="006073E8"/>
    <w:rsid w:val="006B2C27"/>
    <w:rsid w:val="00773DD2"/>
    <w:rsid w:val="007D013E"/>
    <w:rsid w:val="007D4426"/>
    <w:rsid w:val="00813863"/>
    <w:rsid w:val="008877AF"/>
    <w:rsid w:val="00AB4AE5"/>
    <w:rsid w:val="00B75368"/>
    <w:rsid w:val="00C924E3"/>
    <w:rsid w:val="00D11D8A"/>
    <w:rsid w:val="00D42ADC"/>
    <w:rsid w:val="00D70296"/>
    <w:rsid w:val="00DC3E34"/>
    <w:rsid w:val="00DE7470"/>
    <w:rsid w:val="00DF702C"/>
    <w:rsid w:val="00E425D1"/>
    <w:rsid w:val="00F60FD1"/>
    <w:rsid w:val="00F96C42"/>
    <w:rsid w:val="00FA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0A3E"/>
  <w15:chartTrackingRefBased/>
  <w15:docId w15:val="{69FDF653-C77B-48E4-8FEE-2422F42A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05C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7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&#1057;&#1090;&#1091;&#1076;&#1077;&#1085;&#1090;&#1050;&#1072;&#1073;3\Downloads\roma20052996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СтудентКаб3</cp:lastModifiedBy>
  <cp:revision>2</cp:revision>
  <dcterms:created xsi:type="dcterms:W3CDTF">2026-02-23T23:51:00Z</dcterms:created>
  <dcterms:modified xsi:type="dcterms:W3CDTF">2026-02-23T23:51:00Z</dcterms:modified>
</cp:coreProperties>
</file>