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73F" w:rsidRDefault="007E45B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="00256539">
        <w:rPr>
          <w:sz w:val="28"/>
          <w:szCs w:val="28"/>
          <w:vertAlign w:val="superscript"/>
        </w:rPr>
        <w:t>Фамилия Имя Отчество</w:t>
      </w:r>
      <w:r>
        <w:rPr>
          <w:sz w:val="28"/>
          <w:szCs w:val="28"/>
          <w:vertAlign w:val="superscript"/>
        </w:rPr>
        <w:t>)</w:t>
      </w:r>
    </w:p>
    <w:p w:rsidR="00DD373F" w:rsidRDefault="007E45B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4685"/>
        <w:gridCol w:w="2174"/>
      </w:tblGrid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Дата рождения:</w:t>
            </w:r>
          </w:p>
        </w:tc>
        <w:tc>
          <w:tcPr>
            <w:tcW w:w="4685" w:type="dxa"/>
            <w:vAlign w:val="center"/>
          </w:tcPr>
          <w:p w:rsidR="00DD373F" w:rsidRDefault="009D6E08">
            <w:pPr>
              <w:jc w:val="left"/>
            </w:pPr>
            <w:r>
              <w:t>0</w:t>
            </w:r>
            <w:r w:rsidR="00CB7F5B">
              <w:t>6</w:t>
            </w:r>
            <w:r>
              <w:t>.</w:t>
            </w:r>
            <w:r w:rsidR="00CB7F5B">
              <w:t>07</w:t>
            </w:r>
            <w:r>
              <w:t>.2002</w:t>
            </w:r>
          </w:p>
        </w:tc>
        <w:tc>
          <w:tcPr>
            <w:tcW w:w="2174" w:type="dxa"/>
            <w:vMerge w:val="restart"/>
          </w:tcPr>
          <w:p w:rsidR="00DD373F" w:rsidRDefault="00662FE1"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1234440" cy="1696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4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Семейное положение:</w:t>
            </w:r>
          </w:p>
        </w:tc>
        <w:tc>
          <w:tcPr>
            <w:tcW w:w="4685" w:type="dxa"/>
            <w:vAlign w:val="center"/>
          </w:tcPr>
          <w:p w:rsidR="00DD373F" w:rsidRPr="00CB7F5B" w:rsidRDefault="007E45B2">
            <w:pPr>
              <w:jc w:val="left"/>
            </w:pPr>
            <w:r>
              <w:t xml:space="preserve">Не </w:t>
            </w:r>
            <w:r w:rsidR="00CB7F5B">
              <w:t>женат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685" w:type="dxa"/>
            <w:vAlign w:val="center"/>
          </w:tcPr>
          <w:p w:rsidR="00DD373F" w:rsidRDefault="007E45B2">
            <w:pPr>
              <w:jc w:val="left"/>
            </w:pPr>
            <w:r>
              <w:t xml:space="preserve">Г. Хабаровск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Телефон:</w:t>
            </w:r>
          </w:p>
        </w:tc>
        <w:tc>
          <w:tcPr>
            <w:tcW w:w="4685" w:type="dxa"/>
            <w:vAlign w:val="center"/>
          </w:tcPr>
          <w:p w:rsidR="00DD373F" w:rsidRPr="00CB7F5B" w:rsidRDefault="009D6E08">
            <w:pPr>
              <w:jc w:val="left"/>
              <w:rPr>
                <w:lang w:val="en-US"/>
              </w:rPr>
            </w:pPr>
            <w:r>
              <w:t>8(9</w:t>
            </w:r>
            <w:r w:rsidR="00CB7F5B">
              <w:rPr>
                <w:lang w:val="en-US"/>
              </w:rPr>
              <w:t>14</w:t>
            </w:r>
            <w:r>
              <w:t>)</w:t>
            </w:r>
            <w:r w:rsidR="00CB7F5B">
              <w:rPr>
                <w:lang w:val="en-US"/>
              </w:rPr>
              <w:t>1961986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685" w:type="dxa"/>
            <w:vAlign w:val="center"/>
          </w:tcPr>
          <w:p w:rsidR="00DD373F" w:rsidRPr="005A7BCD" w:rsidRDefault="00CB7F5B">
            <w:pPr>
              <w:jc w:val="left"/>
            </w:pPr>
            <w:r>
              <w:rPr>
                <w:lang w:val="en-US"/>
              </w:rPr>
              <w:t>yaroslavyashin02</w:t>
            </w:r>
            <w:r w:rsidR="005B0861">
              <w:rPr>
                <w:lang w:val="en-US"/>
              </w:rPr>
              <w:t>@</w:t>
            </w:r>
            <w:r>
              <w:rPr>
                <w:lang w:val="en-US"/>
              </w:rPr>
              <w:t>g</w:t>
            </w:r>
            <w:r w:rsidR="005B0861">
              <w:rPr>
                <w:lang w:val="en-US"/>
              </w:rPr>
              <w:t>mail.</w:t>
            </w:r>
            <w:r>
              <w:rPr>
                <w:lang w:val="en-US"/>
              </w:rPr>
              <w:t>com</w:t>
            </w:r>
            <w:r w:rsidR="005A7BCD">
              <w:t xml:space="preserve"> </w:t>
            </w:r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DD373F">
        <w:trPr>
          <w:trHeight w:val="850"/>
        </w:trPr>
        <w:tc>
          <w:tcPr>
            <w:tcW w:w="2486" w:type="dxa"/>
            <w:vAlign w:val="center"/>
          </w:tcPr>
          <w:p w:rsidR="00DD373F" w:rsidRDefault="007E45B2">
            <w:pPr>
              <w:jc w:val="right"/>
            </w:pPr>
            <w:r>
              <w:t>ЦЕЛЬ:</w:t>
            </w:r>
          </w:p>
        </w:tc>
        <w:tc>
          <w:tcPr>
            <w:tcW w:w="4685" w:type="dxa"/>
            <w:vAlign w:val="center"/>
          </w:tcPr>
          <w:p w:rsidR="00DD373F" w:rsidRPr="005B0861" w:rsidRDefault="007E45B2" w:rsidP="00A42BA0">
            <w:pPr>
              <w:jc w:val="left"/>
            </w:pPr>
            <w:r>
              <w:t xml:space="preserve">Соискание должности </w:t>
            </w:r>
            <w:proofErr w:type="spellStart"/>
            <w:r>
              <w:t>фотограф</w:t>
            </w:r>
            <w:r w:rsidR="005B0861">
              <w:t>а,ретушера</w:t>
            </w:r>
            <w:proofErr w:type="spellEnd"/>
          </w:p>
        </w:tc>
        <w:tc>
          <w:tcPr>
            <w:tcW w:w="2174" w:type="dxa"/>
            <w:vMerge/>
          </w:tcPr>
          <w:p w:rsidR="00DD373F" w:rsidRDefault="00D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DD373F" w:rsidRDefault="007E45B2">
      <w:pPr>
        <w:spacing w:before="120" w:after="120"/>
      </w:pPr>
      <w:r>
        <w:t xml:space="preserve">ОБРАЗОВАНИЕ: </w:t>
      </w:r>
    </w:p>
    <w:tbl>
      <w:tblPr>
        <w:tblStyle w:val="a6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Специальность/профессия</w:t>
            </w:r>
          </w:p>
        </w:tc>
      </w:tr>
      <w:tr w:rsidR="00DD373F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2018-н.вр.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Кр</w:t>
            </w:r>
            <w:r w:rsidR="00F8646C">
              <w:t>а</w:t>
            </w:r>
            <w:r>
              <w:t xml:space="preserve">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 xml:space="preserve">Техника и искусство фотографии </w:t>
            </w:r>
          </w:p>
        </w:tc>
      </w:tr>
    </w:tbl>
    <w:p w:rsidR="00DD373F" w:rsidRDefault="007E45B2">
      <w:pPr>
        <w:spacing w:before="120" w:after="120"/>
      </w:pPr>
      <w:r>
        <w:t xml:space="preserve">ДОПОЛНИТЕЛЬНОЕ ОБРАЗОВАНИЕ: </w:t>
      </w:r>
    </w:p>
    <w:tbl>
      <w:tblPr>
        <w:tblStyle w:val="a7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rPr>
                <w:b/>
              </w:rPr>
              <w:t>Год окончания</w:t>
            </w:r>
          </w:p>
        </w:tc>
      </w:tr>
      <w:tr w:rsidR="00DD373F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Обучение по программе «Основы фотоискусства»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7E45B2">
            <w:r>
              <w:t>КГА ПОУ ХТК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73F" w:rsidRDefault="00F8646C">
            <w:r>
              <w:t>2018</w:t>
            </w:r>
          </w:p>
        </w:tc>
      </w:tr>
    </w:tbl>
    <w:p w:rsidR="00DD373F" w:rsidRDefault="00DD373F"/>
    <w:tbl>
      <w:tblPr>
        <w:tblStyle w:val="a8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DD373F">
        <w:trPr>
          <w:trHeight w:val="537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256539" w:rsidRDefault="00256539">
            <w:r>
              <w:t xml:space="preserve">2021 ноябрь, </w:t>
            </w:r>
            <w:r w:rsidR="005A7BCD">
              <w:t>«КГА ПОУ ХТК»,</w:t>
            </w:r>
            <w:r>
              <w:t xml:space="preserve"> фотограф, репортажная съемка</w:t>
            </w:r>
          </w:p>
          <w:p w:rsidR="00256539" w:rsidRDefault="00256539">
            <w:r>
              <w:t>2021 июнь, «</w:t>
            </w:r>
            <w:r w:rsidR="00CB7F5B">
              <w:t>ХТК</w:t>
            </w:r>
            <w:r>
              <w:t xml:space="preserve">», фотограф, </w:t>
            </w:r>
            <w:r w:rsidR="001476BB">
              <w:t>художественная съемка</w:t>
            </w:r>
          </w:p>
          <w:p w:rsidR="00256539" w:rsidRDefault="00256539">
            <w:r>
              <w:t>2021 июнь, «</w:t>
            </w:r>
            <w:r w:rsidR="00CB7F5B">
              <w:t>ХТК</w:t>
            </w:r>
            <w:r>
              <w:t>», фотограф, репортажная съемка</w:t>
            </w:r>
          </w:p>
          <w:p w:rsidR="00256539" w:rsidRDefault="00256539" w:rsidP="005A7BCD">
            <w:r>
              <w:t>2020 ноябрь, «</w:t>
            </w:r>
            <w:r w:rsidR="005B0861">
              <w:t>ХМТ</w:t>
            </w:r>
            <w:r>
              <w:t>», фотограф, репортажная съемка</w:t>
            </w:r>
          </w:p>
        </w:tc>
      </w:tr>
      <w:tr w:rsidR="00DD373F"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DD373F" w:rsidRDefault="007E45B2">
            <w:r>
              <w:t>МДК. 01.01 Курсова</w:t>
            </w:r>
            <w:r w:rsidR="00256539">
              <w:t>я работа на тему "</w:t>
            </w:r>
            <w:r w:rsidR="00CB7F5B">
              <w:t>Съемка жанрового портрета</w:t>
            </w:r>
            <w:r w:rsidR="000E78DC">
              <w:t>»</w:t>
            </w:r>
          </w:p>
          <w:p w:rsidR="00DD373F" w:rsidRDefault="000E78DC">
            <w:r>
              <w:t>Цель КР: Показать</w:t>
            </w:r>
            <w:r w:rsidR="001476BB">
              <w:t xml:space="preserve"> </w:t>
            </w:r>
            <w:r w:rsidR="00CB7F5B">
              <w:t>как выглядит жанровый портрет</w:t>
            </w:r>
          </w:p>
          <w:p w:rsidR="00DD373F" w:rsidRDefault="007E45B2">
            <w:r>
              <w:t>МДК. 02.</w:t>
            </w:r>
            <w:r w:rsidR="000E78DC">
              <w:t xml:space="preserve">02 Курсовая работа на тему «Бизнес план </w:t>
            </w:r>
            <w:r w:rsidR="00CB7F5B">
              <w:t xml:space="preserve">предприятия </w:t>
            </w:r>
            <w:r w:rsidR="000E78DC">
              <w:t>«</w:t>
            </w:r>
            <w:r w:rsidR="00CB7F5B">
              <w:t>ИН-ЯН</w:t>
            </w:r>
            <w:r w:rsidR="005A7BCD">
              <w:t>»»</w:t>
            </w:r>
          </w:p>
          <w:p w:rsidR="00DD373F" w:rsidRDefault="007E45B2">
            <w:r>
              <w:t xml:space="preserve">Цель КР: </w:t>
            </w:r>
            <w:r w:rsidR="000E78DC">
              <w:t>создание бизнес плана фотостудии</w:t>
            </w:r>
          </w:p>
          <w:p w:rsidR="00DD373F" w:rsidRDefault="007E45B2">
            <w:r>
              <w:t>МДК. 03.01 К</w:t>
            </w:r>
            <w:r w:rsidR="000E78DC">
              <w:t>урсовая работа на тему «</w:t>
            </w:r>
            <w:r w:rsidR="00CB7F5B">
              <w:t>Особенности съёмки еды и напитков</w:t>
            </w:r>
            <w:r w:rsidR="005A7BCD">
              <w:t>»</w:t>
            </w:r>
          </w:p>
          <w:p w:rsidR="00DD373F" w:rsidRDefault="007E45B2">
            <w:r>
              <w:t xml:space="preserve">Цель КР: </w:t>
            </w:r>
            <w:r w:rsidR="00D32016">
              <w:t>П</w:t>
            </w:r>
            <w:r w:rsidR="00CB7F5B">
              <w:t>оказать особенности съёмки еды и напитков</w:t>
            </w:r>
            <w:r w:rsidR="00D32016">
              <w:t>.</w:t>
            </w:r>
          </w:p>
          <w:p w:rsidR="00DD373F" w:rsidRDefault="007E45B2">
            <w:r>
              <w:t>Выпускная квалифик</w:t>
            </w:r>
            <w:r w:rsidR="000E78DC">
              <w:t>ационная работа на тему «</w:t>
            </w:r>
            <w:r w:rsidR="00D32016">
              <w:t>Портрет в естественном свете»</w:t>
            </w:r>
            <w:r w:rsidR="005A7BCD">
              <w:t>. Проект «</w:t>
            </w:r>
            <w:r w:rsidR="00CB7F5B">
              <w:t>Съёмка парфюмерии</w:t>
            </w:r>
            <w:r w:rsidR="005A7BCD">
              <w:t>»</w:t>
            </w:r>
            <w:r w:rsidR="000E78DC">
              <w:t>»</w:t>
            </w:r>
          </w:p>
          <w:p w:rsidR="00DD373F" w:rsidRDefault="007E45B2" w:rsidP="00365FF2">
            <w:r>
              <w:t>Цель ВКР:</w:t>
            </w:r>
            <w:r w:rsidR="0022321A">
              <w:t xml:space="preserve"> </w:t>
            </w:r>
            <w:r w:rsidR="00365FF2">
              <w:t>показать</w:t>
            </w:r>
            <w:r w:rsidR="00CB7F5B">
              <w:t xml:space="preserve"> продукцию парфюма со стороны рекламы</w:t>
            </w:r>
            <w:r w:rsidR="00D32016">
              <w:t>.</w:t>
            </w:r>
          </w:p>
        </w:tc>
      </w:tr>
      <w:tr w:rsidR="00DD373F">
        <w:trPr>
          <w:trHeight w:val="710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DD373F" w:rsidRDefault="007E45B2">
            <w:r>
              <w:t>Имею навы</w:t>
            </w:r>
            <w:r w:rsidR="0022321A">
              <w:t xml:space="preserve">к </w:t>
            </w:r>
            <w:r w:rsidR="00B63B75">
              <w:t>проводить</w:t>
            </w:r>
            <w:r w:rsidR="00365FF2" w:rsidRPr="00365FF2">
              <w:t xml:space="preserve"> фотосъемку, формирование комплекта фотографий на документы и вывод на печать в соответствии с техническими требованиями и</w:t>
            </w:r>
            <w:r w:rsidR="00365FF2" w:rsidRPr="00365FF2">
              <w:br/>
              <w:t>рекомендациями.</w:t>
            </w:r>
            <w:r w:rsidR="00365FF2">
              <w:t xml:space="preserve"> В</w:t>
            </w:r>
            <w:r w:rsidR="0022321A" w:rsidRPr="0022321A">
              <w:t>ыполнять фотосъемку индивидуальных и групповых портретов с классическими схемами светового и композиционного решения в студии</w:t>
            </w:r>
            <w:r w:rsidR="0022321A">
              <w:t>. Выполняю</w:t>
            </w:r>
            <w:r w:rsidR="0022321A" w:rsidRPr="0022321A">
              <w:t xml:space="preserve"> работ</w:t>
            </w:r>
            <w:r w:rsidR="0022321A">
              <w:t>у</w:t>
            </w:r>
            <w:r w:rsidR="0022321A" w:rsidRPr="0022321A">
              <w:t xml:space="preserve"> </w:t>
            </w:r>
            <w:r w:rsidR="0022321A" w:rsidRPr="0022321A">
              <w:lastRenderedPageBreak/>
              <w:t>ретушера</w:t>
            </w:r>
            <w:r w:rsidR="0022321A">
              <w:t>. Выполняю</w:t>
            </w:r>
            <w:r w:rsidR="0022321A" w:rsidRPr="0022321A">
              <w:t xml:space="preserve"> ретушь и коррекцию методами компьютерных технологий</w:t>
            </w:r>
            <w:r w:rsidR="0022321A">
              <w:t>. Умение работать с заказчиком, моделью (клиентом).</w:t>
            </w:r>
          </w:p>
        </w:tc>
      </w:tr>
      <w:tr w:rsidR="00DD373F" w:rsidRPr="00662FE1">
        <w:trPr>
          <w:trHeight w:val="625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6726" w:type="dxa"/>
          </w:tcPr>
          <w:p w:rsidR="0022321A" w:rsidRDefault="007E45B2">
            <w:r w:rsidRPr="0022321A">
              <w:t xml:space="preserve"> </w:t>
            </w:r>
            <w:r w:rsidR="0022321A">
              <w:t>Знание и умение работать в таких</w:t>
            </w:r>
            <w:r w:rsidR="0022321A" w:rsidRPr="0022321A">
              <w:t xml:space="preserve"> </w:t>
            </w:r>
            <w:r w:rsidR="0022321A">
              <w:t>программах как:</w:t>
            </w:r>
          </w:p>
          <w:p w:rsidR="00DD373F" w:rsidRPr="00365FF2" w:rsidRDefault="0022321A">
            <w:pPr>
              <w:rPr>
                <w:lang w:val="en-US"/>
              </w:rPr>
            </w:pPr>
            <w:r w:rsidRPr="00A42BA0">
              <w:t xml:space="preserve"> </w:t>
            </w:r>
            <w:r>
              <w:rPr>
                <w:lang w:val="en-US"/>
              </w:rPr>
              <w:t>Microsoft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Adobe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Photoshop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Lightroom</w:t>
            </w:r>
            <w:r w:rsidRPr="005A7BCD">
              <w:rPr>
                <w:lang w:val="en-US"/>
              </w:rPr>
              <w:t xml:space="preserve">, </w:t>
            </w:r>
            <w:r w:rsidRPr="0022321A">
              <w:rPr>
                <w:lang w:val="en-US"/>
              </w:rPr>
              <w:t>InDesign</w:t>
            </w:r>
            <w:r w:rsidRPr="005A7BCD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Power</w:t>
            </w:r>
            <w:r w:rsidRPr="005A7BCD">
              <w:rPr>
                <w:lang w:val="en-US"/>
              </w:rPr>
              <w:t xml:space="preserve"> </w:t>
            </w:r>
            <w:r>
              <w:rPr>
                <w:lang w:val="en-US"/>
              </w:rPr>
              <w:t>Point</w:t>
            </w:r>
            <w:r w:rsidRPr="005A7BCD">
              <w:rPr>
                <w:lang w:val="en-US"/>
              </w:rPr>
              <w:t xml:space="preserve">, </w:t>
            </w:r>
            <w:r w:rsidRPr="00DC3140">
              <w:rPr>
                <w:shd w:val="clear" w:color="auto" w:fill="FFFFFF"/>
                <w:lang w:val="en-US"/>
              </w:rPr>
              <w:t>Excel</w:t>
            </w:r>
            <w:r w:rsidR="00365FF2" w:rsidRPr="00365FF2">
              <w:rPr>
                <w:shd w:val="clear" w:color="auto" w:fill="FFFFFF"/>
                <w:lang w:val="en-US"/>
              </w:rPr>
              <w:t>.</w:t>
            </w:r>
          </w:p>
        </w:tc>
      </w:tr>
      <w:tr w:rsidR="00DD373F">
        <w:trPr>
          <w:trHeight w:val="563"/>
        </w:trPr>
        <w:tc>
          <w:tcPr>
            <w:tcW w:w="2621" w:type="dxa"/>
          </w:tcPr>
          <w:p w:rsidR="00DD373F" w:rsidRDefault="007E4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 w:rsidRPr="005A7BC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Личные качества:</w:t>
            </w:r>
          </w:p>
        </w:tc>
        <w:tc>
          <w:tcPr>
            <w:tcW w:w="6726" w:type="dxa"/>
          </w:tcPr>
          <w:p w:rsidR="00DD373F" w:rsidRDefault="0022321A">
            <w:r>
              <w:t xml:space="preserve">Ответственность, </w:t>
            </w:r>
            <w:r w:rsidR="00CB7F5B">
              <w:t>креативность</w:t>
            </w:r>
            <w:r w:rsidR="00CB7F5B" w:rsidRPr="00CB7F5B">
              <w:t>,</w:t>
            </w:r>
            <w:r w:rsidR="00CB7F5B">
              <w:t xml:space="preserve"> </w:t>
            </w:r>
            <w:r w:rsidR="008B1AF5">
              <w:t xml:space="preserve">пунктуальность, </w:t>
            </w:r>
            <w:r w:rsidR="00365FF2">
              <w:t xml:space="preserve">отзывчивость, </w:t>
            </w:r>
            <w:r w:rsidR="008B1AF5">
              <w:t>добросовестность, стрессоустойчивость, быстрая обучаемость.</w:t>
            </w:r>
          </w:p>
        </w:tc>
      </w:tr>
      <w:tr w:rsidR="00DD373F">
        <w:trPr>
          <w:trHeight w:val="551"/>
        </w:trPr>
        <w:tc>
          <w:tcPr>
            <w:tcW w:w="9347" w:type="dxa"/>
            <w:gridSpan w:val="2"/>
          </w:tcPr>
          <w:p w:rsidR="00DD373F" w:rsidRDefault="007E45B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D373F" w:rsidRDefault="00DD373F">
      <w:pPr>
        <w:rPr>
          <w:sz w:val="2"/>
          <w:szCs w:val="2"/>
        </w:rPr>
      </w:pPr>
    </w:p>
    <w:sectPr w:rsidR="00DD373F" w:rsidSect="00CB7F5B">
      <w:headerReference w:type="default" r:id="rId7"/>
      <w:pgSz w:w="11906" w:h="16838"/>
      <w:pgMar w:top="709" w:right="850" w:bottom="568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94D" w:rsidRDefault="0016394D" w:rsidP="00256539">
      <w:r>
        <w:separator/>
      </w:r>
    </w:p>
  </w:endnote>
  <w:endnote w:type="continuationSeparator" w:id="0">
    <w:p w:rsidR="0016394D" w:rsidRDefault="0016394D" w:rsidP="002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94D" w:rsidRDefault="0016394D" w:rsidP="00256539">
      <w:r>
        <w:separator/>
      </w:r>
    </w:p>
  </w:footnote>
  <w:footnote w:type="continuationSeparator" w:id="0">
    <w:p w:rsidR="0016394D" w:rsidRDefault="0016394D" w:rsidP="0025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7F5B" w:rsidRPr="0022321A" w:rsidRDefault="00CB7F5B" w:rsidP="00CB7F5B">
    <w:pPr>
      <w:pStyle w:val="a9"/>
      <w:rPr>
        <w:b/>
        <w:sz w:val="40"/>
        <w:szCs w:val="40"/>
      </w:rPr>
    </w:pPr>
    <w:r>
      <w:rPr>
        <w:b/>
        <w:sz w:val="40"/>
        <w:szCs w:val="40"/>
      </w:rPr>
      <w:t>Яшин Ярослав Романович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3F"/>
    <w:rsid w:val="000E78DC"/>
    <w:rsid w:val="001476BB"/>
    <w:rsid w:val="0016394D"/>
    <w:rsid w:val="0022321A"/>
    <w:rsid w:val="00256539"/>
    <w:rsid w:val="00365FF2"/>
    <w:rsid w:val="00393AC2"/>
    <w:rsid w:val="003D6A33"/>
    <w:rsid w:val="005A7BCD"/>
    <w:rsid w:val="005B0861"/>
    <w:rsid w:val="00662FE1"/>
    <w:rsid w:val="00727435"/>
    <w:rsid w:val="007E45B2"/>
    <w:rsid w:val="008A35D5"/>
    <w:rsid w:val="008B1AF5"/>
    <w:rsid w:val="008D415E"/>
    <w:rsid w:val="009D6E08"/>
    <w:rsid w:val="009F6FD4"/>
    <w:rsid w:val="00A42BA0"/>
    <w:rsid w:val="00B63B75"/>
    <w:rsid w:val="00CB7F5B"/>
    <w:rsid w:val="00D32016"/>
    <w:rsid w:val="00DD373F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8442A-23BB-4459-A139-E5C25F4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539"/>
  </w:style>
  <w:style w:type="paragraph" w:styleId="ab">
    <w:name w:val="footer"/>
    <w:basedOn w:val="a"/>
    <w:link w:val="ac"/>
    <w:uiPriority w:val="99"/>
    <w:unhideWhenUsed/>
    <w:rsid w:val="00256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539"/>
  </w:style>
  <w:style w:type="character" w:styleId="ad">
    <w:name w:val="Hyperlink"/>
    <w:basedOn w:val="a0"/>
    <w:uiPriority w:val="99"/>
    <w:unhideWhenUsed/>
    <w:rsid w:val="005A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2022-02-06T06:28:00Z</dcterms:created>
  <dcterms:modified xsi:type="dcterms:W3CDTF">2022-03-21T15:30:00Z</dcterms:modified>
</cp:coreProperties>
</file>