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FB" w:rsidRDefault="00BF3EFB" w:rsidP="00BF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Министерство образования и науки Хабаровского края</w:t>
      </w:r>
    </w:p>
    <w:p w:rsidR="00BF3EFB" w:rsidRDefault="00BF3EFB" w:rsidP="00BF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Краевое государственное автономное профессиональное  образовательное учреждение </w:t>
      </w:r>
    </w:p>
    <w:p w:rsidR="00BF3EFB" w:rsidRDefault="00BF3EFB" w:rsidP="00BF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«Хабаровский технологический колледж»</w:t>
      </w:r>
    </w:p>
    <w:p w:rsidR="00BF3EFB" w:rsidRDefault="00BF3EFB" w:rsidP="00BF3EFB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F3EFB" w:rsidRDefault="00BF3EFB" w:rsidP="00BF3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93531C"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3238500" cy="2009775"/>
            <wp:effectExtent l="19050" t="0" r="0" b="0"/>
            <wp:docPr id="5" name="Рисунок 1" descr="D:\Desktop\28 янва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8 январ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EFB" w:rsidRDefault="00BF3EFB" w:rsidP="00BF3E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6B1" w:rsidRDefault="00F836B1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АННОТАЦИИ К УЧЕБНЫМ ДИСЦИПЛИНАМ ПО ППКРС</w:t>
      </w:r>
    </w:p>
    <w:p w:rsidR="00F836B1" w:rsidRDefault="00F836B1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ПРОФЕССИИ СПО  38.01.02 ПРОДАВЕЦ, КОНТРОЛЕ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Р-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КАССИР</w:t>
      </w:r>
    </w:p>
    <w:p w:rsidR="00F836B1" w:rsidRDefault="00F836B1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EFB" w:rsidRDefault="00BF3EFB" w:rsidP="00F836B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36B1" w:rsidRDefault="00F836B1" w:rsidP="00F83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Программы учебных дисциплин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Общепрофессионального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цикла»</w:t>
      </w:r>
    </w:p>
    <w:p w:rsidR="00F836B1" w:rsidRDefault="00F836B1" w:rsidP="00F836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6B1" w:rsidRDefault="00F836B1" w:rsidP="00F83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каждой учебной дисциплины имеет следующую структуру:</w:t>
      </w:r>
    </w:p>
    <w:p w:rsidR="00F836B1" w:rsidRDefault="00F836B1" w:rsidP="00F83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программы учебной дисциплины</w:t>
      </w:r>
    </w:p>
    <w:p w:rsidR="00F836B1" w:rsidRDefault="00F836B1" w:rsidP="00F83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Область применения программы</w:t>
      </w:r>
    </w:p>
    <w:p w:rsidR="00F836B1" w:rsidRDefault="00F836B1" w:rsidP="00F83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Место дисциплины в структуре ППКРС</w:t>
      </w:r>
    </w:p>
    <w:p w:rsidR="00F836B1" w:rsidRDefault="00F836B1" w:rsidP="00F83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Цели и задачи учебной дисциплины – требования к результатам освоения дисциплины</w:t>
      </w:r>
    </w:p>
    <w:p w:rsidR="00F836B1" w:rsidRDefault="00F836B1" w:rsidP="00F83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Рекомендуемое количество часов на освоение программы учебной дисциплины</w:t>
      </w:r>
    </w:p>
    <w:p w:rsidR="00F836B1" w:rsidRDefault="00F836B1" w:rsidP="00F83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Структура и  содержание учебной дисциплины</w:t>
      </w:r>
    </w:p>
    <w:p w:rsidR="00F836B1" w:rsidRDefault="00F836B1" w:rsidP="00F83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Объем учебной дисциплины и виды учебной работы</w:t>
      </w:r>
    </w:p>
    <w:p w:rsidR="00F836B1" w:rsidRDefault="00F836B1" w:rsidP="00F83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Тематический план и содержание учебной дисциплины</w:t>
      </w:r>
    </w:p>
    <w:p w:rsidR="00F836B1" w:rsidRDefault="00F836B1" w:rsidP="00F83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реализации программы учебной дисциплины</w:t>
      </w:r>
    </w:p>
    <w:p w:rsidR="00F836B1" w:rsidRDefault="00F836B1" w:rsidP="00F83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Требования к минимальному материально-техническому обеспечению</w:t>
      </w:r>
    </w:p>
    <w:p w:rsidR="00F836B1" w:rsidRDefault="00F836B1" w:rsidP="00F83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Информационное обеспечение обучения</w:t>
      </w:r>
    </w:p>
    <w:p w:rsidR="00F836B1" w:rsidRDefault="00F836B1" w:rsidP="00F836B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</w:p>
    <w:p w:rsidR="00F836B1" w:rsidRDefault="00F836B1" w:rsidP="00F836B1">
      <w:pPr>
        <w:pStyle w:val="a3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F836B1" w:rsidRDefault="00F836B1" w:rsidP="00F836B1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0F3A95" w:rsidRPr="000F3A95" w:rsidRDefault="000F3A95" w:rsidP="000F3A95">
      <w:pPr>
        <w:jc w:val="center"/>
        <w:rPr>
          <w:rFonts w:ascii="Times New Roman" w:eastAsia="Calibri" w:hAnsi="Times New Roman" w:cs="Times New Roman"/>
        </w:rPr>
      </w:pPr>
      <w:r w:rsidRPr="000F3A95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ОП.01. </w:t>
      </w:r>
      <w:r w:rsidRPr="000F3A95">
        <w:rPr>
          <w:rFonts w:ascii="Times New Roman" w:eastAsia="Calibri" w:hAnsi="Times New Roman" w:cs="Times New Roman"/>
          <w:b/>
          <w:sz w:val="28"/>
          <w:szCs w:val="28"/>
        </w:rPr>
        <w:t>Основы деловой культуры</w:t>
      </w:r>
    </w:p>
    <w:p w:rsidR="000F3A95" w:rsidRPr="00DD6822" w:rsidRDefault="000F3A95" w:rsidP="00DD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6822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0F3A95" w:rsidRPr="00DD6822" w:rsidRDefault="000F3A95" w:rsidP="00DD6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6822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программы подготовки квалифицированных рабочих, служащих в соответствии с ФГОС по   профессии  СПО</w:t>
      </w:r>
      <w:r w:rsidRPr="00DD6822">
        <w:rPr>
          <w:rFonts w:ascii="Times New Roman" w:eastAsia="Calibri" w:hAnsi="Times New Roman" w:cs="Times New Roman"/>
          <w:b/>
          <w:sz w:val="28"/>
          <w:szCs w:val="28"/>
        </w:rPr>
        <w:t xml:space="preserve"> 38.01.02 Продавец, контролер-кассир. </w:t>
      </w:r>
    </w:p>
    <w:p w:rsidR="000F3A95" w:rsidRPr="00DD6822" w:rsidRDefault="000F3A95" w:rsidP="00DD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12"/>
          <w:szCs w:val="16"/>
        </w:rPr>
      </w:pPr>
    </w:p>
    <w:p w:rsidR="000F3A95" w:rsidRPr="00DD6822" w:rsidRDefault="000F3A95" w:rsidP="00DD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822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DD68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6822">
        <w:rPr>
          <w:rFonts w:ascii="Times New Roman" w:eastAsia="Calibri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торговли при наличии основного общего образования, а также среднего (полного) общего образования. </w:t>
      </w:r>
    </w:p>
    <w:p w:rsidR="000F3A95" w:rsidRPr="00DD6822" w:rsidRDefault="000F3A95" w:rsidP="00DD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6822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программы подготовки квалифицированных рабочих, служащих:</w:t>
      </w:r>
    </w:p>
    <w:p w:rsidR="000F3A95" w:rsidRPr="00DD6822" w:rsidRDefault="000F3A95" w:rsidP="00DD68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6822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DD6822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ОП.01. </w:t>
      </w:r>
      <w:r w:rsidRPr="00DD6822">
        <w:rPr>
          <w:rFonts w:ascii="Times New Roman" w:eastAsia="Calibri" w:hAnsi="Times New Roman" w:cs="Times New Roman"/>
          <w:b/>
          <w:sz w:val="28"/>
          <w:szCs w:val="28"/>
        </w:rPr>
        <w:t xml:space="preserve">Основы деловой культуры </w:t>
      </w:r>
      <w:r w:rsidRPr="00DD6822">
        <w:rPr>
          <w:rFonts w:ascii="Times New Roman" w:eastAsia="Calibri" w:hAnsi="Times New Roman" w:cs="Times New Roman"/>
          <w:sz w:val="28"/>
          <w:szCs w:val="28"/>
        </w:rPr>
        <w:t xml:space="preserve">входит в </w:t>
      </w:r>
      <w:r w:rsidRPr="00DD6822">
        <w:rPr>
          <w:rFonts w:ascii="Times New Roman" w:eastAsia="Calibri" w:hAnsi="Times New Roman" w:cs="Times New Roman"/>
          <w:b/>
          <w:sz w:val="28"/>
          <w:szCs w:val="28"/>
        </w:rPr>
        <w:t xml:space="preserve">ОП.00 </w:t>
      </w:r>
      <w:proofErr w:type="spellStart"/>
      <w:r w:rsidRPr="00DD6822">
        <w:rPr>
          <w:rFonts w:ascii="Times New Roman" w:eastAsia="Calibri" w:hAnsi="Times New Roman" w:cs="Times New Roman"/>
          <w:b/>
          <w:sz w:val="28"/>
          <w:szCs w:val="28"/>
        </w:rPr>
        <w:t>Общепрофессиональный</w:t>
      </w:r>
      <w:proofErr w:type="spellEnd"/>
      <w:r w:rsidRPr="00DD6822">
        <w:rPr>
          <w:rFonts w:ascii="Times New Roman" w:eastAsia="Calibri" w:hAnsi="Times New Roman" w:cs="Times New Roman"/>
          <w:b/>
          <w:sz w:val="28"/>
          <w:szCs w:val="28"/>
        </w:rPr>
        <w:t xml:space="preserve"> цикл </w:t>
      </w:r>
      <w:r w:rsidRPr="00DD6822">
        <w:rPr>
          <w:rFonts w:ascii="Times New Roman" w:eastAsia="Calibri" w:hAnsi="Times New Roman" w:cs="Times New Roman"/>
          <w:sz w:val="28"/>
          <w:szCs w:val="28"/>
        </w:rPr>
        <w:t xml:space="preserve">программы подготовки квалифицированных рабочих, служащих по профессии </w:t>
      </w:r>
      <w:r w:rsidRPr="00DD6822">
        <w:rPr>
          <w:rFonts w:ascii="Times New Roman" w:eastAsia="Calibri" w:hAnsi="Times New Roman" w:cs="Times New Roman"/>
          <w:b/>
          <w:sz w:val="28"/>
          <w:szCs w:val="28"/>
        </w:rPr>
        <w:t xml:space="preserve">38.01.02 Продавец, контролер-кассир. </w:t>
      </w:r>
    </w:p>
    <w:p w:rsidR="000F3A95" w:rsidRPr="00DD6822" w:rsidRDefault="000F3A95" w:rsidP="00DD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822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F3A95" w:rsidRPr="00DD6822" w:rsidRDefault="000F3A95" w:rsidP="00DD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822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DD6822">
        <w:rPr>
          <w:rFonts w:ascii="Times New Roman" w:eastAsia="Calibri" w:hAnsi="Times New Roman" w:cs="Times New Roman"/>
          <w:b/>
          <w:sz w:val="28"/>
          <w:szCs w:val="28"/>
        </w:rPr>
        <w:t>должен уметь</w:t>
      </w:r>
      <w:r w:rsidRPr="00DD682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3A95" w:rsidRPr="00DD6822" w:rsidRDefault="000F3A95" w:rsidP="00DD6822">
      <w:pPr>
        <w:numPr>
          <w:ilvl w:val="0"/>
          <w:numId w:val="3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822">
        <w:rPr>
          <w:rFonts w:ascii="Times New Roman" w:eastAsia="Calibri" w:hAnsi="Times New Roman" w:cs="Times New Roman"/>
          <w:sz w:val="28"/>
          <w:szCs w:val="28"/>
        </w:rPr>
        <w:t>применять правила делового этикета</w:t>
      </w:r>
      <w:r w:rsidRPr="00DD682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0F3A95" w:rsidRPr="00DD6822" w:rsidRDefault="000F3A95" w:rsidP="00DD6822">
      <w:pPr>
        <w:numPr>
          <w:ilvl w:val="0"/>
          <w:numId w:val="3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822">
        <w:rPr>
          <w:rFonts w:ascii="Times New Roman" w:eastAsia="Calibri" w:hAnsi="Times New Roman" w:cs="Times New Roman"/>
          <w:sz w:val="28"/>
          <w:szCs w:val="28"/>
        </w:rPr>
        <w:t>поддерживать деловую репутацию</w:t>
      </w:r>
      <w:r w:rsidRPr="00DD682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0F3A95" w:rsidRPr="00DD6822" w:rsidRDefault="000F3A95" w:rsidP="00DD6822">
      <w:pPr>
        <w:numPr>
          <w:ilvl w:val="0"/>
          <w:numId w:val="3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822">
        <w:rPr>
          <w:rFonts w:ascii="Times New Roman" w:eastAsia="Calibri" w:hAnsi="Times New Roman" w:cs="Times New Roman"/>
          <w:sz w:val="28"/>
          <w:szCs w:val="28"/>
        </w:rPr>
        <w:t>соблюдать требования культуры речи при устном, письменном обращении;</w:t>
      </w:r>
    </w:p>
    <w:p w:rsidR="000F3A95" w:rsidRPr="00DD6822" w:rsidRDefault="000F3A95" w:rsidP="00DD6822">
      <w:pPr>
        <w:numPr>
          <w:ilvl w:val="0"/>
          <w:numId w:val="3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82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пользоваться простейшими приемами </w:t>
      </w:r>
      <w:proofErr w:type="spellStart"/>
      <w:r w:rsidRPr="00DD6822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DD6822">
        <w:rPr>
          <w:rFonts w:ascii="Times New Roman" w:eastAsia="Calibri" w:hAnsi="Times New Roman" w:cs="Times New Roman"/>
          <w:sz w:val="28"/>
          <w:szCs w:val="28"/>
        </w:rPr>
        <w:t xml:space="preserve"> поведения в процессе межличностного общения;</w:t>
      </w:r>
    </w:p>
    <w:p w:rsidR="000F3A95" w:rsidRPr="00DD6822" w:rsidRDefault="000F3A95" w:rsidP="00DD6822">
      <w:pPr>
        <w:numPr>
          <w:ilvl w:val="0"/>
          <w:numId w:val="3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822">
        <w:rPr>
          <w:rFonts w:ascii="Times New Roman" w:eastAsia="Calibri" w:hAnsi="Times New Roman" w:cs="Times New Roman"/>
          <w:sz w:val="28"/>
          <w:szCs w:val="28"/>
        </w:rPr>
        <w:t>выполнять нормы и правила поведения и общения в деловой профессиональной обстановке;</w:t>
      </w:r>
    </w:p>
    <w:p w:rsidR="000F3A95" w:rsidRPr="00DD6822" w:rsidRDefault="000F3A95" w:rsidP="00DD6822">
      <w:pPr>
        <w:numPr>
          <w:ilvl w:val="0"/>
          <w:numId w:val="3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822">
        <w:rPr>
          <w:rFonts w:ascii="Times New Roman" w:eastAsia="Calibri" w:hAnsi="Times New Roman" w:cs="Times New Roman"/>
          <w:sz w:val="28"/>
          <w:szCs w:val="28"/>
        </w:rPr>
        <w:t>налаживать контакты с партнерами</w:t>
      </w:r>
      <w:r w:rsidRPr="00DD682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0F3A95" w:rsidRPr="00DD6822" w:rsidRDefault="000F3A95" w:rsidP="00DD6822">
      <w:pPr>
        <w:numPr>
          <w:ilvl w:val="0"/>
          <w:numId w:val="3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822">
        <w:rPr>
          <w:rFonts w:ascii="Times New Roman" w:eastAsia="Calibri" w:hAnsi="Times New Roman" w:cs="Times New Roman"/>
          <w:sz w:val="28"/>
          <w:szCs w:val="28"/>
        </w:rPr>
        <w:t>организовывать рабочее место</w:t>
      </w:r>
      <w:r w:rsidRPr="00DD682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  <w:r w:rsidRPr="00DD68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3A95" w:rsidRPr="00DD6822" w:rsidRDefault="000F3A95" w:rsidP="00DD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3A95" w:rsidRPr="00DD6822" w:rsidRDefault="000F3A95" w:rsidP="00DD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822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DD6822">
        <w:rPr>
          <w:rFonts w:ascii="Times New Roman" w:eastAsia="Calibri" w:hAnsi="Times New Roman" w:cs="Times New Roman"/>
          <w:b/>
          <w:sz w:val="28"/>
          <w:szCs w:val="28"/>
        </w:rPr>
        <w:t>должен знать</w:t>
      </w:r>
      <w:r w:rsidRPr="00DD682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F3A95" w:rsidRPr="00DD6822" w:rsidRDefault="000F3A95" w:rsidP="00DD6822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822">
        <w:rPr>
          <w:rFonts w:ascii="Times New Roman" w:eastAsia="Calibri" w:hAnsi="Times New Roman" w:cs="Times New Roman"/>
          <w:sz w:val="28"/>
          <w:szCs w:val="28"/>
        </w:rPr>
        <w:t>этику деловых отношений</w:t>
      </w:r>
      <w:r w:rsidRPr="00DD682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0F3A95" w:rsidRPr="00DD6822" w:rsidRDefault="000F3A95" w:rsidP="00DD6822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822">
        <w:rPr>
          <w:rFonts w:ascii="Times New Roman" w:eastAsia="Calibri" w:hAnsi="Times New Roman" w:cs="Times New Roman"/>
          <w:sz w:val="28"/>
          <w:szCs w:val="28"/>
        </w:rPr>
        <w:t>основы деловой культуры в устной и письменной форме;</w:t>
      </w:r>
    </w:p>
    <w:p w:rsidR="000F3A95" w:rsidRPr="00DD6822" w:rsidRDefault="000F3A95" w:rsidP="00DD6822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822">
        <w:rPr>
          <w:rFonts w:ascii="Times New Roman" w:eastAsia="Calibri" w:hAnsi="Times New Roman" w:cs="Times New Roman"/>
          <w:sz w:val="28"/>
          <w:szCs w:val="28"/>
        </w:rPr>
        <w:t>нормы и правила поведения и общения в деловой профессиональной обстановке;</w:t>
      </w:r>
    </w:p>
    <w:p w:rsidR="000F3A95" w:rsidRPr="00DD6822" w:rsidRDefault="000F3A95" w:rsidP="00DD6822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822">
        <w:rPr>
          <w:rFonts w:ascii="Times New Roman" w:eastAsia="Calibri" w:hAnsi="Times New Roman" w:cs="Times New Roman"/>
          <w:sz w:val="28"/>
          <w:szCs w:val="28"/>
        </w:rPr>
        <w:t>основные правила этикета</w:t>
      </w:r>
      <w:r w:rsidRPr="00DD682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0F3A95" w:rsidRPr="00DD6822" w:rsidRDefault="000F3A95" w:rsidP="00DD6822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822">
        <w:rPr>
          <w:rFonts w:ascii="Times New Roman" w:eastAsia="Calibri" w:hAnsi="Times New Roman" w:cs="Times New Roman"/>
          <w:sz w:val="28"/>
          <w:szCs w:val="28"/>
        </w:rPr>
        <w:t>основы психологии производственных отношений</w:t>
      </w:r>
      <w:r w:rsidRPr="00DD6822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0F3A95" w:rsidRPr="00DD6822" w:rsidRDefault="000F3A95" w:rsidP="00DD6822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822">
        <w:rPr>
          <w:rFonts w:ascii="Times New Roman" w:eastAsia="Calibri" w:hAnsi="Times New Roman" w:cs="Times New Roman"/>
          <w:sz w:val="28"/>
          <w:szCs w:val="28"/>
        </w:rPr>
        <w:t xml:space="preserve">основы управления и </w:t>
      </w:r>
      <w:proofErr w:type="spellStart"/>
      <w:r w:rsidRPr="00DD6822">
        <w:rPr>
          <w:rFonts w:ascii="Times New Roman" w:eastAsia="Calibri" w:hAnsi="Times New Roman" w:cs="Times New Roman"/>
          <w:sz w:val="28"/>
          <w:szCs w:val="28"/>
        </w:rPr>
        <w:t>конфликтологии</w:t>
      </w:r>
      <w:proofErr w:type="spellEnd"/>
      <w:r w:rsidRPr="00DD682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F3A95" w:rsidRPr="00DD6822" w:rsidRDefault="000F3A95" w:rsidP="00DD6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822">
        <w:rPr>
          <w:rFonts w:ascii="Times New Roman" w:eastAsia="Calibri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0F3A95" w:rsidRPr="00DD6822" w:rsidRDefault="000F3A95" w:rsidP="00DD682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822">
        <w:rPr>
          <w:rFonts w:ascii="Times New Roman" w:eastAsia="Calibri" w:hAnsi="Times New Roman" w:cs="Times New Roman"/>
          <w:sz w:val="28"/>
          <w:szCs w:val="28"/>
        </w:rPr>
        <w:t xml:space="preserve">    максимальной учебной нагрузки обучающегося </w:t>
      </w:r>
      <w:r w:rsidRPr="00DD6822">
        <w:rPr>
          <w:rFonts w:ascii="Times New Roman" w:eastAsia="Calibri" w:hAnsi="Times New Roman" w:cs="Times New Roman"/>
          <w:b/>
          <w:sz w:val="28"/>
          <w:szCs w:val="28"/>
        </w:rPr>
        <w:t xml:space="preserve">94 </w:t>
      </w:r>
      <w:r w:rsidRPr="00DD6822">
        <w:rPr>
          <w:rFonts w:ascii="Times New Roman" w:eastAsia="Calibri" w:hAnsi="Times New Roman" w:cs="Times New Roman"/>
          <w:sz w:val="28"/>
          <w:szCs w:val="28"/>
        </w:rPr>
        <w:t>часа, в том числе:</w:t>
      </w:r>
    </w:p>
    <w:p w:rsidR="000F3A95" w:rsidRPr="00DD6822" w:rsidRDefault="000F3A95" w:rsidP="00DD6822">
      <w:pPr>
        <w:numPr>
          <w:ilvl w:val="0"/>
          <w:numId w:val="5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822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D6822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DD6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6822">
        <w:rPr>
          <w:rFonts w:ascii="Times New Roman" w:eastAsia="Calibri" w:hAnsi="Times New Roman" w:cs="Times New Roman"/>
          <w:b/>
          <w:sz w:val="28"/>
          <w:szCs w:val="28"/>
        </w:rPr>
        <w:t>68</w:t>
      </w:r>
      <w:r w:rsidRPr="00DD6822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0F3A95" w:rsidRPr="00DD6822" w:rsidRDefault="000F3A95" w:rsidP="00DD6822">
      <w:pPr>
        <w:numPr>
          <w:ilvl w:val="0"/>
          <w:numId w:val="5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822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DD6822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DD68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6822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DD6822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F836B1" w:rsidRPr="00DD6822" w:rsidRDefault="00F836B1" w:rsidP="00DD6822">
      <w:pPr>
        <w:pStyle w:val="a3"/>
        <w:ind w:firstLine="919"/>
        <w:rPr>
          <w:rFonts w:ascii="Times New Roman" w:hAnsi="Times New Roman" w:cs="Times New Roman"/>
          <w:sz w:val="28"/>
          <w:szCs w:val="28"/>
        </w:rPr>
      </w:pPr>
    </w:p>
    <w:p w:rsidR="00F836B1" w:rsidRPr="00DD6822" w:rsidRDefault="00F836B1" w:rsidP="00F83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6822">
        <w:rPr>
          <w:rFonts w:ascii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F836B1" w:rsidRPr="00DD6822" w:rsidRDefault="00F836B1" w:rsidP="00F836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36B1" w:rsidRPr="00DD6822" w:rsidRDefault="00F836B1" w:rsidP="00F83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6822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F836B1" w:rsidRPr="00DD6822" w:rsidRDefault="00F836B1" w:rsidP="00F836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36B1" w:rsidRPr="00DD6822" w:rsidRDefault="00F836B1" w:rsidP="00F836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6822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дисциплины.</w:t>
      </w:r>
    </w:p>
    <w:p w:rsidR="00F836B1" w:rsidRDefault="00F836B1" w:rsidP="00F836B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B1" w:rsidRPr="00B96E9E" w:rsidRDefault="00F836B1" w:rsidP="00B96E9E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E9E">
        <w:rPr>
          <w:rFonts w:ascii="Times New Roman" w:eastAsia="Times New Roman" w:hAnsi="Times New Roman" w:cs="Times New Roman"/>
          <w:b/>
          <w:sz w:val="28"/>
          <w:szCs w:val="28"/>
        </w:rPr>
        <w:t>Учебная дисциплина</w:t>
      </w:r>
    </w:p>
    <w:p w:rsidR="00B96E9E" w:rsidRPr="00B96E9E" w:rsidRDefault="00B96E9E" w:rsidP="00B96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E9E">
        <w:rPr>
          <w:rFonts w:ascii="Times New Roman" w:hAnsi="Times New Roman" w:cs="Times New Roman"/>
          <w:b/>
          <w:sz w:val="28"/>
          <w:szCs w:val="28"/>
        </w:rPr>
        <w:t>ОП.02. Основы бухгалтерского учета</w:t>
      </w:r>
    </w:p>
    <w:p w:rsidR="00D76ADD" w:rsidRPr="00B96E9E" w:rsidRDefault="00D76ADD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D76ADD" w:rsidRPr="00B96E9E" w:rsidRDefault="00D76ADD" w:rsidP="00B96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программы подготовки квалифицированных рабочих, служащих в соответствии с ФГОС по   профессии СПО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 38.01.02  Продавец, контролер-кассир. </w:t>
      </w:r>
    </w:p>
    <w:p w:rsidR="00D76ADD" w:rsidRPr="00B96E9E" w:rsidRDefault="00D76ADD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6ADD" w:rsidRPr="00B96E9E" w:rsidRDefault="00D76ADD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торговли при наличии основного общего образования, а также среднего (полного) общего образования. </w:t>
      </w:r>
    </w:p>
    <w:p w:rsidR="00D76ADD" w:rsidRPr="00B96E9E" w:rsidRDefault="00D76ADD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6ADD" w:rsidRPr="00B96E9E" w:rsidRDefault="00D76ADD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программы подготовки квалифицированных рабочих, служащих:</w:t>
      </w:r>
    </w:p>
    <w:p w:rsidR="00D76ADD" w:rsidRPr="00B96E9E" w:rsidRDefault="00D76ADD" w:rsidP="00B96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B96E9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ОП.02.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Основы бухгалтерского учета </w:t>
      </w: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входит в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ОП.00 </w:t>
      </w:r>
      <w:proofErr w:type="spellStart"/>
      <w:r w:rsidRPr="00B96E9E">
        <w:rPr>
          <w:rFonts w:ascii="Times New Roman" w:eastAsia="Calibri" w:hAnsi="Times New Roman" w:cs="Times New Roman"/>
          <w:b/>
          <w:sz w:val="28"/>
          <w:szCs w:val="28"/>
        </w:rPr>
        <w:t>Общепрофессиональный</w:t>
      </w:r>
      <w:proofErr w:type="spellEnd"/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 цикл </w:t>
      </w: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программы подготовки квалифицированных рабочих, служащих по профессии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38.01.02  Продавец, контролер-кассир. </w:t>
      </w:r>
    </w:p>
    <w:p w:rsidR="00D76ADD" w:rsidRPr="00B96E9E" w:rsidRDefault="00D76ADD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D76ADD" w:rsidRPr="00B96E9E" w:rsidRDefault="00D76ADD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должен уметь</w:t>
      </w:r>
      <w:r w:rsidRPr="00B96E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6ADD" w:rsidRPr="00B96E9E" w:rsidRDefault="00D76ADD" w:rsidP="00B96E9E">
      <w:pPr>
        <w:numPr>
          <w:ilvl w:val="0"/>
          <w:numId w:val="3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ориентироваться в операциях бухгалтерского учета и бухгалтерской отчетности. </w:t>
      </w:r>
    </w:p>
    <w:p w:rsidR="00D76ADD" w:rsidRPr="00B96E9E" w:rsidRDefault="00D76ADD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должен знать</w:t>
      </w:r>
      <w:r w:rsidRPr="00B96E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6ADD" w:rsidRPr="00B96E9E" w:rsidRDefault="00D76ADD" w:rsidP="00B96E9E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сущность и содержание бухгалтерского учета в коммерческих организациях;</w:t>
      </w:r>
    </w:p>
    <w:p w:rsidR="00D76ADD" w:rsidRPr="00B96E9E" w:rsidRDefault="00D76ADD" w:rsidP="00B96E9E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основные правила и методы ведения бухгалтерского учета;</w:t>
      </w:r>
    </w:p>
    <w:p w:rsidR="00D76ADD" w:rsidRPr="00B96E9E" w:rsidRDefault="00D76ADD" w:rsidP="00B96E9E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виды бухгалтерских счетов</w:t>
      </w:r>
      <w:r w:rsidRPr="00B96E9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D76ADD" w:rsidRPr="00B96E9E" w:rsidRDefault="00D76ADD" w:rsidP="00B96E9E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учет хозяйственных операций.  </w:t>
      </w:r>
    </w:p>
    <w:p w:rsidR="00D76ADD" w:rsidRPr="00B96E9E" w:rsidRDefault="00D76ADD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D76ADD" w:rsidRPr="00B96E9E" w:rsidRDefault="00D76ADD" w:rsidP="00B96E9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   максимальной учебной нагрузки </w:t>
      </w:r>
      <w:proofErr w:type="gramStart"/>
      <w:r w:rsidRPr="00B96E9E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60 </w:t>
      </w:r>
      <w:r w:rsidRPr="00B96E9E">
        <w:rPr>
          <w:rFonts w:ascii="Times New Roman" w:eastAsia="Calibri" w:hAnsi="Times New Roman" w:cs="Times New Roman"/>
          <w:sz w:val="28"/>
          <w:szCs w:val="28"/>
        </w:rPr>
        <w:t>часов, в том числе:</w:t>
      </w:r>
    </w:p>
    <w:p w:rsidR="00D76ADD" w:rsidRPr="00B96E9E" w:rsidRDefault="00D76ADD" w:rsidP="00B96E9E">
      <w:pPr>
        <w:numPr>
          <w:ilvl w:val="0"/>
          <w:numId w:val="5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42</w:t>
      </w: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часа;</w:t>
      </w:r>
    </w:p>
    <w:p w:rsidR="00D76ADD" w:rsidRPr="00B96E9E" w:rsidRDefault="00D76ADD" w:rsidP="00B96E9E">
      <w:pPr>
        <w:numPr>
          <w:ilvl w:val="0"/>
          <w:numId w:val="5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B96E9E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F836B1" w:rsidRPr="00B96E9E" w:rsidRDefault="00F836B1" w:rsidP="00B96E9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836B1" w:rsidRPr="00B96E9E" w:rsidRDefault="00F836B1" w:rsidP="00B96E9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6E9E">
        <w:rPr>
          <w:rFonts w:ascii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F836B1" w:rsidRPr="00B96E9E" w:rsidRDefault="00F836B1" w:rsidP="00B96E9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36B1" w:rsidRPr="00B96E9E" w:rsidRDefault="00F836B1" w:rsidP="00B96E9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6E9E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F836B1" w:rsidRPr="00B96E9E" w:rsidRDefault="00F836B1" w:rsidP="00B96E9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36B1" w:rsidRPr="00B96E9E" w:rsidRDefault="00F836B1" w:rsidP="00B96E9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96E9E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  <w:r w:rsidRPr="00B96E9E">
        <w:rPr>
          <w:rFonts w:ascii="Times New Roman" w:hAnsi="Times New Roman" w:cs="Times New Roman"/>
          <w:sz w:val="28"/>
          <w:szCs w:val="28"/>
        </w:rPr>
        <w:t>.</w:t>
      </w:r>
    </w:p>
    <w:p w:rsidR="00F836B1" w:rsidRPr="00B96E9E" w:rsidRDefault="00F836B1" w:rsidP="00B96E9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836B1" w:rsidRPr="00B96E9E" w:rsidRDefault="00F836B1" w:rsidP="00B96E9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36B1" w:rsidRPr="00B96E9E" w:rsidRDefault="00F836B1" w:rsidP="00B96E9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9E">
        <w:rPr>
          <w:rFonts w:ascii="Times New Roman" w:hAnsi="Times New Roman" w:cs="Times New Roman"/>
          <w:b/>
          <w:sz w:val="28"/>
          <w:szCs w:val="28"/>
        </w:rPr>
        <w:t>Учебная дисциплина</w:t>
      </w:r>
    </w:p>
    <w:p w:rsidR="00771D20" w:rsidRPr="00B96E9E" w:rsidRDefault="00771D20" w:rsidP="00B96E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ОП.03.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Организация и технология розничной торговли</w:t>
      </w:r>
    </w:p>
    <w:p w:rsidR="004D2522" w:rsidRPr="00B96E9E" w:rsidRDefault="004D2522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4D2522" w:rsidRPr="00B96E9E" w:rsidRDefault="004D2522" w:rsidP="00B96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программы подготовки квалифицированных рабочих, служащих в соответствии с ФГОС по   профессии (профессиям) СПО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 38.01.02  Продавец, контролер-кассир. </w:t>
      </w:r>
    </w:p>
    <w:p w:rsidR="004D2522" w:rsidRPr="00B96E9E" w:rsidRDefault="004D2522" w:rsidP="00B96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 при подготовке по профессиям:</w:t>
      </w:r>
    </w:p>
    <w:p w:rsidR="004D2522" w:rsidRPr="00B96E9E" w:rsidRDefault="004D2522" w:rsidP="00B96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Контролер-кассир</w:t>
      </w:r>
    </w:p>
    <w:p w:rsidR="004D2522" w:rsidRPr="00B96E9E" w:rsidRDefault="004D2522" w:rsidP="00B96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Продавец непродовольственных товаров</w:t>
      </w:r>
    </w:p>
    <w:p w:rsidR="004D2522" w:rsidRPr="00B96E9E" w:rsidRDefault="004D2522" w:rsidP="00B96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Продавец продовольственных товаров</w:t>
      </w:r>
    </w:p>
    <w:p w:rsidR="004D2522" w:rsidRPr="00B96E9E" w:rsidRDefault="004D2522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2522" w:rsidRPr="00B96E9E" w:rsidRDefault="004D2522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торговли при наличии основного общего образования, а также среднего (полного) общего образования. </w:t>
      </w:r>
    </w:p>
    <w:p w:rsidR="004D2522" w:rsidRPr="00B96E9E" w:rsidRDefault="004D2522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1.2. Место дисциплины в структуре программы подготовки квалифицированных рабочих, служащих:</w:t>
      </w:r>
    </w:p>
    <w:p w:rsidR="004D2522" w:rsidRPr="00B96E9E" w:rsidRDefault="004D2522" w:rsidP="00B96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B96E9E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ОП.03.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Организация и технология розничной торговли </w:t>
      </w: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входит в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ОП.00 </w:t>
      </w:r>
      <w:proofErr w:type="spellStart"/>
      <w:r w:rsidRPr="00B96E9E">
        <w:rPr>
          <w:rFonts w:ascii="Times New Roman" w:eastAsia="Calibri" w:hAnsi="Times New Roman" w:cs="Times New Roman"/>
          <w:b/>
          <w:sz w:val="28"/>
          <w:szCs w:val="28"/>
        </w:rPr>
        <w:t>Общепрофессиональный</w:t>
      </w:r>
      <w:proofErr w:type="spellEnd"/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 цикл </w:t>
      </w: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программы подготовки квалифицированных рабочих, служащих по профессии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38.01.02  Продавец, контролер-кассир. </w:t>
      </w:r>
    </w:p>
    <w:p w:rsidR="004D2522" w:rsidRPr="00B96E9E" w:rsidRDefault="004D2522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D2522" w:rsidRPr="00B96E9E" w:rsidRDefault="004D2522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должен уметь</w:t>
      </w:r>
      <w:r w:rsidRPr="00B96E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2522" w:rsidRPr="00B96E9E" w:rsidRDefault="004D2522" w:rsidP="00B96E9E">
      <w:pPr>
        <w:numPr>
          <w:ilvl w:val="0"/>
          <w:numId w:val="3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устанавливать вид и тип организации торговли по идентифицирующим признакам;</w:t>
      </w:r>
    </w:p>
    <w:p w:rsidR="004D2522" w:rsidRPr="00B96E9E" w:rsidRDefault="004D2522" w:rsidP="00B96E9E">
      <w:pPr>
        <w:numPr>
          <w:ilvl w:val="0"/>
          <w:numId w:val="3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определять критерии конкурентоспособности на основе покупательского спроса;</w:t>
      </w:r>
    </w:p>
    <w:p w:rsidR="004D2522" w:rsidRPr="00B96E9E" w:rsidRDefault="004D2522" w:rsidP="00B96E9E">
      <w:pPr>
        <w:numPr>
          <w:ilvl w:val="0"/>
          <w:numId w:val="3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применять правила торгового обслуживания и правила торговли в профессиональной деятельности. </w:t>
      </w:r>
    </w:p>
    <w:p w:rsidR="004D2522" w:rsidRPr="00B96E9E" w:rsidRDefault="004D2522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2522" w:rsidRPr="00B96E9E" w:rsidRDefault="004D2522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должен знать</w:t>
      </w:r>
      <w:r w:rsidRPr="00B96E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D2522" w:rsidRPr="00B96E9E" w:rsidRDefault="004D2522" w:rsidP="00B96E9E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услуги розничной торговли, их классификация и качество;</w:t>
      </w:r>
    </w:p>
    <w:p w:rsidR="004D2522" w:rsidRPr="00B96E9E" w:rsidRDefault="004D2522" w:rsidP="00B96E9E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виды розничной торговой сети и их характеристика;</w:t>
      </w:r>
    </w:p>
    <w:p w:rsidR="004D2522" w:rsidRPr="00B96E9E" w:rsidRDefault="004D2522" w:rsidP="00B96E9E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типизация и специализация розничной торговой сети;</w:t>
      </w:r>
    </w:p>
    <w:p w:rsidR="004D2522" w:rsidRPr="00B96E9E" w:rsidRDefault="004D2522" w:rsidP="00B96E9E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особенности технологических планировок организации торговли;</w:t>
      </w:r>
    </w:p>
    <w:p w:rsidR="004D2522" w:rsidRPr="00B96E9E" w:rsidRDefault="004D2522" w:rsidP="00B96E9E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основы маркетинговой деятельности и менеджмента в торговле;</w:t>
      </w:r>
    </w:p>
    <w:p w:rsidR="004D2522" w:rsidRPr="00B96E9E" w:rsidRDefault="004D2522" w:rsidP="00B96E9E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основы товароснабжения в торговле;</w:t>
      </w:r>
    </w:p>
    <w:p w:rsidR="004D2522" w:rsidRPr="00B96E9E" w:rsidRDefault="004D2522" w:rsidP="00B96E9E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основные виды тары и </w:t>
      </w:r>
      <w:proofErr w:type="spellStart"/>
      <w:r w:rsidRPr="00B96E9E">
        <w:rPr>
          <w:rFonts w:ascii="Times New Roman" w:eastAsia="Calibri" w:hAnsi="Times New Roman" w:cs="Times New Roman"/>
          <w:sz w:val="28"/>
          <w:szCs w:val="28"/>
        </w:rPr>
        <w:t>тароматериалов</w:t>
      </w:r>
      <w:proofErr w:type="spellEnd"/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, особенности </w:t>
      </w:r>
      <w:proofErr w:type="spellStart"/>
      <w:r w:rsidRPr="00B96E9E">
        <w:rPr>
          <w:rFonts w:ascii="Times New Roman" w:eastAsia="Calibri" w:hAnsi="Times New Roman" w:cs="Times New Roman"/>
          <w:sz w:val="28"/>
          <w:szCs w:val="28"/>
        </w:rPr>
        <w:t>тарооборота</w:t>
      </w:r>
      <w:proofErr w:type="spellEnd"/>
      <w:r w:rsidRPr="00B96E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D2522" w:rsidRPr="00B96E9E" w:rsidRDefault="004D2522" w:rsidP="00B96E9E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технологию приемки, хранения, подготовки товаров к продаже, размещения и выкладки;</w:t>
      </w:r>
    </w:p>
    <w:p w:rsidR="004D2522" w:rsidRPr="00B96E9E" w:rsidRDefault="004D2522" w:rsidP="00B96E9E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правила торгового обслуживания и торговли товарами;</w:t>
      </w:r>
    </w:p>
    <w:p w:rsidR="004D2522" w:rsidRPr="00B96E9E" w:rsidRDefault="004D2522" w:rsidP="00B96E9E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требования к обслуживающему персоналу;</w:t>
      </w:r>
    </w:p>
    <w:p w:rsidR="004D2522" w:rsidRPr="00B96E9E" w:rsidRDefault="004D2522" w:rsidP="00B96E9E">
      <w:pPr>
        <w:numPr>
          <w:ilvl w:val="0"/>
          <w:numId w:val="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нормативную документацию по защите прав потребителей. </w:t>
      </w:r>
    </w:p>
    <w:p w:rsidR="004D2522" w:rsidRPr="00B96E9E" w:rsidRDefault="004D2522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4D2522" w:rsidRPr="00B96E9E" w:rsidRDefault="004D2522" w:rsidP="00B96E9E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   максимальной учебной нагрузки </w:t>
      </w:r>
      <w:proofErr w:type="gramStart"/>
      <w:r w:rsidRPr="00B96E9E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130 </w:t>
      </w:r>
      <w:r w:rsidRPr="00B96E9E">
        <w:rPr>
          <w:rFonts w:ascii="Times New Roman" w:eastAsia="Calibri" w:hAnsi="Times New Roman" w:cs="Times New Roman"/>
          <w:sz w:val="28"/>
          <w:szCs w:val="28"/>
        </w:rPr>
        <w:t>часов, в том числе:</w:t>
      </w:r>
    </w:p>
    <w:p w:rsidR="004D2522" w:rsidRPr="00B96E9E" w:rsidRDefault="004D2522" w:rsidP="00B96E9E">
      <w:pPr>
        <w:numPr>
          <w:ilvl w:val="0"/>
          <w:numId w:val="5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B96E9E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90</w:t>
      </w: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4D2522" w:rsidRPr="00B96E9E" w:rsidRDefault="004D2522" w:rsidP="00B96E9E">
      <w:pPr>
        <w:numPr>
          <w:ilvl w:val="0"/>
          <w:numId w:val="5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B96E9E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F836B1" w:rsidRPr="00B96E9E" w:rsidRDefault="00F836B1" w:rsidP="00B96E9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836B1" w:rsidRPr="00B96E9E" w:rsidRDefault="00F836B1" w:rsidP="00B96E9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6E9E">
        <w:rPr>
          <w:rFonts w:ascii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F836B1" w:rsidRPr="00B96E9E" w:rsidRDefault="00F836B1" w:rsidP="00B96E9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36B1" w:rsidRPr="00B96E9E" w:rsidRDefault="00F836B1" w:rsidP="00B96E9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6E9E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F836B1" w:rsidRPr="00B96E9E" w:rsidRDefault="00F836B1" w:rsidP="00B96E9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36B1" w:rsidRPr="00B96E9E" w:rsidRDefault="00F836B1" w:rsidP="00B96E9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6E9E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дисциплины.</w:t>
      </w:r>
    </w:p>
    <w:p w:rsidR="00F836B1" w:rsidRPr="00B96E9E" w:rsidRDefault="00F836B1" w:rsidP="00B96E9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836B1" w:rsidRPr="00B96E9E" w:rsidRDefault="00F836B1" w:rsidP="00B96E9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836B1" w:rsidRPr="00B96E9E" w:rsidRDefault="00F836B1" w:rsidP="00B96E9E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96E9E">
        <w:rPr>
          <w:rFonts w:ascii="Times New Roman" w:eastAsiaTheme="minorEastAsia" w:hAnsi="Times New Roman" w:cs="Times New Roman"/>
          <w:b/>
          <w:sz w:val="28"/>
          <w:szCs w:val="28"/>
        </w:rPr>
        <w:t xml:space="preserve">Учебная  дисциплина </w:t>
      </w:r>
    </w:p>
    <w:p w:rsidR="00F836B1" w:rsidRPr="00B96E9E" w:rsidRDefault="004D2522" w:rsidP="00B96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ОП.04. </w:t>
      </w:r>
      <w:r w:rsidR="00816DF5" w:rsidRPr="00B96E9E">
        <w:rPr>
          <w:rFonts w:ascii="Times New Roman" w:hAnsi="Times New Roman" w:cs="Times New Roman"/>
          <w:b/>
          <w:sz w:val="28"/>
          <w:szCs w:val="28"/>
        </w:rPr>
        <w:t>Санитария и гигиена</w:t>
      </w:r>
    </w:p>
    <w:p w:rsidR="00816DF5" w:rsidRPr="00B96E9E" w:rsidRDefault="00816DF5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1.1. Область применения программы</w:t>
      </w:r>
    </w:p>
    <w:p w:rsidR="00816DF5" w:rsidRPr="00B96E9E" w:rsidRDefault="00816DF5" w:rsidP="00B96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является частью программы подготовки квалифицированных рабочих, служащих в соответствии с ФГОС по   профессии (профессиям) СПО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 38.01.02 Продавец, контролер-кассир. </w:t>
      </w:r>
    </w:p>
    <w:p w:rsidR="00816DF5" w:rsidRPr="00B96E9E" w:rsidRDefault="00816DF5" w:rsidP="00B96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 при подготовке по профессиям:</w:t>
      </w:r>
    </w:p>
    <w:p w:rsidR="00816DF5" w:rsidRPr="00B96E9E" w:rsidRDefault="00816DF5" w:rsidP="00B96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Контролер-кассир</w:t>
      </w:r>
    </w:p>
    <w:p w:rsidR="00816DF5" w:rsidRPr="00B96E9E" w:rsidRDefault="00816DF5" w:rsidP="00B96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Продавец непродовольственных товаров</w:t>
      </w:r>
    </w:p>
    <w:p w:rsidR="00816DF5" w:rsidRPr="00B96E9E" w:rsidRDefault="00816DF5" w:rsidP="00B96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Продавец продовольственных товаров</w:t>
      </w:r>
    </w:p>
    <w:p w:rsidR="00816DF5" w:rsidRPr="00B96E9E" w:rsidRDefault="00816DF5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DF5" w:rsidRPr="00B96E9E" w:rsidRDefault="00816DF5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торговли при наличии основного общего образования, а также среднего (полного) общего образования. </w:t>
      </w:r>
    </w:p>
    <w:p w:rsidR="00816DF5" w:rsidRPr="00B96E9E" w:rsidRDefault="00816DF5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DF5" w:rsidRPr="00B96E9E" w:rsidRDefault="00816DF5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программы подготовки квалифицированных рабочих, служащих:</w:t>
      </w:r>
    </w:p>
    <w:p w:rsidR="00816DF5" w:rsidRPr="00B96E9E" w:rsidRDefault="00816DF5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6DF5" w:rsidRPr="00B96E9E" w:rsidRDefault="00816DF5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ОП.04.Санитария и гигиена</w:t>
      </w: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входит в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ОП.00 </w:t>
      </w:r>
      <w:proofErr w:type="spellStart"/>
      <w:r w:rsidRPr="00B96E9E">
        <w:rPr>
          <w:rFonts w:ascii="Times New Roman" w:eastAsia="Calibri" w:hAnsi="Times New Roman" w:cs="Times New Roman"/>
          <w:b/>
          <w:sz w:val="28"/>
          <w:szCs w:val="28"/>
        </w:rPr>
        <w:t>Общепрофессиональный</w:t>
      </w:r>
      <w:proofErr w:type="spellEnd"/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 цикл</w:t>
      </w: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программы подготовки квалифицированных рабочих, служащих по профессии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38.01.02 Продавец, контролёр – кассир</w:t>
      </w:r>
    </w:p>
    <w:p w:rsidR="00816DF5" w:rsidRPr="00B96E9E" w:rsidRDefault="00816DF5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16DF5" w:rsidRPr="00B96E9E" w:rsidRDefault="00816DF5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16DF5" w:rsidRPr="00B96E9E" w:rsidRDefault="00816DF5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DF5" w:rsidRPr="00B96E9E" w:rsidRDefault="00816DF5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должен уметь:</w:t>
      </w:r>
    </w:p>
    <w:p w:rsidR="00816DF5" w:rsidRPr="00B96E9E" w:rsidRDefault="00816DF5" w:rsidP="00B96E9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соблюдать санитарные правила для организаций торговли;</w:t>
      </w:r>
    </w:p>
    <w:p w:rsidR="00816DF5" w:rsidRPr="00B96E9E" w:rsidRDefault="00816DF5" w:rsidP="00B96E9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соблюдать санитарно-эпидемиологические требования;</w:t>
      </w:r>
    </w:p>
    <w:p w:rsidR="00816DF5" w:rsidRPr="00B96E9E" w:rsidRDefault="00816DF5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DF5" w:rsidRPr="00B96E9E" w:rsidRDefault="00816DF5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В результате освоения дисциплины обучающийся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должен знать:</w:t>
      </w:r>
    </w:p>
    <w:p w:rsidR="00816DF5" w:rsidRPr="00B96E9E" w:rsidRDefault="00816DF5" w:rsidP="00B96E9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нормативно-правовую базу санитарно-эпидемиологических требований по организации торговли;</w:t>
      </w:r>
    </w:p>
    <w:p w:rsidR="00816DF5" w:rsidRPr="00B96E9E" w:rsidRDefault="00816DF5" w:rsidP="00B96E9E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требования к личной гигиене персонала</w:t>
      </w:r>
    </w:p>
    <w:p w:rsidR="00816DF5" w:rsidRPr="00B96E9E" w:rsidRDefault="00816DF5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816DF5" w:rsidRPr="00B96E9E" w:rsidRDefault="00816DF5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816DF5" w:rsidRPr="00B96E9E" w:rsidRDefault="00816DF5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DF5" w:rsidRPr="00B96E9E" w:rsidRDefault="00816DF5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- максимальной учебной нагрузки </w:t>
      </w:r>
      <w:proofErr w:type="gramStart"/>
      <w:r w:rsidRPr="00B96E9E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49</w:t>
      </w: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числе:</w:t>
      </w:r>
    </w:p>
    <w:p w:rsidR="00816DF5" w:rsidRPr="00B96E9E" w:rsidRDefault="00816DF5" w:rsidP="00B96E9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B96E9E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34</w:t>
      </w: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816DF5" w:rsidRPr="00B96E9E" w:rsidRDefault="00816DF5" w:rsidP="00B96E9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B96E9E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15 </w:t>
      </w:r>
      <w:r w:rsidRPr="00B96E9E">
        <w:rPr>
          <w:rFonts w:ascii="Times New Roman" w:eastAsia="Calibri" w:hAnsi="Times New Roman" w:cs="Times New Roman"/>
          <w:sz w:val="28"/>
          <w:szCs w:val="28"/>
        </w:rPr>
        <w:t>часов.</w:t>
      </w: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6E9E">
        <w:rPr>
          <w:rFonts w:ascii="Times New Roman" w:hAnsi="Times New Roman" w:cs="Times New Roman"/>
          <w:b/>
          <w:sz w:val="28"/>
          <w:szCs w:val="28"/>
          <w:lang w:eastAsia="ru-RU"/>
        </w:rPr>
        <w:t>2.  Тематический план и содержание учебной дисциплины.</w:t>
      </w: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6E9E">
        <w:rPr>
          <w:rFonts w:ascii="Times New Roman" w:hAnsi="Times New Roman" w:cs="Times New Roman"/>
          <w:b/>
          <w:sz w:val="28"/>
          <w:szCs w:val="28"/>
          <w:lang w:eastAsia="ru-RU"/>
        </w:rPr>
        <w:t>3. Материально-техническое обеспечение учебной дисциплины.</w:t>
      </w: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6E9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4. Контроль и оценка результатов освоения учебной дисциплины.</w:t>
      </w: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6B1" w:rsidRPr="00B96E9E" w:rsidRDefault="00F836B1" w:rsidP="00B96E9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6E9E">
        <w:rPr>
          <w:rFonts w:ascii="Times New Roman" w:hAnsi="Times New Roman" w:cs="Times New Roman"/>
          <w:b/>
          <w:sz w:val="28"/>
          <w:szCs w:val="28"/>
          <w:lang w:eastAsia="ru-RU"/>
        </w:rPr>
        <w:t>Учебная дисциплина</w:t>
      </w:r>
    </w:p>
    <w:p w:rsidR="00D73119" w:rsidRPr="00B96E9E" w:rsidRDefault="00D73119" w:rsidP="00B96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>ОП.05. Безопасность жизнедеятельности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>1.1 Область применения программы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является частью программы подготовки квалифицированных рабочих, служащих в соответствии с ФГОС СПО по профессии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38.01.02 Продавец, контролер-кассир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 в качестве программы обучения работающего населения при подготовке населения в области гражданской обороны и защиты от чрезвычайных ситуаций природного и техногенного характера.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>1.2 Место дисциплины в структуре программы подготовки квалифицированных рабочих, служащих: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ОП.05. Безопасность жизнедеятельности</w:t>
      </w: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входит в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ОП.00 </w:t>
      </w:r>
      <w:proofErr w:type="spellStart"/>
      <w:r w:rsidRPr="00B96E9E">
        <w:rPr>
          <w:rFonts w:ascii="Times New Roman" w:eastAsia="Calibri" w:hAnsi="Times New Roman" w:cs="Times New Roman"/>
          <w:b/>
          <w:sz w:val="28"/>
          <w:szCs w:val="28"/>
        </w:rPr>
        <w:t>Общепрофессиональный</w:t>
      </w:r>
      <w:proofErr w:type="spellEnd"/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 цикл</w:t>
      </w: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программы подготовки квалифицированных рабочих, служащих по профессии СПО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38.01.02Продавец, контролер-кассир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>1.3 Цели и задачи дисциплины - требования к результатам освоения дисциплины: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образующийся должен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уметь: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-использовать средства индивидуальной и коллективной защиты от оружия массового поражения;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- применять первичные средства пожаротушения;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96E9E">
        <w:rPr>
          <w:rFonts w:ascii="Times New Roman" w:eastAsia="Calibri" w:hAnsi="Times New Roman" w:cs="Times New Roman"/>
          <w:sz w:val="28"/>
          <w:szCs w:val="28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- владеть способами бесконфликтного общения и </w:t>
      </w:r>
      <w:proofErr w:type="spellStart"/>
      <w:r w:rsidRPr="00B96E9E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- оказать первую помощь пострадавшим;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образующейся должен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B96E9E">
        <w:rPr>
          <w:rFonts w:ascii="Times New Roman" w:eastAsia="Calibri" w:hAnsi="Times New Roman" w:cs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lastRenderedPageBreak/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-  основы военной службы и обороны государства;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- задачи и основные мероприятия гражданской обороны;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- способы защиты населения от оружия массового поражения; меры пожарной безопасности и правила безопасного поведения при пожарах на производстве и в быту;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- организацию и порядок призыва граждан на военную службу и поступления на нее в добровольном порядке;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военно-учебные специальности, родственные профессиям СПО;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- область применения получаемых профессиональных знаний при использовании обязанностей военной службы;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- порядок и правила оказания первой помощи пострадавшим; 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B96E9E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46 часов</w:t>
      </w:r>
      <w:r w:rsidRPr="00B96E9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В том числе: 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обязательной аудитории учебной нагрузки обучающегося –32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 часов</w:t>
      </w:r>
      <w:proofErr w:type="gramStart"/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6E9E">
        <w:rPr>
          <w:rFonts w:ascii="Times New Roman" w:eastAsia="Calibri" w:hAnsi="Times New Roman" w:cs="Times New Roman"/>
          <w:i/>
          <w:sz w:val="28"/>
          <w:szCs w:val="28"/>
        </w:rPr>
        <w:t>;</w:t>
      </w:r>
      <w:proofErr w:type="gramEnd"/>
      <w:r w:rsidRPr="00B96E9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73119" w:rsidRPr="00B96E9E" w:rsidRDefault="00D73119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B96E9E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– 14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 час.</w:t>
      </w:r>
      <w:r w:rsidRPr="00B96E9E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E9E">
        <w:rPr>
          <w:rFonts w:ascii="Times New Roman" w:eastAsia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E9E">
        <w:rPr>
          <w:rFonts w:ascii="Times New Roman" w:eastAsia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6E9E">
        <w:rPr>
          <w:rFonts w:ascii="Times New Roman" w:eastAsia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дисциплины.</w:t>
      </w: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6B1" w:rsidRPr="00B96E9E" w:rsidRDefault="00F836B1" w:rsidP="00B96E9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9E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F836B1" w:rsidRPr="00B96E9E" w:rsidRDefault="00D73119" w:rsidP="00B96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>ФК.00 Физическая культура</w:t>
      </w:r>
    </w:p>
    <w:p w:rsidR="003D7136" w:rsidRPr="00B96E9E" w:rsidRDefault="003D7136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>1.1 Область применения программы</w:t>
      </w:r>
    </w:p>
    <w:p w:rsidR="003D7136" w:rsidRPr="00B96E9E" w:rsidRDefault="003D7136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Программа учебной дисциплины является частью программы подготовки квалифицированных рабочих, служащих в соответствии с ФГОС по профессии СПО 38.01.02 Продавец, контролер, кассир </w:t>
      </w:r>
    </w:p>
    <w:p w:rsidR="003D7136" w:rsidRPr="00B96E9E" w:rsidRDefault="003D713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торговли при наличии основного общего образования, а также среднего (полного) общего образования. </w:t>
      </w:r>
    </w:p>
    <w:p w:rsidR="003D7136" w:rsidRPr="00B96E9E" w:rsidRDefault="003D713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>1.2. Место дисциплины в структуре программы подготовки квалифицированных рабочих, служащих:</w:t>
      </w:r>
    </w:p>
    <w:p w:rsidR="003D7136" w:rsidRPr="00B96E9E" w:rsidRDefault="003D7136" w:rsidP="00B96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ФК.00 Физическая культура входит в П.00 Профессиональный цикл программы подготовки квалифицированных рабочих, служащих по профессии СПО 38.01.02  Продавец, контролер, </w:t>
      </w:r>
      <w:r w:rsidRPr="00B96E9E">
        <w:rPr>
          <w:rFonts w:ascii="Times New Roman" w:eastAsia="Calibri" w:hAnsi="Times New Roman" w:cs="Times New Roman"/>
          <w:sz w:val="28"/>
          <w:szCs w:val="28"/>
        </w:rPr>
        <w:lastRenderedPageBreak/>
        <w:t>кассир</w:t>
      </w:r>
    </w:p>
    <w:p w:rsidR="003D7136" w:rsidRPr="00B96E9E" w:rsidRDefault="003D713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>1.3</w:t>
      </w: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Цели и задачи дисциплины – требования к результатам освоения дисциплины: </w:t>
      </w:r>
    </w:p>
    <w:p w:rsidR="003D7136" w:rsidRPr="00B96E9E" w:rsidRDefault="003D7136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образующийся должен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уметь</w:t>
      </w:r>
      <w:r w:rsidRPr="00B96E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D7136" w:rsidRPr="00B96E9E" w:rsidRDefault="003D7136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D7136" w:rsidRPr="00B96E9E" w:rsidRDefault="003D713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знать</w:t>
      </w:r>
      <w:r w:rsidRPr="00B96E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D7136" w:rsidRPr="00B96E9E" w:rsidRDefault="003D713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- о роли физической культуры в общекультурном, профессиональном и социальном развитии человека;</w:t>
      </w:r>
    </w:p>
    <w:p w:rsidR="003D7136" w:rsidRPr="00B96E9E" w:rsidRDefault="003D713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- основы здорового образа жизни;</w:t>
      </w:r>
    </w:p>
    <w:p w:rsidR="003D7136" w:rsidRPr="00B96E9E" w:rsidRDefault="003D713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7136" w:rsidRPr="00B96E9E" w:rsidRDefault="003D713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3D7136" w:rsidRPr="00B96E9E" w:rsidRDefault="003D713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80</w:t>
      </w: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</w:t>
      </w:r>
    </w:p>
    <w:p w:rsidR="003D7136" w:rsidRPr="00B96E9E" w:rsidRDefault="003D713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 часов;</w:t>
      </w:r>
    </w:p>
    <w:p w:rsidR="003D7136" w:rsidRPr="00B96E9E" w:rsidRDefault="003D713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B96E9E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40</w:t>
      </w: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часов.</w:t>
      </w:r>
    </w:p>
    <w:p w:rsidR="00F836B1" w:rsidRPr="00B96E9E" w:rsidRDefault="00F836B1" w:rsidP="00B96E9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6E9E">
        <w:rPr>
          <w:rFonts w:ascii="Times New Roman" w:hAnsi="Times New Roman" w:cs="Times New Roman"/>
          <w:b/>
          <w:sz w:val="28"/>
          <w:szCs w:val="28"/>
        </w:rPr>
        <w:t>2.  Тематический план и содержание учебной дисциплины.</w:t>
      </w:r>
    </w:p>
    <w:p w:rsidR="00F836B1" w:rsidRPr="00B96E9E" w:rsidRDefault="00F836B1" w:rsidP="00B96E9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36B1" w:rsidRPr="00B96E9E" w:rsidRDefault="00F836B1" w:rsidP="00B96E9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6E9E">
        <w:rPr>
          <w:rFonts w:ascii="Times New Roman" w:hAnsi="Times New Roman" w:cs="Times New Roman"/>
          <w:b/>
          <w:sz w:val="28"/>
          <w:szCs w:val="28"/>
        </w:rPr>
        <w:t>3. Материально-техническое обеспечение учебной дисциплины.</w:t>
      </w:r>
    </w:p>
    <w:p w:rsidR="00F836B1" w:rsidRPr="00B96E9E" w:rsidRDefault="00F836B1" w:rsidP="00B96E9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836B1" w:rsidRPr="00B96E9E" w:rsidRDefault="00F836B1" w:rsidP="00B96E9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6E9E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дисциплины.</w:t>
      </w:r>
    </w:p>
    <w:p w:rsidR="00F836B1" w:rsidRPr="00B96E9E" w:rsidRDefault="00F836B1" w:rsidP="00B96E9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836B1" w:rsidRPr="00B96E9E" w:rsidRDefault="00F836B1" w:rsidP="00B96E9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MON_1481003416"/>
      <w:bookmarkStart w:id="1" w:name="_MON_1481017093"/>
      <w:bookmarkEnd w:id="0"/>
      <w:bookmarkEnd w:id="1"/>
    </w:p>
    <w:p w:rsidR="00F836B1" w:rsidRPr="00B96E9E" w:rsidRDefault="00F836B1" w:rsidP="00B96E9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9E">
        <w:rPr>
          <w:rFonts w:ascii="Times New Roman" w:hAnsi="Times New Roman" w:cs="Times New Roman"/>
          <w:b/>
          <w:sz w:val="28"/>
          <w:szCs w:val="28"/>
        </w:rPr>
        <w:t>Рабочие программы профессиональных модулей</w:t>
      </w:r>
    </w:p>
    <w:p w:rsidR="00F836B1" w:rsidRPr="00B96E9E" w:rsidRDefault="00F836B1" w:rsidP="00B96E9E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6E9E">
        <w:rPr>
          <w:rFonts w:ascii="Times New Roman" w:hAnsi="Times New Roman" w:cs="Times New Roman"/>
          <w:b/>
          <w:sz w:val="28"/>
          <w:szCs w:val="28"/>
        </w:rPr>
        <w:t>«Профессионального цикла»</w:t>
      </w:r>
    </w:p>
    <w:p w:rsidR="00F836B1" w:rsidRPr="00B96E9E" w:rsidRDefault="00F836B1" w:rsidP="00B96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6B1" w:rsidRPr="00B96E9E" w:rsidRDefault="00F836B1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9B2E81"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E81"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модулей</w:t>
      </w: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частью программы подготовки квалифицированных рабочих, служащих по профессии 38.01.02 Продавец, контролер - кассир; предусматривает освоение следующих профессиональных модулей:</w:t>
      </w:r>
    </w:p>
    <w:p w:rsidR="00F836B1" w:rsidRPr="00B96E9E" w:rsidRDefault="00F836B1" w:rsidP="00B96E9E">
      <w:pPr>
        <w:widowControl w:val="0"/>
        <w:tabs>
          <w:tab w:val="num" w:pos="840"/>
          <w:tab w:val="left" w:pos="916"/>
          <w:tab w:val="num" w:pos="17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ПМ.01. Продажа непродовольственных товаров на </w:t>
      </w:r>
      <w:r w:rsidR="009B2E81" w:rsidRPr="00B96E9E">
        <w:rPr>
          <w:rFonts w:ascii="Times New Roman" w:eastAsia="Calibri" w:hAnsi="Times New Roman" w:cs="Times New Roman"/>
          <w:b/>
          <w:sz w:val="28"/>
          <w:szCs w:val="28"/>
        </w:rPr>
        <w:t>654</w:t>
      </w:r>
      <w:r w:rsidRPr="00B9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F836B1" w:rsidRPr="00B96E9E" w:rsidRDefault="00F836B1" w:rsidP="00B96E9E">
      <w:pPr>
        <w:widowControl w:val="0"/>
        <w:tabs>
          <w:tab w:val="num" w:pos="840"/>
          <w:tab w:val="left" w:pos="916"/>
          <w:tab w:val="num" w:pos="17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ПМ.02. Продажа продовольственных товаров на </w:t>
      </w:r>
      <w:r w:rsidR="00594E08" w:rsidRPr="00B96E9E">
        <w:rPr>
          <w:rFonts w:ascii="Times New Roman" w:eastAsia="Calibri" w:hAnsi="Times New Roman" w:cs="Times New Roman"/>
          <w:b/>
          <w:iCs/>
          <w:sz w:val="28"/>
          <w:szCs w:val="28"/>
        </w:rPr>
        <w:t>878</w:t>
      </w:r>
      <w:r w:rsidRPr="00B9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часов.</w:t>
      </w:r>
    </w:p>
    <w:p w:rsidR="00F836B1" w:rsidRPr="00B96E9E" w:rsidRDefault="00F836B1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ПМ.03.Работа на контрольно-кассовой машине и расчеты с покупателями на </w:t>
      </w:r>
      <w:r w:rsidR="00594E08" w:rsidRPr="00B96E9E">
        <w:rPr>
          <w:rFonts w:ascii="Times New Roman" w:eastAsia="Calibri" w:hAnsi="Times New Roman" w:cs="Times New Roman"/>
          <w:b/>
          <w:sz w:val="28"/>
          <w:szCs w:val="28"/>
        </w:rPr>
        <w:t>537</w:t>
      </w:r>
      <w:r w:rsidRPr="00B9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часа.</w:t>
      </w:r>
    </w:p>
    <w:p w:rsidR="00F836B1" w:rsidRPr="00B96E9E" w:rsidRDefault="00F836B1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6B1" w:rsidRPr="00B96E9E" w:rsidRDefault="00F836B1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Аннотации указанных программ приведены ниже</w:t>
      </w: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6B1" w:rsidRPr="00B96E9E" w:rsidRDefault="00F836B1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каждого профессионального модуля имеет следующую структуру:</w:t>
      </w:r>
    </w:p>
    <w:p w:rsidR="00F836B1" w:rsidRPr="00B96E9E" w:rsidRDefault="00F836B1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программы профессионального модуля</w:t>
      </w:r>
    </w:p>
    <w:p w:rsidR="00F836B1" w:rsidRPr="00B96E9E" w:rsidRDefault="00F836B1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Область применения программы</w:t>
      </w:r>
    </w:p>
    <w:p w:rsidR="00F836B1" w:rsidRPr="00B96E9E" w:rsidRDefault="00F836B1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Цели и задачи модуля – требования к результатам освоения модуля</w:t>
      </w:r>
    </w:p>
    <w:p w:rsidR="00F836B1" w:rsidRPr="00B96E9E" w:rsidRDefault="00F836B1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Рекомендуемое количество часов на освоение программы профессионального модуля</w:t>
      </w:r>
    </w:p>
    <w:p w:rsidR="00F836B1" w:rsidRPr="00B96E9E" w:rsidRDefault="00F836B1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Результаты освоения профессионального модуля</w:t>
      </w:r>
    </w:p>
    <w:p w:rsidR="00F836B1" w:rsidRPr="00B96E9E" w:rsidRDefault="00F836B1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Структура и  содержание профессионального модуля</w:t>
      </w:r>
    </w:p>
    <w:p w:rsidR="00F836B1" w:rsidRPr="00B96E9E" w:rsidRDefault="00F836B1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Тематический план профессионального модуля</w:t>
      </w:r>
    </w:p>
    <w:p w:rsidR="00F836B1" w:rsidRPr="00B96E9E" w:rsidRDefault="00F836B1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Содержание </w:t>
      </w:r>
      <w:proofErr w:type="gramStart"/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профессиональному модулю</w:t>
      </w:r>
    </w:p>
    <w:p w:rsidR="00F836B1" w:rsidRPr="00B96E9E" w:rsidRDefault="00F836B1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реализации программы профессионального модуля</w:t>
      </w:r>
    </w:p>
    <w:p w:rsidR="00F836B1" w:rsidRPr="00B96E9E" w:rsidRDefault="00F836B1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Требования к минимальному материально-техническому обеспечению</w:t>
      </w:r>
    </w:p>
    <w:p w:rsidR="00F836B1" w:rsidRPr="00B96E9E" w:rsidRDefault="00F836B1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Информационное обеспечение обучения</w:t>
      </w:r>
    </w:p>
    <w:p w:rsidR="00F836B1" w:rsidRPr="00B96E9E" w:rsidRDefault="00F836B1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Кадровое обеспечение образовательного процесса</w:t>
      </w:r>
    </w:p>
    <w:p w:rsidR="00F836B1" w:rsidRPr="00B96E9E" w:rsidRDefault="00F836B1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и оценка результатов освоения профессионального модуля</w:t>
      </w:r>
    </w:p>
    <w:p w:rsidR="00F836B1" w:rsidRPr="00B96E9E" w:rsidRDefault="00F836B1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по профессии завершается выполнением выпускной квалификационной работой.</w:t>
      </w:r>
    </w:p>
    <w:p w:rsidR="00F836B1" w:rsidRPr="00B96E9E" w:rsidRDefault="00F836B1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6B1" w:rsidRPr="00B96E9E" w:rsidRDefault="00F836B1" w:rsidP="00B96E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ПМ.01 «Продажа непродовольственных товаров»</w:t>
      </w:r>
    </w:p>
    <w:p w:rsidR="00F836B1" w:rsidRPr="00B96E9E" w:rsidRDefault="00F836B1" w:rsidP="00B96E9E">
      <w:pPr>
        <w:pStyle w:val="a3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836B1" w:rsidRPr="00B96E9E" w:rsidRDefault="00F836B1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модуль (ПМ.01.) «Продажа непродовольственных товаров» содержит:</w:t>
      </w:r>
    </w:p>
    <w:p w:rsidR="00F836B1" w:rsidRPr="00B96E9E" w:rsidRDefault="00F836B1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программы, в котором указаны область применения программы, вид профессиональной деятельности, профессиональные и общие компетенции, практический опыт, знания и умения, в соответствии с ФГОС.</w:t>
      </w:r>
    </w:p>
    <w:p w:rsidR="00F836B1" w:rsidRPr="00B96E9E" w:rsidRDefault="00F836B1" w:rsidP="00B96E9E">
      <w:pPr>
        <w:pStyle w:val="a3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</w:p>
    <w:p w:rsidR="00F836B1" w:rsidRPr="00B96E9E" w:rsidRDefault="00F836B1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E9E">
        <w:rPr>
          <w:rFonts w:ascii="Times New Roman" w:hAnsi="Times New Roman" w:cs="Times New Roman"/>
          <w:b/>
          <w:sz w:val="28"/>
          <w:szCs w:val="28"/>
        </w:rPr>
        <w:t xml:space="preserve">Профессиональные компетенции (ПК): </w:t>
      </w:r>
    </w:p>
    <w:p w:rsidR="003E5C76" w:rsidRPr="00B96E9E" w:rsidRDefault="003E5C7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3E5C76" w:rsidRPr="00B96E9E" w:rsidRDefault="003E5C76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96E9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Программа профессионального модуля  – является частью программы подготовки квалифицированных рабочих, служащих в соответствии с ФГОС по  профессии   СПО </w:t>
      </w:r>
      <w:r w:rsidRPr="00B96E9E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38.01.02 Продавец, контролер-кассир</w:t>
      </w:r>
      <w:r w:rsidRPr="00B96E9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сроком обучения 2 года 10 месяцев на базе основного общего образования с получением среднего (полного) общего образования (профессия по ОК 016-94: 12721 Контролер-кассир) в части освоения основного вида профессиональной деятельности (ВПД):</w:t>
      </w:r>
      <w:proofErr w:type="gramEnd"/>
      <w:r w:rsidRPr="00B96E9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Продажа  непродовольственных товаров </w:t>
      </w:r>
      <w:r w:rsidRPr="00B96E9E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3E5C76" w:rsidRPr="00B96E9E" w:rsidRDefault="003E5C76" w:rsidP="00B96E9E">
      <w:pPr>
        <w:pStyle w:val="a6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ПК 1.1. Проверять качество, комплектность, количественные характеристики непродовольственных товаров.</w:t>
      </w:r>
    </w:p>
    <w:p w:rsidR="003E5C76" w:rsidRPr="00B96E9E" w:rsidRDefault="003E5C76" w:rsidP="00B96E9E">
      <w:pPr>
        <w:pStyle w:val="a6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 xml:space="preserve">ПК 1.2. Осуществлять подготовку, размещение товаров в торговом зале и выкладку на торгово-технологическом оборудовании. </w:t>
      </w:r>
    </w:p>
    <w:p w:rsidR="003E5C76" w:rsidRPr="00B96E9E" w:rsidRDefault="003E5C76" w:rsidP="00B96E9E">
      <w:pPr>
        <w:pStyle w:val="a6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 xml:space="preserve"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 </w:t>
      </w:r>
    </w:p>
    <w:p w:rsidR="003E5C76" w:rsidRPr="00B96E9E" w:rsidRDefault="003E5C76" w:rsidP="00B96E9E">
      <w:pPr>
        <w:pStyle w:val="a6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 xml:space="preserve">ПК 1.4. Осуществлять </w:t>
      </w:r>
      <w:proofErr w:type="gramStart"/>
      <w:r w:rsidRPr="00B96E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6E9E">
        <w:rPr>
          <w:rFonts w:ascii="Times New Roman" w:hAnsi="Times New Roman"/>
          <w:sz w:val="28"/>
          <w:szCs w:val="28"/>
        </w:rPr>
        <w:t xml:space="preserve"> сохранностью товарно-материальных ценностей. </w:t>
      </w:r>
    </w:p>
    <w:p w:rsidR="003E5C76" w:rsidRPr="00B96E9E" w:rsidRDefault="003E5C76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B96E9E">
        <w:rPr>
          <w:rFonts w:ascii="Times New Roman" w:eastAsia="Calibri" w:hAnsi="Times New Roman" w:cs="Times New Roman"/>
          <w:color w:val="0D0D0D"/>
          <w:sz w:val="28"/>
          <w:szCs w:val="28"/>
        </w:rPr>
        <w:t>Программа профессионального модуля может быть использована</w:t>
      </w:r>
      <w:r w:rsidRPr="00B96E9E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</w:t>
      </w:r>
      <w:r w:rsidRPr="00B96E9E">
        <w:rPr>
          <w:rFonts w:ascii="Times New Roman" w:eastAsia="Calibri" w:hAnsi="Times New Roman" w:cs="Times New Roman"/>
          <w:color w:val="0D0D0D"/>
          <w:sz w:val="28"/>
          <w:szCs w:val="28"/>
        </w:rPr>
        <w:t>в дополнительном профессиональном образовании и профессиональной подготовки в области торговли,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Опыт работы не требуется.</w:t>
      </w:r>
    </w:p>
    <w:p w:rsidR="003E5C76" w:rsidRPr="00B96E9E" w:rsidRDefault="003E5C7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E5C76" w:rsidRPr="00B96E9E" w:rsidRDefault="003E5C7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3E5C76" w:rsidRPr="00B96E9E" w:rsidRDefault="003E5C7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96E9E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3E5C76" w:rsidRPr="00B96E9E" w:rsidRDefault="003E5C7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  <w:u w:val="single"/>
        </w:rPr>
        <w:t>иметь практический опыт:</w:t>
      </w:r>
    </w:p>
    <w:p w:rsidR="003E5C76" w:rsidRPr="00B96E9E" w:rsidRDefault="003E5C76" w:rsidP="00B96E9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обслуживания покупателей</w:t>
      </w:r>
      <w:r w:rsidRPr="00B96E9E">
        <w:rPr>
          <w:rFonts w:ascii="Times New Roman" w:hAnsi="Times New Roman"/>
          <w:sz w:val="28"/>
          <w:szCs w:val="28"/>
          <w:lang w:val="en-US"/>
        </w:rPr>
        <w:t>;</w:t>
      </w:r>
      <w:r w:rsidRPr="00B96E9E">
        <w:rPr>
          <w:rFonts w:ascii="Times New Roman" w:hAnsi="Times New Roman"/>
          <w:sz w:val="28"/>
          <w:szCs w:val="28"/>
        </w:rPr>
        <w:t xml:space="preserve"> </w:t>
      </w:r>
    </w:p>
    <w:p w:rsidR="003E5C76" w:rsidRPr="00B96E9E" w:rsidRDefault="003E5C76" w:rsidP="00B96E9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продажи различных групп непродовольственных товаров;</w:t>
      </w:r>
    </w:p>
    <w:p w:rsidR="003E5C76" w:rsidRPr="00B96E9E" w:rsidRDefault="003E5C76" w:rsidP="00B96E9E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96E9E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  <w:r w:rsidRPr="00B96E9E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</w:p>
    <w:p w:rsidR="003E5C76" w:rsidRPr="00B96E9E" w:rsidRDefault="003E5C76" w:rsidP="00B96E9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gramStart"/>
      <w:r w:rsidRPr="00B96E9E">
        <w:rPr>
          <w:rFonts w:ascii="Times New Roman" w:hAnsi="Times New Roman"/>
          <w:color w:val="000000"/>
          <w:spacing w:val="-2"/>
          <w:sz w:val="28"/>
          <w:szCs w:val="28"/>
        </w:rPr>
        <w:t>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</w:r>
      <w:proofErr w:type="gramEnd"/>
    </w:p>
    <w:p w:rsidR="003E5C76" w:rsidRPr="00B96E9E" w:rsidRDefault="003E5C76" w:rsidP="00B96E9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96E9E">
        <w:rPr>
          <w:rFonts w:ascii="Times New Roman" w:hAnsi="Times New Roman"/>
          <w:color w:val="000000"/>
          <w:spacing w:val="-2"/>
          <w:sz w:val="28"/>
          <w:szCs w:val="28"/>
        </w:rPr>
        <w:t>оценивать качество по органолептическим показателям;</w:t>
      </w:r>
    </w:p>
    <w:p w:rsidR="003E5C76" w:rsidRPr="00B96E9E" w:rsidRDefault="003E5C76" w:rsidP="00B96E9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96E9E">
        <w:rPr>
          <w:rFonts w:ascii="Times New Roman" w:hAnsi="Times New Roman"/>
          <w:color w:val="000000"/>
          <w:spacing w:val="-2"/>
          <w:sz w:val="28"/>
          <w:szCs w:val="28"/>
        </w:rPr>
        <w:t>консультировать о свойствах и правилах эксплуатации товаров;</w:t>
      </w:r>
    </w:p>
    <w:p w:rsidR="003E5C76" w:rsidRPr="00B96E9E" w:rsidRDefault="003E5C76" w:rsidP="00B96E9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96E9E">
        <w:rPr>
          <w:rFonts w:ascii="Times New Roman" w:hAnsi="Times New Roman"/>
          <w:color w:val="000000"/>
          <w:spacing w:val="-2"/>
          <w:sz w:val="28"/>
          <w:szCs w:val="28"/>
        </w:rPr>
        <w:t>расшифровывать маркировку, клеймение и символы по уходу;</w:t>
      </w:r>
    </w:p>
    <w:p w:rsidR="003E5C76" w:rsidRPr="00B96E9E" w:rsidRDefault="003E5C76" w:rsidP="00B96E9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96E9E">
        <w:rPr>
          <w:rFonts w:ascii="Times New Roman" w:hAnsi="Times New Roman"/>
          <w:color w:val="000000"/>
          <w:spacing w:val="-2"/>
          <w:sz w:val="28"/>
          <w:szCs w:val="28"/>
        </w:rPr>
        <w:t xml:space="preserve">идентифицировать отдельные виды мебели для торговых организаций; </w:t>
      </w:r>
    </w:p>
    <w:p w:rsidR="003E5C76" w:rsidRPr="00B96E9E" w:rsidRDefault="003E5C76" w:rsidP="00B96E9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96E9E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производить подготовку к работе </w:t>
      </w:r>
      <w:proofErr w:type="spellStart"/>
      <w:r w:rsidRPr="00B96E9E">
        <w:rPr>
          <w:rFonts w:ascii="Times New Roman" w:hAnsi="Times New Roman"/>
          <w:color w:val="000000"/>
          <w:spacing w:val="-2"/>
          <w:sz w:val="28"/>
          <w:szCs w:val="28"/>
        </w:rPr>
        <w:t>весоизмерительного</w:t>
      </w:r>
      <w:proofErr w:type="spellEnd"/>
      <w:r w:rsidRPr="00B96E9E">
        <w:rPr>
          <w:rFonts w:ascii="Times New Roman" w:hAnsi="Times New Roman"/>
          <w:color w:val="000000"/>
          <w:spacing w:val="-2"/>
          <w:sz w:val="28"/>
          <w:szCs w:val="28"/>
        </w:rPr>
        <w:t xml:space="preserve"> оборудования;</w:t>
      </w:r>
    </w:p>
    <w:p w:rsidR="003E5C76" w:rsidRPr="00B96E9E" w:rsidRDefault="003E5C76" w:rsidP="00B96E9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pacing w:val="-2"/>
          <w:sz w:val="28"/>
          <w:szCs w:val="28"/>
        </w:rPr>
        <w:t xml:space="preserve">производить взвешивание товаров отдельных групп. </w:t>
      </w:r>
    </w:p>
    <w:p w:rsidR="003E5C76" w:rsidRPr="00B96E9E" w:rsidRDefault="003E5C7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6E9E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3E5C76" w:rsidRPr="00B96E9E" w:rsidRDefault="003E5C76" w:rsidP="00B96E9E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факторы, формирующие и сохраняющие потребительские свойства товаров различных товарных групп;</w:t>
      </w:r>
    </w:p>
    <w:p w:rsidR="003E5C76" w:rsidRPr="00B96E9E" w:rsidRDefault="003E5C76" w:rsidP="00B96E9E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классификацию и ассортимент различных товарных групп непродовольственных товаров;</w:t>
      </w:r>
    </w:p>
    <w:p w:rsidR="003E5C76" w:rsidRPr="00B96E9E" w:rsidRDefault="003E5C76" w:rsidP="00B96E9E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показатели качества, дефекты, градации качества, упаковку, маркировку и хранение непродовольственных товаров, назначение, классификацию мебели для торговых организаций и требования, предъявляемые к ней;</w:t>
      </w:r>
    </w:p>
    <w:p w:rsidR="003E5C76" w:rsidRPr="00B96E9E" w:rsidRDefault="003E5C76" w:rsidP="00B96E9E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назначение, классификацию торгового инвентаря;</w:t>
      </w:r>
    </w:p>
    <w:p w:rsidR="003E5C76" w:rsidRPr="00B96E9E" w:rsidRDefault="003E5C76" w:rsidP="00B96E9E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назначение и классификацию систем защиты товаров, порядок их использования;</w:t>
      </w:r>
    </w:p>
    <w:p w:rsidR="003E5C76" w:rsidRPr="00B96E9E" w:rsidRDefault="003E5C76" w:rsidP="00B96E9E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 xml:space="preserve">устройство и правила эксплуатации </w:t>
      </w:r>
      <w:proofErr w:type="spellStart"/>
      <w:r w:rsidRPr="00B96E9E">
        <w:rPr>
          <w:rFonts w:ascii="Times New Roman" w:hAnsi="Times New Roman"/>
          <w:sz w:val="28"/>
          <w:szCs w:val="28"/>
        </w:rPr>
        <w:t>весоизмерительного</w:t>
      </w:r>
      <w:proofErr w:type="spellEnd"/>
      <w:r w:rsidRPr="00B96E9E">
        <w:rPr>
          <w:rFonts w:ascii="Times New Roman" w:hAnsi="Times New Roman"/>
          <w:sz w:val="28"/>
          <w:szCs w:val="28"/>
        </w:rPr>
        <w:t xml:space="preserve"> оборудования;</w:t>
      </w:r>
    </w:p>
    <w:p w:rsidR="003E5C76" w:rsidRPr="00B96E9E" w:rsidRDefault="003E5C76" w:rsidP="00B96E9E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закон о защите прав потребителей;</w:t>
      </w:r>
    </w:p>
    <w:p w:rsidR="003E5C76" w:rsidRPr="00B96E9E" w:rsidRDefault="003E5C76" w:rsidP="00B96E9E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 xml:space="preserve">правила охраны труда. </w:t>
      </w:r>
    </w:p>
    <w:p w:rsidR="003E5C76" w:rsidRPr="00B96E9E" w:rsidRDefault="003E5C7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6" w:rsidRPr="00B96E9E" w:rsidRDefault="003E5C7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1.3. Количество часов на освоение программы профессионального модуля:</w:t>
      </w:r>
    </w:p>
    <w:p w:rsidR="003E5C76" w:rsidRPr="00B96E9E" w:rsidRDefault="003E5C7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Pr="00B96E9E">
        <w:rPr>
          <w:rFonts w:ascii="Times New Roman" w:eastAsia="Calibri" w:hAnsi="Times New Roman" w:cs="Times New Roman"/>
          <w:color w:val="000000"/>
          <w:sz w:val="28"/>
          <w:szCs w:val="28"/>
        </w:rPr>
        <w:t>654</w:t>
      </w: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числе: </w:t>
      </w:r>
    </w:p>
    <w:p w:rsidR="003E5C76" w:rsidRPr="00B96E9E" w:rsidRDefault="003E5C76" w:rsidP="00B96E9E">
      <w:pPr>
        <w:pStyle w:val="a6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6E9E">
        <w:rPr>
          <w:rFonts w:ascii="Times New Roman" w:hAnsi="Times New Roman"/>
          <w:color w:val="000000"/>
          <w:sz w:val="28"/>
          <w:szCs w:val="28"/>
        </w:rPr>
        <w:t xml:space="preserve">максимальной учебной нагрузки </w:t>
      </w:r>
      <w:proofErr w:type="gramStart"/>
      <w:r w:rsidRPr="00B96E9E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B96E9E">
        <w:rPr>
          <w:rFonts w:ascii="Times New Roman" w:hAnsi="Times New Roman"/>
          <w:color w:val="000000"/>
          <w:sz w:val="28"/>
          <w:szCs w:val="28"/>
        </w:rPr>
        <w:t xml:space="preserve"> – 222 часов, включая:</w:t>
      </w:r>
    </w:p>
    <w:p w:rsidR="003E5C76" w:rsidRPr="00B96E9E" w:rsidRDefault="003E5C76" w:rsidP="00B96E9E">
      <w:pPr>
        <w:pStyle w:val="a6"/>
        <w:numPr>
          <w:ilvl w:val="2"/>
          <w:numId w:val="11"/>
        </w:num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6E9E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обязательной аудиторной учебной нагрузки </w:t>
      </w:r>
      <w:proofErr w:type="gramStart"/>
      <w:r w:rsidRPr="00B96E9E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B96E9E">
        <w:rPr>
          <w:rFonts w:ascii="Times New Roman" w:hAnsi="Times New Roman"/>
          <w:color w:val="000000"/>
          <w:sz w:val="28"/>
          <w:szCs w:val="28"/>
        </w:rPr>
        <w:t xml:space="preserve"> – 148 часов;</w:t>
      </w:r>
    </w:p>
    <w:p w:rsidR="003E5C76" w:rsidRPr="00B96E9E" w:rsidRDefault="003E5C76" w:rsidP="00B96E9E">
      <w:pPr>
        <w:pStyle w:val="a6"/>
        <w:numPr>
          <w:ilvl w:val="2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6E9E">
        <w:rPr>
          <w:rFonts w:ascii="Times New Roman" w:hAnsi="Times New Roman"/>
          <w:color w:val="000000"/>
          <w:sz w:val="28"/>
          <w:szCs w:val="28"/>
        </w:rPr>
        <w:t xml:space="preserve">самостоятельной работы </w:t>
      </w:r>
      <w:proofErr w:type="gramStart"/>
      <w:r w:rsidRPr="00B96E9E">
        <w:rPr>
          <w:rFonts w:ascii="Times New Roman" w:hAnsi="Times New Roman"/>
          <w:color w:val="000000"/>
          <w:sz w:val="28"/>
          <w:szCs w:val="28"/>
        </w:rPr>
        <w:t>обучающегося</w:t>
      </w:r>
      <w:proofErr w:type="gramEnd"/>
      <w:r w:rsidRPr="00B96E9E">
        <w:rPr>
          <w:rFonts w:ascii="Times New Roman" w:hAnsi="Times New Roman"/>
          <w:color w:val="000000"/>
          <w:sz w:val="28"/>
          <w:szCs w:val="28"/>
        </w:rPr>
        <w:t xml:space="preserve"> – 74 часов;</w:t>
      </w:r>
    </w:p>
    <w:p w:rsidR="003E5C76" w:rsidRPr="00B96E9E" w:rsidRDefault="003E5C76" w:rsidP="00B96E9E">
      <w:pPr>
        <w:pStyle w:val="a6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6E9E">
        <w:rPr>
          <w:rFonts w:ascii="Times New Roman" w:hAnsi="Times New Roman"/>
          <w:color w:val="000000"/>
          <w:sz w:val="28"/>
          <w:szCs w:val="28"/>
        </w:rPr>
        <w:t>учебной и производственной практики – 432 часов.</w:t>
      </w:r>
    </w:p>
    <w:p w:rsidR="00B62476" w:rsidRPr="00B96E9E" w:rsidRDefault="00B62476" w:rsidP="00B96E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3E5C76" w:rsidRPr="00B96E9E" w:rsidRDefault="003E5C76" w:rsidP="00B96E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  <w:r w:rsidRPr="00B96E9E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3E5C76" w:rsidRPr="00B96E9E" w:rsidRDefault="003E5C76" w:rsidP="00B96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5C76" w:rsidRPr="00B96E9E" w:rsidRDefault="003E5C7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Продажа непродовольственных товаров</w:t>
      </w:r>
      <w:r w:rsidRPr="00B96E9E">
        <w:rPr>
          <w:rFonts w:ascii="Times New Roman" w:eastAsia="Calibri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3E5C76" w:rsidRPr="00B96E9E" w:rsidRDefault="003E5C76" w:rsidP="00B96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3E5C76" w:rsidRPr="00B96E9E" w:rsidTr="008F005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C76" w:rsidRPr="00B96E9E" w:rsidRDefault="003E5C76" w:rsidP="00B96E9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5C76" w:rsidRPr="00B96E9E" w:rsidRDefault="003E5C76" w:rsidP="00B96E9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E5C76" w:rsidRPr="00B96E9E" w:rsidTr="008F005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76" w:rsidRPr="00B96E9E" w:rsidRDefault="003E5C76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5C76" w:rsidRPr="00B96E9E" w:rsidRDefault="003E5C76" w:rsidP="00B96E9E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Проверять качество, комплектность, количественные характеристики непродовольственных товаров.</w:t>
            </w:r>
          </w:p>
        </w:tc>
      </w:tr>
      <w:tr w:rsidR="003E5C76" w:rsidRPr="00B96E9E" w:rsidTr="008F005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76" w:rsidRPr="00B96E9E" w:rsidRDefault="003E5C76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5C76" w:rsidRPr="00B96E9E" w:rsidRDefault="003E5C76" w:rsidP="00B9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подготовку, размещение товаров в торговом зале и выкладку на торгово-технологическом оборудовании. </w:t>
            </w:r>
          </w:p>
        </w:tc>
      </w:tr>
      <w:tr w:rsidR="003E5C76" w:rsidRPr="00B96E9E" w:rsidTr="008F005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76" w:rsidRPr="00B96E9E" w:rsidRDefault="003E5C76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5C76" w:rsidRPr="00B96E9E" w:rsidRDefault="003E5C76" w:rsidP="00B9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 </w:t>
            </w:r>
          </w:p>
        </w:tc>
      </w:tr>
      <w:tr w:rsidR="003E5C76" w:rsidRPr="00B96E9E" w:rsidTr="008F005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76" w:rsidRPr="00B96E9E" w:rsidRDefault="003E5C76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5C76" w:rsidRPr="00B96E9E" w:rsidRDefault="003E5C76" w:rsidP="00B9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сохранностью товарно-материальных ценностей.</w:t>
            </w:r>
          </w:p>
        </w:tc>
      </w:tr>
      <w:tr w:rsidR="003E5C76" w:rsidRPr="00B96E9E" w:rsidTr="008F005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76" w:rsidRPr="00B96E9E" w:rsidRDefault="003E5C76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5C76" w:rsidRPr="00B96E9E" w:rsidRDefault="003E5C76" w:rsidP="00B96E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E5C76" w:rsidRPr="00B96E9E" w:rsidTr="008F005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76" w:rsidRPr="00B96E9E" w:rsidRDefault="003E5C76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5C76" w:rsidRPr="00B96E9E" w:rsidRDefault="003E5C76" w:rsidP="00B96E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Организовывать собственную деятельность, исходя из цели и </w:t>
            </w:r>
            <w:r w:rsidRPr="00B96E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способов ее достижения, определенных руководителем.</w:t>
            </w:r>
          </w:p>
        </w:tc>
      </w:tr>
      <w:tr w:rsidR="003E5C76" w:rsidRPr="00B96E9E" w:rsidTr="008F00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76" w:rsidRPr="00B96E9E" w:rsidRDefault="003E5C76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5C76" w:rsidRPr="00B96E9E" w:rsidRDefault="003E5C76" w:rsidP="00B96E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Анализировать рабочую ситуацию, осуществлять текущий и </w:t>
            </w:r>
            <w:r w:rsidRPr="00B96E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E5C76" w:rsidRPr="00B96E9E" w:rsidTr="008F00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76" w:rsidRPr="00B96E9E" w:rsidRDefault="003E5C76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5C76" w:rsidRPr="00B96E9E" w:rsidRDefault="003E5C76" w:rsidP="00B96E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Осуществлять поиск информации, необходимой</w:t>
            </w:r>
            <w:r w:rsidRPr="00B96E9E">
              <w:rPr>
                <w:rFonts w:ascii="Times New Roman" w:eastAsia="Calibri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B96E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для эффективного выполнения профессиональных задач.</w:t>
            </w:r>
          </w:p>
        </w:tc>
      </w:tr>
      <w:tr w:rsidR="003E5C76" w:rsidRPr="00B96E9E" w:rsidTr="008F00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76" w:rsidRPr="00B96E9E" w:rsidRDefault="003E5C76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5C76" w:rsidRPr="00B96E9E" w:rsidRDefault="003E5C76" w:rsidP="00B96E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E5C76" w:rsidRPr="00B96E9E" w:rsidTr="008F00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76" w:rsidRPr="00B96E9E" w:rsidRDefault="003E5C76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5C76" w:rsidRPr="00B96E9E" w:rsidRDefault="003E5C76" w:rsidP="00B96E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Работать в команде, эффективно общаться с коллегами, </w:t>
            </w:r>
            <w:r w:rsidRPr="00B96E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руководством, клиентами.</w:t>
            </w:r>
          </w:p>
        </w:tc>
      </w:tr>
      <w:tr w:rsidR="003E5C76" w:rsidRPr="00B96E9E" w:rsidTr="008F00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C76" w:rsidRPr="00B96E9E" w:rsidRDefault="003E5C76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5C76" w:rsidRPr="00B96E9E" w:rsidRDefault="003E5C76" w:rsidP="00B96E9E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Соблюдать правила реализации товаров в соответствии с действующими санитарными нормами и правилами, стандартами и Правилами продажи товаров. </w:t>
            </w:r>
          </w:p>
        </w:tc>
      </w:tr>
      <w:tr w:rsidR="003E5C76" w:rsidRPr="00B96E9E" w:rsidTr="008F00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5C76" w:rsidRPr="00B96E9E" w:rsidRDefault="003E5C76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5C76" w:rsidRPr="00B96E9E" w:rsidRDefault="003E5C76" w:rsidP="00B96E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Исполнять воинскую обязанность, в том числе с применением полученных профессиональных знаний (для </w:t>
            </w:r>
            <w:r w:rsidRPr="00B96E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юношей).</w:t>
            </w:r>
          </w:p>
        </w:tc>
      </w:tr>
    </w:tbl>
    <w:p w:rsidR="00F836B1" w:rsidRPr="00B96E9E" w:rsidRDefault="00F836B1" w:rsidP="00B96E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E9E">
        <w:rPr>
          <w:rFonts w:ascii="Times New Roman" w:hAnsi="Times New Roman" w:cs="Times New Roman"/>
          <w:b/>
          <w:sz w:val="28"/>
          <w:szCs w:val="28"/>
        </w:rPr>
        <w:t>Междисциплинарные курсы:</w:t>
      </w: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9E">
        <w:rPr>
          <w:rFonts w:ascii="Times New Roman" w:hAnsi="Times New Roman" w:cs="Times New Roman"/>
          <w:sz w:val="28"/>
          <w:szCs w:val="28"/>
        </w:rPr>
        <w:t>МДК 01.01 Розничная торговля непродовольственными товарами – 2</w:t>
      </w:r>
      <w:r w:rsidR="00394C44" w:rsidRPr="00B96E9E">
        <w:rPr>
          <w:rFonts w:ascii="Times New Roman" w:hAnsi="Times New Roman" w:cs="Times New Roman"/>
          <w:sz w:val="28"/>
          <w:szCs w:val="28"/>
        </w:rPr>
        <w:t>22</w:t>
      </w:r>
      <w:r w:rsidRPr="00B96E9E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9E">
        <w:rPr>
          <w:rFonts w:ascii="Times New Roman" w:hAnsi="Times New Roman" w:cs="Times New Roman"/>
          <w:sz w:val="28"/>
          <w:szCs w:val="28"/>
        </w:rPr>
        <w:t xml:space="preserve">Реализация программы профессионального модуля предполагает рассредоточенную </w:t>
      </w:r>
      <w:r w:rsidRPr="00B96E9E">
        <w:rPr>
          <w:rFonts w:ascii="Times New Roman" w:hAnsi="Times New Roman" w:cs="Times New Roman"/>
          <w:b/>
          <w:sz w:val="28"/>
          <w:szCs w:val="28"/>
        </w:rPr>
        <w:t xml:space="preserve">учебную практику </w:t>
      </w:r>
      <w:bookmarkStart w:id="2" w:name="_GoBack"/>
      <w:bookmarkEnd w:id="2"/>
      <w:r w:rsidRPr="00B96E9E">
        <w:rPr>
          <w:rFonts w:ascii="Times New Roman" w:hAnsi="Times New Roman" w:cs="Times New Roman"/>
          <w:sz w:val="28"/>
          <w:szCs w:val="28"/>
        </w:rPr>
        <w:t xml:space="preserve"> после изучения каждого раздела. Занятия по учебной практике проводятся в лаборатории торгово-технологического оборудования.</w:t>
      </w: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9E">
        <w:rPr>
          <w:rFonts w:ascii="Times New Roman" w:hAnsi="Times New Roman" w:cs="Times New Roman"/>
          <w:b/>
          <w:sz w:val="28"/>
          <w:szCs w:val="28"/>
        </w:rPr>
        <w:t xml:space="preserve">Производственная практика </w:t>
      </w:r>
      <w:r w:rsidRPr="00B96E9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3E5C76" w:rsidRPr="00B96E9E">
        <w:rPr>
          <w:rFonts w:ascii="Times New Roman" w:hAnsi="Times New Roman" w:cs="Times New Roman"/>
          <w:sz w:val="28"/>
          <w:szCs w:val="28"/>
        </w:rPr>
        <w:t>рассредоточено</w:t>
      </w:r>
      <w:r w:rsidRPr="00B96E9E">
        <w:rPr>
          <w:rFonts w:ascii="Times New Roman" w:hAnsi="Times New Roman" w:cs="Times New Roman"/>
          <w:sz w:val="28"/>
          <w:szCs w:val="28"/>
        </w:rPr>
        <w:t xml:space="preserve"> в организациях, направление деятельности которых соответствует профилю подготовки обучающихся после освоения всех разделов профессионального модуля. </w:t>
      </w:r>
    </w:p>
    <w:p w:rsidR="00F60D16" w:rsidRPr="00B96E9E" w:rsidRDefault="00F60D16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и  содержание профессионального модуля</w:t>
      </w:r>
    </w:p>
    <w:p w:rsidR="00F60D16" w:rsidRPr="00B96E9E" w:rsidRDefault="00F60D16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реализации программы профессионального модуля</w:t>
      </w:r>
    </w:p>
    <w:p w:rsidR="00F60D16" w:rsidRPr="00B96E9E" w:rsidRDefault="00F60D16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Контроль и оценка результатов освоения профессионального модуля</w:t>
      </w:r>
    </w:p>
    <w:p w:rsidR="00F60D16" w:rsidRPr="00B96E9E" w:rsidRDefault="00F60D16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по профессии завершается выполнением выпускной квалификационной работой.</w:t>
      </w: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6B1" w:rsidRPr="00B96E9E" w:rsidRDefault="00F836B1" w:rsidP="00B96E9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9E">
        <w:rPr>
          <w:rFonts w:ascii="Times New Roman" w:hAnsi="Times New Roman" w:cs="Times New Roman"/>
          <w:b/>
          <w:sz w:val="28"/>
          <w:szCs w:val="28"/>
        </w:rPr>
        <w:t>ПМ.02 Продажа продовольственных товаров</w:t>
      </w:r>
    </w:p>
    <w:p w:rsidR="00F836B1" w:rsidRPr="00B96E9E" w:rsidRDefault="00F836B1" w:rsidP="00B96E9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706" w:rsidRPr="00B96E9E" w:rsidRDefault="00F836B1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E9E">
        <w:rPr>
          <w:rFonts w:ascii="Times New Roman" w:hAnsi="Times New Roman" w:cs="Times New Roman"/>
          <w:sz w:val="28"/>
          <w:szCs w:val="28"/>
        </w:rPr>
        <w:tab/>
      </w:r>
      <w:r w:rsidR="00670706" w:rsidRPr="00B96E9E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670706" w:rsidRPr="00B96E9E" w:rsidRDefault="00670706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96E9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Программа профессионального модуля  – является частью программы подготовки квалифицированных рабочих, служащих в соответствии с ФГОС по  профессии   СПО </w:t>
      </w:r>
      <w:r w:rsidRPr="00B96E9E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38.01.02 Продавец, контролер-кассир</w:t>
      </w:r>
      <w:r w:rsidRPr="00B96E9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сроком обучения 2 года 10 месяцев на базе основного общего образования с получением среднего (полного) общего образования (профессия по ОК 016-94: 12721 Контролер-кассир) в части освоения основного вида профессиональной деятельности (ВПД):</w:t>
      </w:r>
      <w:proofErr w:type="gramEnd"/>
      <w:r w:rsidRPr="00B96E9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Продажа  продовольственных товаров </w:t>
      </w:r>
      <w:r w:rsidRPr="00B96E9E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670706" w:rsidRPr="00B96E9E" w:rsidRDefault="00670706" w:rsidP="00B96E9E">
      <w:pPr>
        <w:pStyle w:val="a6"/>
        <w:numPr>
          <w:ilvl w:val="0"/>
          <w:numId w:val="2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 xml:space="preserve">ПК 2.1. Осуществлять приемку товаров и </w:t>
      </w:r>
      <w:proofErr w:type="gramStart"/>
      <w:r w:rsidRPr="00B96E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6E9E">
        <w:rPr>
          <w:rFonts w:ascii="Times New Roman" w:hAnsi="Times New Roman"/>
          <w:sz w:val="28"/>
          <w:szCs w:val="28"/>
        </w:rPr>
        <w:t xml:space="preserve"> наличием необходимых сопроводительных документов на поступившие товары.</w:t>
      </w:r>
    </w:p>
    <w:p w:rsidR="00670706" w:rsidRPr="00B96E9E" w:rsidRDefault="00670706" w:rsidP="00B96E9E">
      <w:pPr>
        <w:pStyle w:val="a6"/>
        <w:numPr>
          <w:ilvl w:val="0"/>
          <w:numId w:val="2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 xml:space="preserve">ПК 2.2. Осуществлять подготовку товаров к продаже, размещение и выкладку. </w:t>
      </w:r>
    </w:p>
    <w:p w:rsidR="00670706" w:rsidRPr="00B96E9E" w:rsidRDefault="00670706" w:rsidP="00B96E9E">
      <w:pPr>
        <w:pStyle w:val="a6"/>
        <w:numPr>
          <w:ilvl w:val="0"/>
          <w:numId w:val="2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 xml:space="preserve">ПК 2.3. Обслуживать покупателей, консультировать о пищевой ценности, вкусовых особенностях и свойствах отдельных продовольственных товаров. </w:t>
      </w:r>
    </w:p>
    <w:p w:rsidR="00670706" w:rsidRPr="00B96E9E" w:rsidRDefault="00670706" w:rsidP="00B96E9E">
      <w:pPr>
        <w:pStyle w:val="a6"/>
        <w:numPr>
          <w:ilvl w:val="0"/>
          <w:numId w:val="2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 xml:space="preserve">ПК 2.4. Соблюдать условия хранения, сроки годности, сроки хранения и сроки реализации продаваемых продуктов. </w:t>
      </w:r>
    </w:p>
    <w:p w:rsidR="00670706" w:rsidRPr="00B96E9E" w:rsidRDefault="00670706" w:rsidP="00B96E9E">
      <w:pPr>
        <w:pStyle w:val="a6"/>
        <w:numPr>
          <w:ilvl w:val="0"/>
          <w:numId w:val="2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 xml:space="preserve">ПК 2.5. Осуществлять эксплуатацию торгово-технологического оборудования. </w:t>
      </w:r>
    </w:p>
    <w:p w:rsidR="00670706" w:rsidRPr="00B96E9E" w:rsidRDefault="00670706" w:rsidP="00B96E9E">
      <w:pPr>
        <w:pStyle w:val="a6"/>
        <w:numPr>
          <w:ilvl w:val="0"/>
          <w:numId w:val="2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lastRenderedPageBreak/>
        <w:t xml:space="preserve">ПК 2.6. Осуществлять контроль сохранности товарно-материальных ценностей. </w:t>
      </w:r>
    </w:p>
    <w:p w:rsidR="00670706" w:rsidRPr="00B96E9E" w:rsidRDefault="00670706" w:rsidP="00B96E9E">
      <w:pPr>
        <w:pStyle w:val="a6"/>
        <w:numPr>
          <w:ilvl w:val="0"/>
          <w:numId w:val="2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 xml:space="preserve">ПК 2.7. Изучать спрос покупателей. </w:t>
      </w:r>
    </w:p>
    <w:p w:rsidR="00670706" w:rsidRPr="00B96E9E" w:rsidRDefault="00670706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B96E9E">
        <w:rPr>
          <w:rFonts w:ascii="Times New Roman" w:eastAsia="Calibri" w:hAnsi="Times New Roman" w:cs="Times New Roman"/>
          <w:color w:val="0D0D0D"/>
          <w:sz w:val="28"/>
          <w:szCs w:val="28"/>
        </w:rPr>
        <w:t>Программа профессионального модуля может быть использована</w:t>
      </w:r>
      <w:r w:rsidRPr="00B96E9E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</w:t>
      </w:r>
      <w:r w:rsidRPr="00B96E9E">
        <w:rPr>
          <w:rFonts w:ascii="Times New Roman" w:eastAsia="Calibri" w:hAnsi="Times New Roman" w:cs="Times New Roman"/>
          <w:color w:val="0D0D0D"/>
          <w:sz w:val="28"/>
          <w:szCs w:val="28"/>
        </w:rPr>
        <w:t>в дополнительном профессиональном образовании и профессиональной подготовки в области торговли,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Опыт работы не требуется.</w:t>
      </w:r>
    </w:p>
    <w:p w:rsidR="00670706" w:rsidRPr="00B96E9E" w:rsidRDefault="0067070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70706" w:rsidRPr="00B96E9E" w:rsidRDefault="0067070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670706" w:rsidRPr="00B96E9E" w:rsidRDefault="0067070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96E9E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670706" w:rsidRPr="00B96E9E" w:rsidRDefault="0067070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  <w:u w:val="single"/>
        </w:rPr>
        <w:t>иметь практический опыт:</w:t>
      </w:r>
    </w:p>
    <w:p w:rsidR="00670706" w:rsidRPr="00B96E9E" w:rsidRDefault="00670706" w:rsidP="00B96E9E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 xml:space="preserve">обслуживания покупателей и продажи различных групп продовольственных товаров. </w:t>
      </w:r>
    </w:p>
    <w:p w:rsidR="00670706" w:rsidRPr="00B96E9E" w:rsidRDefault="00670706" w:rsidP="00B96E9E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  <w:r w:rsidRPr="00B96E9E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</w:p>
    <w:p w:rsidR="00670706" w:rsidRPr="00B96E9E" w:rsidRDefault="00670706" w:rsidP="00B96E9E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96E9E">
        <w:rPr>
          <w:rFonts w:ascii="Times New Roman" w:hAnsi="Times New Roman"/>
          <w:color w:val="000000"/>
          <w:spacing w:val="-2"/>
          <w:sz w:val="28"/>
          <w:szCs w:val="28"/>
        </w:rPr>
        <w:t xml:space="preserve">идентифицировать товары  различные группы, подгруппы и виды продовольственных товаров (зерновых, </w:t>
      </w:r>
      <w:proofErr w:type="spellStart"/>
      <w:proofErr w:type="gramStart"/>
      <w:r w:rsidRPr="00B96E9E">
        <w:rPr>
          <w:rFonts w:ascii="Times New Roman" w:hAnsi="Times New Roman"/>
          <w:color w:val="000000"/>
          <w:spacing w:val="-2"/>
          <w:sz w:val="28"/>
          <w:szCs w:val="28"/>
        </w:rPr>
        <w:t>плодово-овощных</w:t>
      </w:r>
      <w:proofErr w:type="spellEnd"/>
      <w:proofErr w:type="gramEnd"/>
      <w:r w:rsidRPr="00B96E9E">
        <w:rPr>
          <w:rFonts w:ascii="Times New Roman" w:hAnsi="Times New Roman"/>
          <w:color w:val="000000"/>
          <w:spacing w:val="-2"/>
          <w:sz w:val="28"/>
          <w:szCs w:val="28"/>
        </w:rPr>
        <w:t>, кондитерских, вкусовых, молочных, яичных, пищевых жиров, мясных и рыбных);</w:t>
      </w:r>
    </w:p>
    <w:p w:rsidR="00670706" w:rsidRPr="00B96E9E" w:rsidRDefault="00670706" w:rsidP="00B96E9E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color w:val="000000"/>
          <w:spacing w:val="-2"/>
          <w:sz w:val="28"/>
          <w:szCs w:val="28"/>
        </w:rPr>
        <w:t>устанавливать градации пищевых продуктов</w:t>
      </w:r>
      <w:r w:rsidRPr="00B96E9E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;</w:t>
      </w:r>
    </w:p>
    <w:p w:rsidR="00670706" w:rsidRPr="00B96E9E" w:rsidRDefault="00670706" w:rsidP="00B96E9E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color w:val="000000"/>
          <w:spacing w:val="-2"/>
          <w:sz w:val="28"/>
          <w:szCs w:val="28"/>
        </w:rPr>
        <w:t>оценивать качество по органолептическим показателям;</w:t>
      </w:r>
    </w:p>
    <w:p w:rsidR="00670706" w:rsidRPr="00B96E9E" w:rsidRDefault="00670706" w:rsidP="00B96E9E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color w:val="000000"/>
          <w:spacing w:val="-2"/>
          <w:sz w:val="28"/>
          <w:szCs w:val="28"/>
        </w:rPr>
        <w:t>распознавать дефекты пищевых продуктов</w:t>
      </w:r>
      <w:r w:rsidRPr="00B96E9E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;</w:t>
      </w:r>
    </w:p>
    <w:p w:rsidR="00670706" w:rsidRPr="00B96E9E" w:rsidRDefault="00670706" w:rsidP="00B96E9E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color w:val="000000"/>
          <w:spacing w:val="-2"/>
          <w:sz w:val="28"/>
          <w:szCs w:val="28"/>
        </w:rPr>
        <w:t>создавать оптимальные условия хранения продовольственных товаров;</w:t>
      </w:r>
    </w:p>
    <w:p w:rsidR="00670706" w:rsidRPr="00B96E9E" w:rsidRDefault="00670706" w:rsidP="00B96E9E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color w:val="000000"/>
          <w:spacing w:val="-2"/>
          <w:sz w:val="28"/>
          <w:szCs w:val="28"/>
        </w:rPr>
        <w:t>рассчитывать энергетическую ценность продуктов</w:t>
      </w:r>
      <w:r w:rsidRPr="00B96E9E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;</w:t>
      </w:r>
    </w:p>
    <w:p w:rsidR="00670706" w:rsidRPr="00B96E9E" w:rsidRDefault="00670706" w:rsidP="00B96E9E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color w:val="000000"/>
          <w:spacing w:val="-2"/>
          <w:sz w:val="28"/>
          <w:szCs w:val="28"/>
        </w:rPr>
        <w:t>производить подготовку измерительного, механического, технологического, контрольно-кассового оборудования;</w:t>
      </w:r>
    </w:p>
    <w:p w:rsidR="00670706" w:rsidRPr="00B96E9E" w:rsidRDefault="00670706" w:rsidP="00B96E9E">
      <w:pPr>
        <w:pStyle w:val="a6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96E9E">
        <w:rPr>
          <w:rFonts w:ascii="Times New Roman" w:hAnsi="Times New Roman"/>
          <w:color w:val="000000"/>
          <w:spacing w:val="-2"/>
          <w:sz w:val="28"/>
          <w:szCs w:val="28"/>
        </w:rPr>
        <w:t>использовать в технологическом процессе измерительное, механическое, технологическое, контрольно-кассовое оборудование.</w:t>
      </w:r>
    </w:p>
    <w:p w:rsidR="00670706" w:rsidRPr="00B96E9E" w:rsidRDefault="0067070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6E9E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670706" w:rsidRPr="00B96E9E" w:rsidRDefault="00670706" w:rsidP="00B96E9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классификацию групп, подгрупп и видов продовольственных товаров;</w:t>
      </w:r>
    </w:p>
    <w:p w:rsidR="00670706" w:rsidRPr="00B96E9E" w:rsidRDefault="00670706" w:rsidP="00B96E9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особенности пищевой ценности пищевых продуктов;</w:t>
      </w:r>
    </w:p>
    <w:p w:rsidR="00670706" w:rsidRPr="00B96E9E" w:rsidRDefault="00670706" w:rsidP="00B96E9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ассортимент и товароведные характеристики основных групп продовольственных товаров;</w:t>
      </w:r>
    </w:p>
    <w:p w:rsidR="00670706" w:rsidRPr="00B96E9E" w:rsidRDefault="00670706" w:rsidP="00B96E9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показатели качества различных групп продовольственных товаров;</w:t>
      </w:r>
    </w:p>
    <w:p w:rsidR="00670706" w:rsidRPr="00B96E9E" w:rsidRDefault="00670706" w:rsidP="00B96E9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дефекты продуктов</w:t>
      </w:r>
      <w:r w:rsidRPr="00B96E9E">
        <w:rPr>
          <w:rFonts w:ascii="Times New Roman" w:hAnsi="Times New Roman"/>
          <w:sz w:val="28"/>
          <w:szCs w:val="28"/>
          <w:lang w:val="en-US"/>
        </w:rPr>
        <w:t>;</w:t>
      </w:r>
    </w:p>
    <w:p w:rsidR="00670706" w:rsidRPr="00B96E9E" w:rsidRDefault="00670706" w:rsidP="00B96E9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особенности маркировки, упаковки и хранения продовольственных товаров;</w:t>
      </w:r>
    </w:p>
    <w:p w:rsidR="00670706" w:rsidRPr="00B96E9E" w:rsidRDefault="00670706" w:rsidP="00B96E9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lastRenderedPageBreak/>
        <w:t>классификацию, назначение отдельных видов торгового оборудования;</w:t>
      </w:r>
    </w:p>
    <w:p w:rsidR="00670706" w:rsidRPr="00B96E9E" w:rsidRDefault="00670706" w:rsidP="00B96E9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технические требования, предъявляемые к торговому оборудованию;</w:t>
      </w:r>
    </w:p>
    <w:p w:rsidR="00670706" w:rsidRPr="00B96E9E" w:rsidRDefault="00670706" w:rsidP="00B96E9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устройство и принципы работы оборудования;</w:t>
      </w:r>
    </w:p>
    <w:p w:rsidR="00670706" w:rsidRPr="00B96E9E" w:rsidRDefault="00670706" w:rsidP="00B96E9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технические правила эксплуатации оборудования</w:t>
      </w:r>
      <w:r w:rsidRPr="00B96E9E">
        <w:rPr>
          <w:rFonts w:ascii="Times New Roman" w:hAnsi="Times New Roman"/>
          <w:sz w:val="28"/>
          <w:szCs w:val="28"/>
          <w:lang w:val="en-US"/>
        </w:rPr>
        <w:t>;</w:t>
      </w:r>
    </w:p>
    <w:p w:rsidR="00670706" w:rsidRPr="00B96E9E" w:rsidRDefault="00670706" w:rsidP="00B96E9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 xml:space="preserve">нормативно-технологическую документацию по техническому обслуживанию оборудования; </w:t>
      </w:r>
    </w:p>
    <w:p w:rsidR="00670706" w:rsidRPr="00B96E9E" w:rsidRDefault="00670706" w:rsidP="00B96E9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Закон о защите прав потребителей;</w:t>
      </w:r>
    </w:p>
    <w:p w:rsidR="00670706" w:rsidRPr="00B96E9E" w:rsidRDefault="00670706" w:rsidP="00B96E9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 xml:space="preserve">Правила охраны труда. </w:t>
      </w:r>
    </w:p>
    <w:p w:rsidR="00670706" w:rsidRPr="00B96E9E" w:rsidRDefault="0067070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706" w:rsidRPr="00B96E9E" w:rsidRDefault="0067070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1.3. Количество часов на освоение программы профессионального модуля:</w:t>
      </w:r>
    </w:p>
    <w:p w:rsidR="00670706" w:rsidRPr="00B96E9E" w:rsidRDefault="0067070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B96E9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всего - 834 часов, в том числе: </w:t>
      </w:r>
    </w:p>
    <w:p w:rsidR="00670706" w:rsidRPr="00B96E9E" w:rsidRDefault="00670706" w:rsidP="00B96E9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B96E9E">
        <w:rPr>
          <w:rFonts w:ascii="Times New Roman" w:hAnsi="Times New Roman"/>
          <w:color w:val="0D0D0D"/>
          <w:sz w:val="28"/>
          <w:szCs w:val="28"/>
        </w:rPr>
        <w:t xml:space="preserve">максимальной учебной нагрузки </w:t>
      </w:r>
      <w:proofErr w:type="gramStart"/>
      <w:r w:rsidRPr="00B96E9E">
        <w:rPr>
          <w:rFonts w:ascii="Times New Roman" w:hAnsi="Times New Roman"/>
          <w:color w:val="0D0D0D"/>
          <w:sz w:val="28"/>
          <w:szCs w:val="28"/>
        </w:rPr>
        <w:t>обучающегося</w:t>
      </w:r>
      <w:proofErr w:type="gramEnd"/>
      <w:r w:rsidRPr="00B96E9E">
        <w:rPr>
          <w:rFonts w:ascii="Times New Roman" w:hAnsi="Times New Roman"/>
          <w:color w:val="0D0D0D"/>
          <w:sz w:val="28"/>
          <w:szCs w:val="28"/>
        </w:rPr>
        <w:t xml:space="preserve"> – 294 час, включая:</w:t>
      </w:r>
    </w:p>
    <w:p w:rsidR="00670706" w:rsidRPr="00B96E9E" w:rsidRDefault="00670706" w:rsidP="00B96E9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B96E9E">
        <w:rPr>
          <w:rFonts w:ascii="Times New Roman" w:hAnsi="Times New Roman"/>
          <w:color w:val="0D0D0D"/>
          <w:sz w:val="28"/>
          <w:szCs w:val="28"/>
        </w:rPr>
        <w:t xml:space="preserve">обязательной аудиторной учебной нагрузки </w:t>
      </w:r>
      <w:proofErr w:type="gramStart"/>
      <w:r w:rsidRPr="00B96E9E">
        <w:rPr>
          <w:rFonts w:ascii="Times New Roman" w:hAnsi="Times New Roman"/>
          <w:color w:val="0D0D0D"/>
          <w:sz w:val="28"/>
          <w:szCs w:val="28"/>
        </w:rPr>
        <w:t>обучающегося</w:t>
      </w:r>
      <w:proofErr w:type="gramEnd"/>
      <w:r w:rsidRPr="00B96E9E">
        <w:rPr>
          <w:rFonts w:ascii="Times New Roman" w:hAnsi="Times New Roman"/>
          <w:color w:val="0D0D0D"/>
          <w:sz w:val="28"/>
          <w:szCs w:val="28"/>
        </w:rPr>
        <w:t xml:space="preserve"> – 196 часов;</w:t>
      </w:r>
    </w:p>
    <w:p w:rsidR="00670706" w:rsidRPr="00B96E9E" w:rsidRDefault="00670706" w:rsidP="00B96E9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B96E9E">
        <w:rPr>
          <w:rFonts w:ascii="Times New Roman" w:hAnsi="Times New Roman"/>
          <w:color w:val="0D0D0D"/>
          <w:sz w:val="28"/>
          <w:szCs w:val="28"/>
        </w:rPr>
        <w:t xml:space="preserve">самостоятельной работы </w:t>
      </w:r>
      <w:proofErr w:type="gramStart"/>
      <w:r w:rsidRPr="00B96E9E">
        <w:rPr>
          <w:rFonts w:ascii="Times New Roman" w:hAnsi="Times New Roman"/>
          <w:color w:val="0D0D0D"/>
          <w:sz w:val="28"/>
          <w:szCs w:val="28"/>
        </w:rPr>
        <w:t>обучающегося</w:t>
      </w:r>
      <w:proofErr w:type="gramEnd"/>
      <w:r w:rsidRPr="00B96E9E">
        <w:rPr>
          <w:rFonts w:ascii="Times New Roman" w:hAnsi="Times New Roman"/>
          <w:color w:val="0D0D0D"/>
          <w:sz w:val="28"/>
          <w:szCs w:val="28"/>
        </w:rPr>
        <w:t xml:space="preserve"> – 98 часов.</w:t>
      </w:r>
    </w:p>
    <w:p w:rsidR="00670706" w:rsidRPr="00B96E9E" w:rsidRDefault="00670706" w:rsidP="00B96E9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B96E9E">
        <w:rPr>
          <w:rFonts w:ascii="Times New Roman" w:hAnsi="Times New Roman"/>
          <w:color w:val="0D0D0D"/>
          <w:sz w:val="28"/>
          <w:szCs w:val="28"/>
        </w:rPr>
        <w:t>учебной и производственной практики – 540 часов.</w:t>
      </w:r>
    </w:p>
    <w:p w:rsidR="00670706" w:rsidRPr="00B96E9E" w:rsidRDefault="0067070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706" w:rsidRPr="00B96E9E" w:rsidRDefault="00670706" w:rsidP="00B96E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  <w:r w:rsidRPr="00B96E9E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670706" w:rsidRPr="00B96E9E" w:rsidRDefault="00670706" w:rsidP="00B96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706" w:rsidRPr="00B96E9E" w:rsidRDefault="00670706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Продажа продовольственных товаров</w:t>
      </w:r>
      <w:r w:rsidRPr="00B96E9E">
        <w:rPr>
          <w:rFonts w:ascii="Times New Roman" w:eastAsia="Calibri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670706" w:rsidRPr="00B96E9E" w:rsidRDefault="00670706" w:rsidP="00B96E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670706" w:rsidRPr="00B96E9E" w:rsidTr="008F005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706" w:rsidRPr="00B96E9E" w:rsidRDefault="00670706" w:rsidP="00B96E9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706" w:rsidRPr="00B96E9E" w:rsidRDefault="00670706" w:rsidP="00B96E9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70706" w:rsidRPr="00B96E9E" w:rsidTr="008F005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06" w:rsidRPr="00B96E9E" w:rsidRDefault="00670706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</w:t>
            </w:r>
            <w:r w:rsidRPr="00B96E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0706" w:rsidRPr="00B96E9E" w:rsidRDefault="00670706" w:rsidP="00B9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приемку товаров и </w:t>
            </w:r>
            <w:proofErr w:type="gramStart"/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наличием необходимых сопроводительных документов на поступившие товары.</w:t>
            </w:r>
          </w:p>
        </w:tc>
      </w:tr>
      <w:tr w:rsidR="00670706" w:rsidRPr="00B96E9E" w:rsidTr="008F005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06" w:rsidRPr="00B96E9E" w:rsidRDefault="00670706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</w:t>
            </w:r>
            <w:r w:rsidRPr="00B96E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0706" w:rsidRPr="00B96E9E" w:rsidRDefault="00670706" w:rsidP="00B9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подготовку товаров к продаже, размещение и выкладку.                </w:t>
            </w:r>
          </w:p>
        </w:tc>
      </w:tr>
      <w:tr w:rsidR="00670706" w:rsidRPr="00B96E9E" w:rsidTr="008F005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06" w:rsidRPr="00B96E9E" w:rsidRDefault="00670706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</w:t>
            </w:r>
            <w:r w:rsidRPr="00B96E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0706" w:rsidRPr="00B96E9E" w:rsidRDefault="00670706" w:rsidP="00B9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Обслуживать покупателей, консультировать о пищевой ценности, вкусовых особенностях и свойствах отдельных продовольственных товаров. </w:t>
            </w:r>
          </w:p>
        </w:tc>
      </w:tr>
      <w:tr w:rsidR="00670706" w:rsidRPr="00B96E9E" w:rsidTr="008F005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06" w:rsidRPr="00B96E9E" w:rsidRDefault="00670706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</w:t>
            </w:r>
            <w:r w:rsidRPr="00B96E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0706" w:rsidRPr="00B96E9E" w:rsidRDefault="00670706" w:rsidP="00B9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Соблюдать условия хранения, сроки годности, сроки хранения и сроки реализации продаваемых продуктов. </w:t>
            </w:r>
          </w:p>
        </w:tc>
      </w:tr>
      <w:tr w:rsidR="00670706" w:rsidRPr="00B96E9E" w:rsidTr="008F005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06" w:rsidRPr="00B96E9E" w:rsidRDefault="00670706" w:rsidP="00200C7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</w:t>
            </w:r>
            <w:r w:rsidRPr="00B96E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0706" w:rsidRPr="00B96E9E" w:rsidRDefault="00670706" w:rsidP="00B9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эксплуатацию торгово-технологического оборудования. </w:t>
            </w:r>
          </w:p>
        </w:tc>
      </w:tr>
      <w:tr w:rsidR="00670706" w:rsidRPr="00B96E9E" w:rsidTr="008F005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06" w:rsidRPr="00B96E9E" w:rsidRDefault="00670706" w:rsidP="00200C7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</w:t>
            </w:r>
            <w:r w:rsidRPr="00B96E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0706" w:rsidRPr="00B96E9E" w:rsidRDefault="00670706" w:rsidP="00B9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контроль сохранности товарно-материальных ценностей. </w:t>
            </w:r>
          </w:p>
        </w:tc>
      </w:tr>
      <w:tr w:rsidR="00670706" w:rsidRPr="00B96E9E" w:rsidTr="008F005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06" w:rsidRPr="00B96E9E" w:rsidRDefault="00670706" w:rsidP="00200C79">
            <w:pPr>
              <w:spacing w:after="0" w:line="240" w:lineRule="auto"/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ПК </w:t>
            </w:r>
            <w:r w:rsidRPr="00B96E9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0706" w:rsidRPr="00B96E9E" w:rsidRDefault="00670706" w:rsidP="00B9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Изучать спрос покупателей.</w:t>
            </w:r>
          </w:p>
        </w:tc>
      </w:tr>
      <w:tr w:rsidR="00670706" w:rsidRPr="00B96E9E" w:rsidTr="008F005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06" w:rsidRPr="00B96E9E" w:rsidRDefault="00670706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0706" w:rsidRPr="00B96E9E" w:rsidRDefault="00670706" w:rsidP="00B96E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70706" w:rsidRPr="00B96E9E" w:rsidTr="008F005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06" w:rsidRPr="00B96E9E" w:rsidRDefault="00670706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0706" w:rsidRPr="00B96E9E" w:rsidRDefault="00670706" w:rsidP="00B96E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Организовывать собственную деятельность, исходя из цели и </w:t>
            </w:r>
            <w:r w:rsidRPr="00B96E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способов ее достижения, определенных руководителем.</w:t>
            </w:r>
          </w:p>
        </w:tc>
      </w:tr>
      <w:tr w:rsidR="00670706" w:rsidRPr="00B96E9E" w:rsidTr="008F00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06" w:rsidRPr="00B96E9E" w:rsidRDefault="00670706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0706" w:rsidRPr="00B96E9E" w:rsidRDefault="00670706" w:rsidP="00B96E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Анализировать рабочую ситуацию, осуществлять текущий и </w:t>
            </w:r>
            <w:r w:rsidRPr="00B96E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70706" w:rsidRPr="00B96E9E" w:rsidTr="008F00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06" w:rsidRPr="00B96E9E" w:rsidRDefault="00670706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0706" w:rsidRPr="00B96E9E" w:rsidRDefault="00670706" w:rsidP="00B96E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Осуществлять поиск информации, необходимой</w:t>
            </w:r>
            <w:r w:rsidRPr="00B96E9E">
              <w:rPr>
                <w:rFonts w:ascii="Times New Roman" w:eastAsia="Calibri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B96E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для эффективного выполнения профессиональных задач.</w:t>
            </w:r>
          </w:p>
        </w:tc>
      </w:tr>
      <w:tr w:rsidR="00670706" w:rsidRPr="00B96E9E" w:rsidTr="008F00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06" w:rsidRPr="00B96E9E" w:rsidRDefault="00670706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0706" w:rsidRPr="00B96E9E" w:rsidRDefault="00670706" w:rsidP="00B96E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70706" w:rsidRPr="00B96E9E" w:rsidTr="008F00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06" w:rsidRPr="00B96E9E" w:rsidRDefault="00670706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0706" w:rsidRPr="00B96E9E" w:rsidRDefault="00670706" w:rsidP="00B96E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Работать в команде, эффективно общаться с коллегами, </w:t>
            </w:r>
            <w:r w:rsidRPr="00B96E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руководством, клиентами.</w:t>
            </w:r>
          </w:p>
        </w:tc>
      </w:tr>
      <w:tr w:rsidR="00670706" w:rsidRPr="00B96E9E" w:rsidTr="008F00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706" w:rsidRPr="00B96E9E" w:rsidRDefault="00670706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0706" w:rsidRPr="00B96E9E" w:rsidRDefault="00670706" w:rsidP="00B96E9E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Соблюдать правила реализации товаров в соответствии с действующими санитарными нормами и правилами, стандартами и Правилами продажи товаров. </w:t>
            </w:r>
          </w:p>
        </w:tc>
      </w:tr>
      <w:tr w:rsidR="00670706" w:rsidRPr="00B96E9E" w:rsidTr="008F00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70706" w:rsidRPr="00B96E9E" w:rsidRDefault="00670706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70706" w:rsidRPr="00B96E9E" w:rsidRDefault="00670706" w:rsidP="00B96E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836B1" w:rsidRPr="00B96E9E" w:rsidRDefault="00F836B1" w:rsidP="00B9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6B1" w:rsidRPr="00B96E9E" w:rsidRDefault="00F836B1" w:rsidP="00B96E9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96E9E">
        <w:rPr>
          <w:rFonts w:ascii="Times New Roman" w:hAnsi="Times New Roman" w:cs="Times New Roman"/>
          <w:b/>
          <w:sz w:val="28"/>
          <w:szCs w:val="28"/>
        </w:rPr>
        <w:t>Междисциплинарные курсы:</w:t>
      </w:r>
    </w:p>
    <w:p w:rsidR="00F836B1" w:rsidRPr="00B96E9E" w:rsidRDefault="009516C2" w:rsidP="00B96E9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bCs/>
          <w:sz w:val="28"/>
          <w:szCs w:val="28"/>
        </w:rPr>
        <w:t>МДК 02.01. Техническое оснащение торговых организаций</w:t>
      </w:r>
      <w:r w:rsidRPr="00B96E9E">
        <w:rPr>
          <w:rFonts w:ascii="Times New Roman" w:hAnsi="Times New Roman" w:cs="Times New Roman"/>
          <w:sz w:val="28"/>
          <w:szCs w:val="28"/>
        </w:rPr>
        <w:t xml:space="preserve"> </w:t>
      </w:r>
      <w:r w:rsidR="00F836B1" w:rsidRPr="00B96E9E">
        <w:rPr>
          <w:rFonts w:ascii="Times New Roman" w:hAnsi="Times New Roman" w:cs="Times New Roman"/>
          <w:sz w:val="28"/>
          <w:szCs w:val="28"/>
        </w:rPr>
        <w:t xml:space="preserve">– </w:t>
      </w:r>
      <w:r w:rsidR="00ED1904" w:rsidRPr="00B96E9E">
        <w:rPr>
          <w:rFonts w:ascii="Times New Roman" w:hAnsi="Times New Roman" w:cs="Times New Roman"/>
          <w:sz w:val="28"/>
          <w:szCs w:val="28"/>
        </w:rPr>
        <w:t>66</w:t>
      </w:r>
      <w:r w:rsidR="00F836B1" w:rsidRPr="00B96E9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D1904" w:rsidRPr="00B96E9E" w:rsidRDefault="00ED1904" w:rsidP="00B96E9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bCs/>
          <w:sz w:val="28"/>
          <w:szCs w:val="28"/>
        </w:rPr>
        <w:t>МДК 02.02. Розничная торговля продовольственными товарами – 228 часов</w:t>
      </w: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E9E">
        <w:rPr>
          <w:rFonts w:ascii="Times New Roman" w:hAnsi="Times New Roman" w:cs="Times New Roman"/>
          <w:sz w:val="28"/>
          <w:szCs w:val="28"/>
        </w:rPr>
        <w:t xml:space="preserve">Реализация программы профессионального модуля предполагает рассредоточенную </w:t>
      </w:r>
      <w:r w:rsidRPr="00B96E9E">
        <w:rPr>
          <w:rFonts w:ascii="Times New Roman" w:hAnsi="Times New Roman" w:cs="Times New Roman"/>
          <w:b/>
          <w:sz w:val="28"/>
          <w:szCs w:val="28"/>
        </w:rPr>
        <w:t>учебную практику</w:t>
      </w:r>
      <w:r w:rsidRPr="00B96E9E">
        <w:rPr>
          <w:rFonts w:ascii="Times New Roman" w:hAnsi="Times New Roman" w:cs="Times New Roman"/>
          <w:sz w:val="28"/>
          <w:szCs w:val="28"/>
        </w:rPr>
        <w:t xml:space="preserve"> после изучения каждого раздела. Занятия по учебной практике проводятся в лаборатории торгово-технологического оборудования.</w:t>
      </w:r>
      <w:r w:rsidRPr="00B96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9E">
        <w:rPr>
          <w:rFonts w:ascii="Times New Roman" w:hAnsi="Times New Roman" w:cs="Times New Roman"/>
          <w:b/>
          <w:sz w:val="28"/>
          <w:szCs w:val="28"/>
        </w:rPr>
        <w:t xml:space="preserve">Производственная практика </w:t>
      </w:r>
      <w:r w:rsidRPr="00B96E9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361F9" w:rsidRPr="00B96E9E">
        <w:rPr>
          <w:rFonts w:ascii="Times New Roman" w:hAnsi="Times New Roman" w:cs="Times New Roman"/>
          <w:sz w:val="28"/>
          <w:szCs w:val="28"/>
        </w:rPr>
        <w:t>рассредоточено</w:t>
      </w:r>
      <w:r w:rsidRPr="00B96E9E">
        <w:rPr>
          <w:rFonts w:ascii="Times New Roman" w:hAnsi="Times New Roman" w:cs="Times New Roman"/>
          <w:sz w:val="28"/>
          <w:szCs w:val="28"/>
        </w:rPr>
        <w:t xml:space="preserve"> в организациях, направление деятельности которых соответствует профилю подготовки обучающихся после освоения всех разделов профессионального модуля. </w:t>
      </w:r>
    </w:p>
    <w:p w:rsidR="007361F9" w:rsidRPr="00B96E9E" w:rsidRDefault="007361F9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и  содержание профессионального модуля</w:t>
      </w:r>
    </w:p>
    <w:p w:rsidR="007361F9" w:rsidRPr="00B96E9E" w:rsidRDefault="007361F9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реализации программы профессионального модуля</w:t>
      </w:r>
    </w:p>
    <w:p w:rsidR="007361F9" w:rsidRPr="00B96E9E" w:rsidRDefault="007361F9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Контроль и оценка результатов освоения профессионального модуля</w:t>
      </w:r>
    </w:p>
    <w:p w:rsidR="007361F9" w:rsidRPr="00B96E9E" w:rsidRDefault="007361F9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по профессии завершается выполнением выпускной квалификационной работой.</w:t>
      </w: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6B1" w:rsidRPr="00B96E9E" w:rsidRDefault="00F836B1" w:rsidP="00B96E9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E9E">
        <w:rPr>
          <w:rFonts w:ascii="Times New Roman" w:hAnsi="Times New Roman" w:cs="Times New Roman"/>
          <w:b/>
          <w:sz w:val="28"/>
          <w:szCs w:val="28"/>
        </w:rPr>
        <w:t>ПМ.03   Работа на контрольно–кассовой технике и расчеты с покупателями</w:t>
      </w:r>
    </w:p>
    <w:p w:rsidR="00F836B1" w:rsidRPr="00B96E9E" w:rsidRDefault="00F836B1" w:rsidP="00B96E9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D61" w:rsidRPr="00B96E9E" w:rsidRDefault="00F836B1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E9E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02D61" w:rsidRPr="00B96E9E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:rsidR="00602D61" w:rsidRPr="00B96E9E" w:rsidRDefault="00602D61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proofErr w:type="gramStart"/>
      <w:r w:rsidRPr="00B96E9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Программа профессионального модуля  – является частью программы подготовки квалифицированных рабочих, служащих в соответствии с ФГОС по  профессии   СПО </w:t>
      </w:r>
      <w:r w:rsidRPr="00B96E9E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38.01.02 Продавец, контролер-кассир</w:t>
      </w:r>
      <w:r w:rsidRPr="00B96E9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сроком обучения 2 года 10 месяцев на базе основного общего образования с получением среднего (полного) общего образования (профессия по ОК 016-94: 12721 Контролер-кассир) в части освоения основного вида профессиональной деятельности (ВПД):</w:t>
      </w:r>
      <w:proofErr w:type="gramEnd"/>
      <w:r w:rsidRPr="00B96E9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Работа на контрольно-кассовой машине и расчеты с покупателями</w:t>
      </w:r>
    </w:p>
    <w:p w:rsidR="00602D61" w:rsidRPr="00B96E9E" w:rsidRDefault="00602D61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602D61" w:rsidRPr="00B96E9E" w:rsidRDefault="00602D61" w:rsidP="00B96E9E">
      <w:pPr>
        <w:pStyle w:val="a6"/>
        <w:numPr>
          <w:ilvl w:val="0"/>
          <w:numId w:val="2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ПК 3.1. Соблюдать правила эксплуатации контрольно-кассовой техники (ККТ) и выполнять расчетные операции с покупателями.</w:t>
      </w:r>
    </w:p>
    <w:p w:rsidR="00602D61" w:rsidRPr="00B96E9E" w:rsidRDefault="00602D61" w:rsidP="00B96E9E">
      <w:pPr>
        <w:pStyle w:val="a6"/>
        <w:numPr>
          <w:ilvl w:val="0"/>
          <w:numId w:val="2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 xml:space="preserve">ПК 3.2. Проверять платежеспособность государственных денежных знаков.  </w:t>
      </w:r>
    </w:p>
    <w:p w:rsidR="00602D61" w:rsidRPr="00B96E9E" w:rsidRDefault="00602D61" w:rsidP="00B96E9E">
      <w:pPr>
        <w:pStyle w:val="a6"/>
        <w:numPr>
          <w:ilvl w:val="0"/>
          <w:numId w:val="2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ПК 3.3. Проверять качество и количество проверяемых товаров, качество упаковки, наличие маркировки, правильность цен на товары и услуги.</w:t>
      </w:r>
    </w:p>
    <w:p w:rsidR="00602D61" w:rsidRPr="00B96E9E" w:rsidRDefault="00602D61" w:rsidP="00B96E9E">
      <w:pPr>
        <w:pStyle w:val="a6"/>
        <w:numPr>
          <w:ilvl w:val="0"/>
          <w:numId w:val="2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 xml:space="preserve">ПК 3.4. Оформлять документы по кассовым операциям.  </w:t>
      </w:r>
    </w:p>
    <w:p w:rsidR="00602D61" w:rsidRPr="00B96E9E" w:rsidRDefault="00602D61" w:rsidP="00B96E9E">
      <w:pPr>
        <w:pStyle w:val="a6"/>
        <w:numPr>
          <w:ilvl w:val="0"/>
          <w:numId w:val="2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color w:val="0D0D0D"/>
          <w:sz w:val="28"/>
          <w:szCs w:val="28"/>
        </w:rPr>
        <w:t>ПК 3.5.</w:t>
      </w:r>
      <w:r w:rsidRPr="00B96E9E">
        <w:rPr>
          <w:rFonts w:ascii="Times New Roman" w:hAnsi="Times New Roman"/>
          <w:sz w:val="28"/>
          <w:szCs w:val="28"/>
        </w:rPr>
        <w:t xml:space="preserve"> Осуществлять </w:t>
      </w:r>
      <w:proofErr w:type="gramStart"/>
      <w:r w:rsidRPr="00B96E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6E9E">
        <w:rPr>
          <w:rFonts w:ascii="Times New Roman" w:hAnsi="Times New Roman"/>
          <w:sz w:val="28"/>
          <w:szCs w:val="28"/>
        </w:rPr>
        <w:t xml:space="preserve"> сохранностью товарно-материальных ценностей. </w:t>
      </w:r>
    </w:p>
    <w:p w:rsidR="00602D61" w:rsidRPr="00B96E9E" w:rsidRDefault="00602D61" w:rsidP="00B96E9E">
      <w:pPr>
        <w:pStyle w:val="a6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2D61" w:rsidRPr="00B96E9E" w:rsidRDefault="00602D61" w:rsidP="00B96E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B96E9E">
        <w:rPr>
          <w:rFonts w:ascii="Times New Roman" w:eastAsia="Calibri" w:hAnsi="Times New Roman" w:cs="Times New Roman"/>
          <w:color w:val="0D0D0D"/>
          <w:sz w:val="28"/>
          <w:szCs w:val="28"/>
        </w:rPr>
        <w:t>Программа профессионального модуля может быть использована</w:t>
      </w:r>
      <w:r w:rsidRPr="00B96E9E">
        <w:rPr>
          <w:rFonts w:ascii="Times New Roman" w:eastAsia="Calibri" w:hAnsi="Times New Roman" w:cs="Times New Roman"/>
          <w:b/>
          <w:color w:val="0D0D0D"/>
          <w:sz w:val="28"/>
          <w:szCs w:val="28"/>
        </w:rPr>
        <w:t xml:space="preserve"> </w:t>
      </w:r>
      <w:r w:rsidRPr="00B96E9E">
        <w:rPr>
          <w:rFonts w:ascii="Times New Roman" w:eastAsia="Calibri" w:hAnsi="Times New Roman" w:cs="Times New Roman"/>
          <w:color w:val="0D0D0D"/>
          <w:sz w:val="28"/>
          <w:szCs w:val="28"/>
        </w:rPr>
        <w:t>в дополнительном профессиональном образовании и профессиональной подготовки в области торговли, для повышения квалификации, для курсовой подготовки взрослого населения при наличии основного общего образования, а также среднего (полного) общего образования. Опыт работы не требуется.</w:t>
      </w:r>
    </w:p>
    <w:p w:rsidR="00602D61" w:rsidRPr="00B96E9E" w:rsidRDefault="00602D61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602D61" w:rsidRPr="00B96E9E" w:rsidRDefault="00602D61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602D61" w:rsidRPr="00B96E9E" w:rsidRDefault="00602D61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96E9E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602D61" w:rsidRPr="00B96E9E" w:rsidRDefault="00602D61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  <w:u w:val="single"/>
        </w:rPr>
        <w:t>иметь практический опыт:</w:t>
      </w:r>
    </w:p>
    <w:p w:rsidR="00602D61" w:rsidRPr="00B96E9E" w:rsidRDefault="00602D61" w:rsidP="00B96E9E">
      <w:pPr>
        <w:pStyle w:val="a6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эксплуатации контрольно-кассовой техники (ККТ) и обслуживания покупателей;</w:t>
      </w:r>
    </w:p>
    <w:p w:rsidR="00602D61" w:rsidRPr="00B96E9E" w:rsidRDefault="00602D61" w:rsidP="00B96E9E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96E9E">
        <w:rPr>
          <w:rFonts w:ascii="Times New Roman" w:eastAsia="Calibri" w:hAnsi="Times New Roman" w:cs="Times New Roman"/>
          <w:b/>
          <w:sz w:val="28"/>
          <w:szCs w:val="28"/>
          <w:u w:val="single"/>
        </w:rPr>
        <w:t>уметь:</w:t>
      </w:r>
      <w:r w:rsidRPr="00B96E9E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</w:p>
    <w:p w:rsidR="00602D61" w:rsidRPr="00B96E9E" w:rsidRDefault="00602D61" w:rsidP="00B96E9E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96E9E">
        <w:rPr>
          <w:rFonts w:ascii="Times New Roman" w:hAnsi="Times New Roman"/>
          <w:color w:val="000000"/>
          <w:spacing w:val="-2"/>
          <w:sz w:val="28"/>
          <w:szCs w:val="28"/>
        </w:rPr>
        <w:t>осуществлять подготовку ККТ различных видов;</w:t>
      </w:r>
    </w:p>
    <w:p w:rsidR="00602D61" w:rsidRPr="00B96E9E" w:rsidRDefault="00602D61" w:rsidP="00B96E9E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96E9E">
        <w:rPr>
          <w:rFonts w:ascii="Times New Roman" w:hAnsi="Times New Roman"/>
          <w:color w:val="000000"/>
          <w:spacing w:val="-2"/>
          <w:sz w:val="28"/>
          <w:szCs w:val="28"/>
        </w:rPr>
        <w:t xml:space="preserve">работать на ККТ различных видов: автономных, пассивных системных (компьютеризированных кассовых машинах – </w:t>
      </w:r>
      <w:r w:rsidRPr="00B96E9E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POS</w:t>
      </w:r>
      <w:r w:rsidRPr="00B96E9E">
        <w:rPr>
          <w:rFonts w:ascii="Times New Roman" w:hAnsi="Times New Roman"/>
          <w:color w:val="000000"/>
          <w:spacing w:val="-2"/>
          <w:sz w:val="28"/>
          <w:szCs w:val="28"/>
        </w:rPr>
        <w:t xml:space="preserve"> терминалах), фискальных регистраторах;</w:t>
      </w:r>
    </w:p>
    <w:p w:rsidR="00602D61" w:rsidRPr="00B96E9E" w:rsidRDefault="00602D61" w:rsidP="00B96E9E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96E9E">
        <w:rPr>
          <w:rFonts w:ascii="Times New Roman" w:hAnsi="Times New Roman"/>
          <w:color w:val="000000"/>
          <w:spacing w:val="-2"/>
          <w:sz w:val="28"/>
          <w:szCs w:val="28"/>
        </w:rPr>
        <w:t>устранять мелкие неисправности при работе на ККТ;</w:t>
      </w:r>
    </w:p>
    <w:p w:rsidR="00602D61" w:rsidRPr="00B96E9E" w:rsidRDefault="00602D61" w:rsidP="00B96E9E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96E9E">
        <w:rPr>
          <w:rFonts w:ascii="Times New Roman" w:hAnsi="Times New Roman"/>
          <w:color w:val="000000"/>
          <w:spacing w:val="-2"/>
          <w:sz w:val="28"/>
          <w:szCs w:val="28"/>
        </w:rPr>
        <w:t>распознавать платежеспособность государственных денежных знаков;</w:t>
      </w:r>
    </w:p>
    <w:p w:rsidR="00602D61" w:rsidRPr="00B96E9E" w:rsidRDefault="00602D61" w:rsidP="00B96E9E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96E9E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осуществлять заключительные операции при работе на ККТ; </w:t>
      </w:r>
    </w:p>
    <w:p w:rsidR="00602D61" w:rsidRPr="00B96E9E" w:rsidRDefault="00602D61" w:rsidP="00B96E9E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B96E9E">
        <w:rPr>
          <w:rFonts w:ascii="Times New Roman" w:hAnsi="Times New Roman"/>
          <w:color w:val="000000"/>
          <w:spacing w:val="-2"/>
          <w:sz w:val="28"/>
          <w:szCs w:val="28"/>
        </w:rPr>
        <w:t>оформлять документы по кассовым операциям;</w:t>
      </w:r>
    </w:p>
    <w:p w:rsidR="00602D61" w:rsidRPr="00B96E9E" w:rsidRDefault="00602D61" w:rsidP="00B96E9E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pacing w:val="-2"/>
          <w:sz w:val="28"/>
          <w:szCs w:val="28"/>
        </w:rPr>
        <w:t xml:space="preserve">соблюдать правила техники безопасности. </w:t>
      </w:r>
    </w:p>
    <w:p w:rsidR="00602D61" w:rsidRPr="00B96E9E" w:rsidRDefault="00602D61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6E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6E9E">
        <w:rPr>
          <w:rFonts w:ascii="Times New Roman" w:eastAsia="Calibri" w:hAnsi="Times New Roman" w:cs="Times New Roman"/>
          <w:b/>
          <w:sz w:val="28"/>
          <w:szCs w:val="28"/>
          <w:u w:val="single"/>
        </w:rPr>
        <w:t>знать:</w:t>
      </w:r>
    </w:p>
    <w:p w:rsidR="00602D61" w:rsidRPr="00B96E9E" w:rsidRDefault="00602D61" w:rsidP="00B96E9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документы, регламентирующие применение ККТ;</w:t>
      </w:r>
    </w:p>
    <w:p w:rsidR="00602D61" w:rsidRPr="00B96E9E" w:rsidRDefault="00602D61" w:rsidP="00B96E9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правила расчетов и обслуживания покупателей;</w:t>
      </w:r>
    </w:p>
    <w:p w:rsidR="00602D61" w:rsidRPr="00B96E9E" w:rsidRDefault="00602D61" w:rsidP="00B96E9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 xml:space="preserve">типовые правила обслуживания, эксплуатации ККТ и правила регистрации; </w:t>
      </w:r>
    </w:p>
    <w:p w:rsidR="00602D61" w:rsidRPr="00B96E9E" w:rsidRDefault="00602D61" w:rsidP="00B96E9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классификацию устройства ККТ;</w:t>
      </w:r>
    </w:p>
    <w:p w:rsidR="00602D61" w:rsidRPr="00B96E9E" w:rsidRDefault="00602D61" w:rsidP="00B96E9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основные режимы ККТ;</w:t>
      </w:r>
    </w:p>
    <w:p w:rsidR="00602D61" w:rsidRPr="00B96E9E" w:rsidRDefault="00602D61" w:rsidP="00B96E9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особенности технического обслуживания ККТ;</w:t>
      </w:r>
    </w:p>
    <w:p w:rsidR="00602D61" w:rsidRPr="00B96E9E" w:rsidRDefault="00602D61" w:rsidP="00B96E9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>признаки платежеспособности государственных денежных средств, отличительные признаки платежных средств безналичного расчета;</w:t>
      </w:r>
    </w:p>
    <w:p w:rsidR="00602D61" w:rsidRPr="00B96E9E" w:rsidRDefault="00602D61" w:rsidP="00B96E9E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6E9E">
        <w:rPr>
          <w:rFonts w:ascii="Times New Roman" w:hAnsi="Times New Roman"/>
          <w:sz w:val="28"/>
          <w:szCs w:val="28"/>
        </w:rPr>
        <w:t xml:space="preserve">правила оформления документов по кассовым операциям. </w:t>
      </w:r>
    </w:p>
    <w:p w:rsidR="00602D61" w:rsidRPr="00B96E9E" w:rsidRDefault="00602D61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602D61" w:rsidRPr="00B96E9E" w:rsidRDefault="00602D61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96E9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1.3. Количество часов на освоение программы профессионального модуля:</w:t>
      </w:r>
    </w:p>
    <w:p w:rsidR="00602D61" w:rsidRPr="00B96E9E" w:rsidRDefault="00602D61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D0D0D"/>
          <w:sz w:val="28"/>
          <w:szCs w:val="28"/>
        </w:rPr>
      </w:pPr>
      <w:r w:rsidRPr="00B96E9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всего - </w:t>
      </w:r>
      <w:r w:rsidRPr="00B96E9E">
        <w:rPr>
          <w:rFonts w:ascii="Times New Roman" w:eastAsia="Calibri" w:hAnsi="Times New Roman" w:cs="Times New Roman"/>
          <w:color w:val="000000"/>
          <w:sz w:val="28"/>
          <w:szCs w:val="28"/>
        </w:rPr>
        <w:t>537</w:t>
      </w:r>
      <w:r w:rsidRPr="00B96E9E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часов, в том числе: </w:t>
      </w:r>
    </w:p>
    <w:p w:rsidR="00602D61" w:rsidRPr="00B96E9E" w:rsidRDefault="00602D61" w:rsidP="00B96E9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B96E9E">
        <w:rPr>
          <w:rFonts w:ascii="Times New Roman" w:hAnsi="Times New Roman"/>
          <w:color w:val="0D0D0D"/>
          <w:sz w:val="28"/>
          <w:szCs w:val="28"/>
        </w:rPr>
        <w:t xml:space="preserve">максимальной учебной нагрузки </w:t>
      </w:r>
      <w:proofErr w:type="gramStart"/>
      <w:r w:rsidRPr="00B96E9E">
        <w:rPr>
          <w:rFonts w:ascii="Times New Roman" w:hAnsi="Times New Roman"/>
          <w:color w:val="0D0D0D"/>
          <w:sz w:val="28"/>
          <w:szCs w:val="28"/>
        </w:rPr>
        <w:t>обучающегося</w:t>
      </w:r>
      <w:proofErr w:type="gramEnd"/>
      <w:r w:rsidRPr="00B96E9E">
        <w:rPr>
          <w:rFonts w:ascii="Times New Roman" w:hAnsi="Times New Roman"/>
          <w:color w:val="0D0D0D"/>
          <w:sz w:val="28"/>
          <w:szCs w:val="28"/>
        </w:rPr>
        <w:t xml:space="preserve"> – 105 часов, включая:</w:t>
      </w:r>
    </w:p>
    <w:p w:rsidR="00602D61" w:rsidRPr="00B96E9E" w:rsidRDefault="00602D61" w:rsidP="00B96E9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B96E9E">
        <w:rPr>
          <w:rFonts w:ascii="Times New Roman" w:hAnsi="Times New Roman"/>
          <w:color w:val="0D0D0D"/>
          <w:sz w:val="28"/>
          <w:szCs w:val="28"/>
        </w:rPr>
        <w:t xml:space="preserve">обязательной аудиторной учебной нагрузки </w:t>
      </w:r>
      <w:proofErr w:type="gramStart"/>
      <w:r w:rsidRPr="00B96E9E">
        <w:rPr>
          <w:rFonts w:ascii="Times New Roman" w:hAnsi="Times New Roman"/>
          <w:color w:val="0D0D0D"/>
          <w:sz w:val="28"/>
          <w:szCs w:val="28"/>
        </w:rPr>
        <w:t>обучающегося</w:t>
      </w:r>
      <w:proofErr w:type="gramEnd"/>
      <w:r w:rsidRPr="00B96E9E">
        <w:rPr>
          <w:rFonts w:ascii="Times New Roman" w:hAnsi="Times New Roman"/>
          <w:color w:val="0D0D0D"/>
          <w:sz w:val="28"/>
          <w:szCs w:val="28"/>
        </w:rPr>
        <w:t xml:space="preserve"> – 70 часов;</w:t>
      </w:r>
    </w:p>
    <w:p w:rsidR="00602D61" w:rsidRPr="00B96E9E" w:rsidRDefault="00602D61" w:rsidP="00B96E9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B96E9E">
        <w:rPr>
          <w:rFonts w:ascii="Times New Roman" w:hAnsi="Times New Roman"/>
          <w:color w:val="0D0D0D"/>
          <w:sz w:val="28"/>
          <w:szCs w:val="28"/>
        </w:rPr>
        <w:t xml:space="preserve">самостоятельной работы </w:t>
      </w:r>
      <w:proofErr w:type="gramStart"/>
      <w:r w:rsidRPr="00B96E9E">
        <w:rPr>
          <w:rFonts w:ascii="Times New Roman" w:hAnsi="Times New Roman"/>
          <w:color w:val="0D0D0D"/>
          <w:sz w:val="28"/>
          <w:szCs w:val="28"/>
        </w:rPr>
        <w:t>обучающегося</w:t>
      </w:r>
      <w:proofErr w:type="gramEnd"/>
      <w:r w:rsidRPr="00B96E9E">
        <w:rPr>
          <w:rFonts w:ascii="Times New Roman" w:hAnsi="Times New Roman"/>
          <w:color w:val="0D0D0D"/>
          <w:sz w:val="28"/>
          <w:szCs w:val="28"/>
        </w:rPr>
        <w:t xml:space="preserve"> – 35 часов.</w:t>
      </w:r>
    </w:p>
    <w:p w:rsidR="00602D61" w:rsidRPr="00B96E9E" w:rsidRDefault="00602D61" w:rsidP="00B96E9E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B96E9E">
        <w:rPr>
          <w:rFonts w:ascii="Times New Roman" w:hAnsi="Times New Roman"/>
          <w:color w:val="0D0D0D"/>
          <w:sz w:val="28"/>
          <w:szCs w:val="28"/>
        </w:rPr>
        <w:t xml:space="preserve">учебной и производственной практики – </w:t>
      </w:r>
      <w:r w:rsidRPr="00B96E9E">
        <w:rPr>
          <w:rFonts w:ascii="Times New Roman" w:hAnsi="Times New Roman"/>
          <w:color w:val="000000"/>
          <w:sz w:val="28"/>
          <w:szCs w:val="28"/>
        </w:rPr>
        <w:t>432</w:t>
      </w:r>
      <w:r w:rsidRPr="00B96E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96E9E">
        <w:rPr>
          <w:rFonts w:ascii="Times New Roman" w:hAnsi="Times New Roman"/>
          <w:color w:val="0D0D0D"/>
          <w:sz w:val="28"/>
          <w:szCs w:val="28"/>
        </w:rPr>
        <w:t>часа.</w:t>
      </w:r>
    </w:p>
    <w:p w:rsidR="00602D61" w:rsidRPr="00B96E9E" w:rsidRDefault="00602D61" w:rsidP="00B96E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602D61" w:rsidRPr="00B96E9E" w:rsidRDefault="00602D61" w:rsidP="00B96E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602D61" w:rsidRPr="00B96E9E" w:rsidRDefault="00602D61" w:rsidP="00B96E9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  <w:r w:rsidRPr="00B96E9E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602D61" w:rsidRPr="00B96E9E" w:rsidRDefault="00602D61" w:rsidP="00B96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D61" w:rsidRPr="00B96E9E" w:rsidRDefault="00602D61" w:rsidP="00B96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6E9E">
        <w:rPr>
          <w:rFonts w:ascii="Times New Roman" w:eastAsia="Calibri" w:hAnsi="Times New Roman" w:cs="Times New Roman"/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(ВПД) - </w:t>
      </w:r>
      <w:r w:rsidRPr="00B96E9E">
        <w:rPr>
          <w:rFonts w:ascii="Times New Roman" w:eastAsia="Calibri" w:hAnsi="Times New Roman" w:cs="Times New Roman"/>
          <w:b/>
          <w:sz w:val="28"/>
          <w:szCs w:val="28"/>
        </w:rPr>
        <w:t>Работа на контрольно-кассовой машине и расчеты с покупателями</w:t>
      </w:r>
      <w:r w:rsidRPr="00B96E9E">
        <w:rPr>
          <w:rFonts w:ascii="Times New Roman" w:eastAsia="Calibri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p w:rsidR="00602D61" w:rsidRPr="00B96E9E" w:rsidRDefault="00602D61" w:rsidP="00B96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602D61" w:rsidRPr="00B96E9E" w:rsidTr="008F0058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D61" w:rsidRPr="00B96E9E" w:rsidRDefault="00602D61" w:rsidP="00B96E9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D61" w:rsidRPr="00B96E9E" w:rsidRDefault="00602D61" w:rsidP="00B96E9E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02D61" w:rsidRPr="00B96E9E" w:rsidTr="008F0058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61" w:rsidRPr="00B96E9E" w:rsidRDefault="00602D61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ПК 3.1.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61" w:rsidRPr="00B96E9E" w:rsidRDefault="00602D61" w:rsidP="00B9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Соблюдать правила эксплуатации контрольно-кассовой техники (ККТ) и выполнять расчетные операции с покупателями.</w:t>
            </w:r>
          </w:p>
        </w:tc>
      </w:tr>
      <w:tr w:rsidR="00602D61" w:rsidRPr="00B96E9E" w:rsidTr="008F005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61" w:rsidRPr="00B96E9E" w:rsidRDefault="00602D61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ПК 3.2.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61" w:rsidRPr="00B96E9E" w:rsidRDefault="00602D61" w:rsidP="00B9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Проверять платежеспособность государственных денежных знаков.  </w:t>
            </w:r>
          </w:p>
        </w:tc>
      </w:tr>
      <w:tr w:rsidR="00602D61" w:rsidRPr="00B96E9E" w:rsidTr="008F005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61" w:rsidRPr="00B96E9E" w:rsidRDefault="00602D61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61" w:rsidRPr="00B96E9E" w:rsidRDefault="00602D61" w:rsidP="00B9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Проверять качество и количество проверяемых товаров, качество упаковки, наличие маркировки, правильность цен на товары и услуги.</w:t>
            </w:r>
          </w:p>
        </w:tc>
      </w:tr>
      <w:tr w:rsidR="00602D61" w:rsidRPr="00B96E9E" w:rsidTr="008F005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61" w:rsidRPr="00B96E9E" w:rsidRDefault="00602D61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ПК 3.4.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61" w:rsidRPr="00B96E9E" w:rsidRDefault="00602D61" w:rsidP="00B9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Оформлять документы по кассовым операциям.  </w:t>
            </w:r>
          </w:p>
        </w:tc>
      </w:tr>
      <w:tr w:rsidR="00602D61" w:rsidRPr="00B96E9E" w:rsidTr="008F005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61" w:rsidRPr="00B96E9E" w:rsidRDefault="00602D61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ПК 3.5.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61" w:rsidRPr="00B96E9E" w:rsidRDefault="00602D61" w:rsidP="00B96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Осуществлять </w:t>
            </w:r>
            <w:proofErr w:type="gramStart"/>
            <w:r w:rsidRPr="00B96E9E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контроль  за</w:t>
            </w:r>
            <w:proofErr w:type="gramEnd"/>
            <w:r w:rsidRPr="00B96E9E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сохранностью товарно-</w:t>
            </w:r>
            <w:r w:rsidRPr="00B96E9E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lastRenderedPageBreak/>
              <w:t xml:space="preserve">материальных ценностей. </w:t>
            </w:r>
          </w:p>
        </w:tc>
      </w:tr>
      <w:tr w:rsidR="00602D61" w:rsidRPr="00B96E9E" w:rsidTr="008F005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61" w:rsidRPr="00B96E9E" w:rsidRDefault="00602D61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61" w:rsidRPr="00B96E9E" w:rsidRDefault="00602D61" w:rsidP="00B96E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02D61" w:rsidRPr="00B96E9E" w:rsidTr="008F005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61" w:rsidRPr="00B96E9E" w:rsidRDefault="00602D61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61" w:rsidRPr="00B96E9E" w:rsidRDefault="00602D61" w:rsidP="00B96E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Организовывать собственную деятельность, исходя из цели и </w:t>
            </w:r>
            <w:r w:rsidRPr="00B96E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способов ее достижения, определенных руководителем.</w:t>
            </w:r>
          </w:p>
        </w:tc>
      </w:tr>
      <w:tr w:rsidR="00602D61" w:rsidRPr="00B96E9E" w:rsidTr="008F00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61" w:rsidRPr="00B96E9E" w:rsidRDefault="00602D61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61" w:rsidRPr="00B96E9E" w:rsidRDefault="00602D61" w:rsidP="00B96E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Анализировать рабочую ситуацию, осуществлять текущий и </w:t>
            </w:r>
            <w:r w:rsidRPr="00B96E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02D61" w:rsidRPr="00B96E9E" w:rsidTr="008F00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61" w:rsidRPr="00B96E9E" w:rsidRDefault="00602D61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61" w:rsidRPr="00B96E9E" w:rsidRDefault="00602D61" w:rsidP="00B96E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Осуществлять поиск информации, необходимой</w:t>
            </w:r>
            <w:r w:rsidRPr="00B96E9E">
              <w:rPr>
                <w:rFonts w:ascii="Times New Roman" w:eastAsia="Calibri" w:hAnsi="Times New Roman" w:cs="Times New Roman"/>
                <w:color w:val="0D0D0D"/>
                <w:spacing w:val="33"/>
                <w:sz w:val="28"/>
                <w:szCs w:val="28"/>
              </w:rPr>
              <w:t xml:space="preserve"> </w:t>
            </w:r>
            <w:r w:rsidRPr="00B96E9E">
              <w:rPr>
                <w:rFonts w:ascii="Times New Roman" w:eastAsia="Calibri" w:hAnsi="Times New Roman" w:cs="Times New Roman"/>
                <w:color w:val="0D0D0D"/>
                <w:spacing w:val="-1"/>
                <w:sz w:val="28"/>
                <w:szCs w:val="28"/>
              </w:rPr>
              <w:t>для эффективного выполнения профессиональных задач.</w:t>
            </w:r>
          </w:p>
        </w:tc>
      </w:tr>
      <w:tr w:rsidR="00602D61" w:rsidRPr="00B96E9E" w:rsidTr="008F00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61" w:rsidRPr="00B96E9E" w:rsidRDefault="00602D61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61" w:rsidRPr="00B96E9E" w:rsidRDefault="00602D61" w:rsidP="00B96E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D0D0D"/>
                <w:spacing w:val="-1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02D61" w:rsidRPr="00B96E9E" w:rsidTr="008F00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61" w:rsidRPr="00B96E9E" w:rsidRDefault="00602D61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61" w:rsidRPr="00B96E9E" w:rsidRDefault="00602D61" w:rsidP="00B96E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Работать в команде, эффективно общаться с коллегами, </w:t>
            </w:r>
            <w:r w:rsidRPr="00B96E9E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руководством, клиентами.</w:t>
            </w:r>
          </w:p>
        </w:tc>
      </w:tr>
      <w:tr w:rsidR="00602D61" w:rsidRPr="00B96E9E" w:rsidTr="008F00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D61" w:rsidRPr="00B96E9E" w:rsidRDefault="00602D61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2D61" w:rsidRPr="00B96E9E" w:rsidRDefault="00602D61" w:rsidP="00B96E9E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Соблюдать правила реализации товаров в соответствии с действующими санитарными нормами и правилами, стандартами и Правилами продажи товаров. </w:t>
            </w:r>
          </w:p>
        </w:tc>
      </w:tr>
      <w:tr w:rsidR="00602D61" w:rsidRPr="00B96E9E" w:rsidTr="008F0058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02D61" w:rsidRPr="00B96E9E" w:rsidRDefault="00602D61" w:rsidP="00200C79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2D61" w:rsidRPr="00B96E9E" w:rsidRDefault="00602D61" w:rsidP="00B96E9E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B96E9E">
              <w:rPr>
                <w:rFonts w:ascii="Times New Roman" w:eastAsia="Calibri" w:hAnsi="Times New Roman" w:cs="Times New Roman"/>
                <w:color w:val="0D0D0D"/>
                <w:spacing w:val="-1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F836B1" w:rsidRPr="00B96E9E" w:rsidRDefault="00F836B1" w:rsidP="00B96E9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E9E">
        <w:rPr>
          <w:rFonts w:ascii="Times New Roman" w:hAnsi="Times New Roman" w:cs="Times New Roman"/>
          <w:b/>
          <w:sz w:val="28"/>
          <w:szCs w:val="28"/>
        </w:rPr>
        <w:t>Междисциплинарные курсы:</w:t>
      </w: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9E">
        <w:rPr>
          <w:rFonts w:ascii="Times New Roman" w:hAnsi="Times New Roman" w:cs="Times New Roman"/>
          <w:sz w:val="28"/>
          <w:szCs w:val="28"/>
        </w:rPr>
        <w:t xml:space="preserve">МДК 03.01 Эксплуатация контрольно-кассовой техники – </w:t>
      </w:r>
      <w:r w:rsidR="00B96E9E" w:rsidRPr="00B96E9E">
        <w:rPr>
          <w:rFonts w:ascii="Times New Roman" w:hAnsi="Times New Roman" w:cs="Times New Roman"/>
          <w:sz w:val="28"/>
          <w:szCs w:val="28"/>
        </w:rPr>
        <w:t>105</w:t>
      </w:r>
      <w:r w:rsidRPr="00B96E9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9E">
        <w:rPr>
          <w:rFonts w:ascii="Times New Roman" w:hAnsi="Times New Roman" w:cs="Times New Roman"/>
          <w:sz w:val="28"/>
          <w:szCs w:val="28"/>
        </w:rPr>
        <w:t xml:space="preserve">Реализация программы профессионального модуля предполагает рассредоточенную </w:t>
      </w:r>
      <w:r w:rsidRPr="00B96E9E">
        <w:rPr>
          <w:rFonts w:ascii="Times New Roman" w:hAnsi="Times New Roman" w:cs="Times New Roman"/>
          <w:b/>
          <w:sz w:val="28"/>
          <w:szCs w:val="28"/>
        </w:rPr>
        <w:t>учебную практику</w:t>
      </w:r>
      <w:r w:rsidRPr="00B96E9E">
        <w:rPr>
          <w:rFonts w:ascii="Times New Roman" w:hAnsi="Times New Roman" w:cs="Times New Roman"/>
          <w:sz w:val="28"/>
          <w:szCs w:val="28"/>
        </w:rPr>
        <w:t>. Занятия по учебной практике проводятся в лаборатории торгово-технологического оборудования.</w:t>
      </w: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E9E">
        <w:rPr>
          <w:rFonts w:ascii="Times New Roman" w:hAnsi="Times New Roman" w:cs="Times New Roman"/>
          <w:sz w:val="28"/>
          <w:szCs w:val="28"/>
        </w:rPr>
        <w:t xml:space="preserve"> </w:t>
      </w:r>
      <w:r w:rsidRPr="00B96E9E">
        <w:rPr>
          <w:rFonts w:ascii="Times New Roman" w:hAnsi="Times New Roman" w:cs="Times New Roman"/>
          <w:b/>
          <w:sz w:val="28"/>
          <w:szCs w:val="28"/>
        </w:rPr>
        <w:t>Производственная практика</w:t>
      </w:r>
      <w:r w:rsidRPr="00B96E9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B96E9E" w:rsidRPr="00B96E9E">
        <w:rPr>
          <w:rFonts w:ascii="Times New Roman" w:hAnsi="Times New Roman" w:cs="Times New Roman"/>
          <w:sz w:val="28"/>
          <w:szCs w:val="28"/>
        </w:rPr>
        <w:t>рассредоточено</w:t>
      </w:r>
      <w:r w:rsidRPr="00B96E9E">
        <w:rPr>
          <w:rFonts w:ascii="Times New Roman" w:hAnsi="Times New Roman" w:cs="Times New Roman"/>
          <w:sz w:val="28"/>
          <w:szCs w:val="28"/>
        </w:rPr>
        <w:t xml:space="preserve"> в организациях, направление деятельности которых соответствует профилю подготовки обучающихся после освоения всех разделов профессионального модуля. </w:t>
      </w:r>
    </w:p>
    <w:p w:rsidR="00B96E9E" w:rsidRPr="00B96E9E" w:rsidRDefault="00B96E9E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Структура и  содержание профессионального модуля</w:t>
      </w:r>
    </w:p>
    <w:p w:rsidR="00B96E9E" w:rsidRPr="00B96E9E" w:rsidRDefault="00B96E9E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реализации программы профессионального модуля</w:t>
      </w:r>
    </w:p>
    <w:p w:rsidR="00B96E9E" w:rsidRPr="00B96E9E" w:rsidRDefault="00B96E9E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Контроль и оценка результатов освоения профессионального модуля</w:t>
      </w:r>
    </w:p>
    <w:p w:rsidR="00B96E9E" w:rsidRPr="00B96E9E" w:rsidRDefault="00B96E9E" w:rsidP="00B96E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Итоговая аттестация по профессии завершается выполнением выпускной квалификационной работой.</w:t>
      </w:r>
    </w:p>
    <w:p w:rsidR="00F836B1" w:rsidRPr="00B96E9E" w:rsidRDefault="00F836B1" w:rsidP="00B96E9E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F836B1" w:rsidRDefault="00F836B1" w:rsidP="00F836B1">
      <w:pPr>
        <w:pStyle w:val="a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F3EFB" w:rsidRDefault="00F836B1" w:rsidP="00BF3EFB">
      <w:pPr>
        <w:pStyle w:val="2"/>
        <w:shd w:val="clear" w:color="auto" w:fill="FFFFFF"/>
        <w:jc w:val="right"/>
        <w:textAlignment w:val="baseline"/>
        <w:rPr>
          <w:rFonts w:ascii="Tahoma" w:hAnsi="Tahoma" w:cs="Tahoma"/>
          <w:color w:val="444444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</w:t>
      </w:r>
      <w:r w:rsidR="00BF3EFB">
        <w:rPr>
          <w:rFonts w:ascii="Tahoma" w:hAnsi="Tahoma" w:cs="Tahoma"/>
          <w:color w:val="444444"/>
        </w:rPr>
        <w:t>Обучение ведётся на русском языке</w:t>
      </w:r>
    </w:p>
    <w:p w:rsidR="00F836B1" w:rsidRPr="00B96E9E" w:rsidRDefault="00F836B1" w:rsidP="00F836B1">
      <w:pPr>
        <w:pStyle w:val="a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sectPr w:rsidR="00F836B1" w:rsidRPr="00B96E9E" w:rsidSect="0028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55FF"/>
    <w:multiLevelType w:val="multilevel"/>
    <w:tmpl w:val="B0AAED9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E12D7E"/>
    <w:multiLevelType w:val="hybridMultilevel"/>
    <w:tmpl w:val="CD585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882388"/>
    <w:multiLevelType w:val="hybridMultilevel"/>
    <w:tmpl w:val="9D66E426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A447F"/>
    <w:multiLevelType w:val="hybridMultilevel"/>
    <w:tmpl w:val="0874C218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BA4768"/>
    <w:multiLevelType w:val="multilevel"/>
    <w:tmpl w:val="4AD67E4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33F04799"/>
    <w:multiLevelType w:val="hybridMultilevel"/>
    <w:tmpl w:val="F920F5F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437B6"/>
    <w:multiLevelType w:val="hybridMultilevel"/>
    <w:tmpl w:val="F8927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E16954"/>
    <w:multiLevelType w:val="hybridMultilevel"/>
    <w:tmpl w:val="983A7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F6D32"/>
    <w:multiLevelType w:val="hybridMultilevel"/>
    <w:tmpl w:val="EFD0B1AC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C67ED9"/>
    <w:multiLevelType w:val="hybridMultilevel"/>
    <w:tmpl w:val="34B6A63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631E7"/>
    <w:multiLevelType w:val="hybridMultilevel"/>
    <w:tmpl w:val="2E7EFE0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E2D6F"/>
    <w:multiLevelType w:val="hybridMultilevel"/>
    <w:tmpl w:val="6DE8B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B661C"/>
    <w:multiLevelType w:val="hybridMultilevel"/>
    <w:tmpl w:val="3AB8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86033"/>
    <w:multiLevelType w:val="hybridMultilevel"/>
    <w:tmpl w:val="90F8F3EE"/>
    <w:lvl w:ilvl="0" w:tplc="4D30A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F155B4"/>
    <w:multiLevelType w:val="hybridMultilevel"/>
    <w:tmpl w:val="6AF6D6EA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BD42C1"/>
    <w:multiLevelType w:val="hybridMultilevel"/>
    <w:tmpl w:val="5B3A3FB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140AB"/>
    <w:multiLevelType w:val="hybridMultilevel"/>
    <w:tmpl w:val="412CB44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C0D14"/>
    <w:multiLevelType w:val="hybridMultilevel"/>
    <w:tmpl w:val="0252511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D2116"/>
    <w:multiLevelType w:val="hybridMultilevel"/>
    <w:tmpl w:val="E522F36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732A62F6"/>
    <w:multiLevelType w:val="hybridMultilevel"/>
    <w:tmpl w:val="7788424A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E93649"/>
    <w:multiLevelType w:val="hybridMultilevel"/>
    <w:tmpl w:val="A808DC98"/>
    <w:lvl w:ilvl="0" w:tplc="4D30A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"/>
  </w:num>
  <w:num w:numId="6">
    <w:abstractNumId w:val="10"/>
  </w:num>
  <w:num w:numId="7">
    <w:abstractNumId w:val="20"/>
  </w:num>
  <w:num w:numId="8">
    <w:abstractNumId w:val="13"/>
  </w:num>
  <w:num w:numId="9">
    <w:abstractNumId w:val="6"/>
  </w:num>
  <w:num w:numId="10">
    <w:abstractNumId w:val="17"/>
  </w:num>
  <w:num w:numId="11">
    <w:abstractNumId w:val="11"/>
  </w:num>
  <w:num w:numId="12">
    <w:abstractNumId w:val="16"/>
  </w:num>
  <w:num w:numId="13">
    <w:abstractNumId w:val="5"/>
  </w:num>
  <w:num w:numId="14">
    <w:abstractNumId w:val="15"/>
  </w:num>
  <w:num w:numId="15">
    <w:abstractNumId w:val="9"/>
  </w:num>
  <w:num w:numId="16">
    <w:abstractNumId w:val="12"/>
  </w:num>
  <w:num w:numId="17">
    <w:abstractNumId w:val="8"/>
  </w:num>
  <w:num w:numId="18">
    <w:abstractNumId w:val="3"/>
  </w:num>
  <w:num w:numId="19">
    <w:abstractNumId w:val="19"/>
  </w:num>
  <w:num w:numId="20">
    <w:abstractNumId w:val="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836B1"/>
    <w:rsid w:val="000F3A95"/>
    <w:rsid w:val="000F3B1D"/>
    <w:rsid w:val="00200C79"/>
    <w:rsid w:val="00225941"/>
    <w:rsid w:val="0028169F"/>
    <w:rsid w:val="00394C44"/>
    <w:rsid w:val="003D7136"/>
    <w:rsid w:val="003D73D1"/>
    <w:rsid w:val="003E5C76"/>
    <w:rsid w:val="00402A44"/>
    <w:rsid w:val="004D2522"/>
    <w:rsid w:val="00594E08"/>
    <w:rsid w:val="005D55E1"/>
    <w:rsid w:val="00602D61"/>
    <w:rsid w:val="00670706"/>
    <w:rsid w:val="00706B54"/>
    <w:rsid w:val="007361F9"/>
    <w:rsid w:val="00771D20"/>
    <w:rsid w:val="00816DF5"/>
    <w:rsid w:val="009516C2"/>
    <w:rsid w:val="00995D11"/>
    <w:rsid w:val="009B2E81"/>
    <w:rsid w:val="00B62476"/>
    <w:rsid w:val="00B96E9E"/>
    <w:rsid w:val="00BF3EFB"/>
    <w:rsid w:val="00CD22C4"/>
    <w:rsid w:val="00D73119"/>
    <w:rsid w:val="00D76ADD"/>
    <w:rsid w:val="00D87E4D"/>
    <w:rsid w:val="00DD6822"/>
    <w:rsid w:val="00ED1904"/>
    <w:rsid w:val="00F60D16"/>
    <w:rsid w:val="00F8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B1"/>
  </w:style>
  <w:style w:type="paragraph" w:styleId="1">
    <w:name w:val="heading 1"/>
    <w:basedOn w:val="a"/>
    <w:next w:val="a"/>
    <w:link w:val="10"/>
    <w:qFormat/>
    <w:rsid w:val="003E5C7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6B1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locked/>
    <w:rsid w:val="00F836B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36B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basedOn w:val="a0"/>
    <w:link w:val="11"/>
    <w:locked/>
    <w:rsid w:val="00F836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F836B1"/>
    <w:pPr>
      <w:widowControl w:val="0"/>
      <w:shd w:val="clear" w:color="auto" w:fill="FFFFFF"/>
      <w:spacing w:before="60" w:after="24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Основной текст + Полужирный"/>
    <w:basedOn w:val="a4"/>
    <w:rsid w:val="00F836B1"/>
    <w:rPr>
      <w:b/>
      <w:bCs/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) + Не полужирный"/>
    <w:basedOn w:val="21"/>
    <w:rsid w:val="00F836B1"/>
    <w:rPr>
      <w:color w:val="000000"/>
      <w:spacing w:val="0"/>
      <w:w w:val="100"/>
      <w:position w:val="0"/>
      <w:lang w:val="ru-RU"/>
    </w:rPr>
  </w:style>
  <w:style w:type="character" w:customStyle="1" w:styleId="10">
    <w:name w:val="Заголовок 1 Знак"/>
    <w:basedOn w:val="a0"/>
    <w:link w:val="1"/>
    <w:rsid w:val="003E5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5C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3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F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5057</Words>
  <Characters>28828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ЗамХоз</cp:lastModifiedBy>
  <cp:revision>3</cp:revision>
  <dcterms:created xsi:type="dcterms:W3CDTF">2016-04-22T06:45:00Z</dcterms:created>
  <dcterms:modified xsi:type="dcterms:W3CDTF">2016-04-25T01:11:00Z</dcterms:modified>
</cp:coreProperties>
</file>